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4C6009" w14:paraId="344532F8" w14:textId="77777777" w:rsidTr="00F86609">
        <w:trPr>
          <w:trHeight w:val="113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1990FA7" w14:textId="4C00E1E0" w:rsidR="00800BB7" w:rsidRDefault="00800BB7" w:rsidP="00800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42F42">
              <w:rPr>
                <w:rFonts w:ascii="Times New Roman" w:hAnsi="Times New Roman"/>
                <w:sz w:val="24"/>
                <w:szCs w:val="24"/>
              </w:rPr>
              <w:t xml:space="preserve">Šilalės rajono savivaldybės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42F42">
              <w:rPr>
                <w:rFonts w:ascii="Times New Roman" w:hAnsi="Times New Roman"/>
                <w:sz w:val="24"/>
                <w:szCs w:val="24"/>
              </w:rPr>
              <w:t>žimtumo didinimo programoje dalyvaujančių asmenų siuntimo pas atvejo vadybininką, jų poreikių ir galimybių įvertinimo bei susitarimo pasirašymo ir įgyvendinimo tvarkos aprašo</w:t>
            </w:r>
          </w:p>
          <w:p w14:paraId="01C828B9" w14:textId="77777777" w:rsidR="004C6009" w:rsidRDefault="004C6009" w:rsidP="00F86609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E5CD6">
              <w:rPr>
                <w:rFonts w:ascii="Times New Roman" w:hAnsi="Times New Roman"/>
                <w:sz w:val="24"/>
                <w:szCs w:val="24"/>
              </w:rPr>
              <w:t>priedas</w:t>
            </w:r>
          </w:p>
          <w:p w14:paraId="023B33F7" w14:textId="77777777" w:rsidR="00800BB7" w:rsidRDefault="00800BB7" w:rsidP="00F86609">
            <w:pPr>
              <w:pStyle w:val="Betarp1"/>
              <w:jc w:val="both"/>
            </w:pPr>
          </w:p>
        </w:tc>
      </w:tr>
    </w:tbl>
    <w:p w14:paraId="5DC11C53" w14:textId="77777777" w:rsidR="004C6009" w:rsidRDefault="004C6009" w:rsidP="004C6009">
      <w:pPr>
        <w:jc w:val="center"/>
        <w:rPr>
          <w:b/>
        </w:rPr>
      </w:pPr>
    </w:p>
    <w:p w14:paraId="546890E4" w14:textId="77777777" w:rsidR="004C6009" w:rsidRDefault="004C6009" w:rsidP="004C6009">
      <w:pPr>
        <w:suppressAutoHyphens/>
        <w:spacing w:line="360" w:lineRule="auto"/>
        <w:jc w:val="center"/>
        <w:textAlignment w:val="baseline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(Anketos forma)</w:t>
      </w:r>
    </w:p>
    <w:p w14:paraId="4A8B5484" w14:textId="77777777" w:rsidR="004C6009" w:rsidRDefault="004C6009" w:rsidP="004C6009">
      <w:pPr>
        <w:suppressAutoHyphens/>
        <w:spacing w:line="360" w:lineRule="auto"/>
        <w:jc w:val="center"/>
        <w:textAlignment w:val="baseline"/>
        <w:rPr>
          <w:rFonts w:eastAsia="Calibri"/>
          <w:b/>
          <w:sz w:val="22"/>
          <w:szCs w:val="22"/>
        </w:rPr>
      </w:pPr>
    </w:p>
    <w:p w14:paraId="5E36360D" w14:textId="77777777" w:rsidR="004C6009" w:rsidRPr="00507EEA" w:rsidRDefault="004C6009" w:rsidP="004C6009">
      <w:pPr>
        <w:pStyle w:val="Antrat1"/>
        <w:rPr>
          <w:szCs w:val="24"/>
        </w:rPr>
      </w:pPr>
      <w:r w:rsidRPr="00507EEA">
        <w:rPr>
          <w:szCs w:val="24"/>
        </w:rPr>
        <w:t>ASMENS POREIKIŲ IR GALIMYBIŲ VERTINIMO ANKETA</w:t>
      </w:r>
    </w:p>
    <w:p w14:paraId="60C4725A" w14:textId="77777777" w:rsidR="004C6009" w:rsidRPr="00507EEA" w:rsidRDefault="004C6009" w:rsidP="004C6009">
      <w:pPr>
        <w:pStyle w:val="Antrat1"/>
        <w:rPr>
          <w:szCs w:val="24"/>
        </w:rPr>
      </w:pPr>
    </w:p>
    <w:p w14:paraId="6B63DA88" w14:textId="77777777" w:rsidR="004C6009" w:rsidRPr="00507EEA" w:rsidRDefault="004C6009" w:rsidP="004C6009">
      <w:pPr>
        <w:pStyle w:val="Pagrindinistekstas3"/>
        <w:spacing w:line="240" w:lineRule="auto"/>
        <w:ind w:firstLine="720"/>
        <w:jc w:val="both"/>
        <w:rPr>
          <w:b w:val="0"/>
        </w:rPr>
      </w:pPr>
      <w:r w:rsidRPr="00507EEA">
        <w:rPr>
          <w:b w:val="0"/>
        </w:rPr>
        <w:t>Asmuo, dalyvaujantis užimtumo didinimo programoje: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83"/>
      </w:tblGrid>
      <w:tr w:rsidR="004C6009" w:rsidRPr="00507EEA" w14:paraId="558F3FA3" w14:textId="77777777" w:rsidTr="00F86609">
        <w:trPr>
          <w:cantSplit/>
          <w:trHeight w:val="386"/>
        </w:trPr>
        <w:tc>
          <w:tcPr>
            <w:tcW w:w="1605" w:type="pct"/>
          </w:tcPr>
          <w:p w14:paraId="70C38C90" w14:textId="77777777" w:rsidR="004C6009" w:rsidRPr="00507EEA" w:rsidRDefault="004C6009" w:rsidP="00F86609">
            <w:pPr>
              <w:pStyle w:val="Antrat2"/>
              <w:spacing w:line="320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07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Vardas</w:t>
            </w:r>
          </w:p>
        </w:tc>
        <w:tc>
          <w:tcPr>
            <w:tcW w:w="188" w:type="pct"/>
          </w:tcPr>
          <w:p w14:paraId="18F46594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72E99C94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0728D45A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44673A77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473AC2CB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344FBE3D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7241F17D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66DA459D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5EAD85F4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41F8CD63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00EC3073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00B6B52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120DD77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4DCF7CD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C1B77CB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24CF9E8F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C02986F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1A9EB4EA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</w:tr>
      <w:tr w:rsidR="004C6009" w:rsidRPr="00507EEA" w14:paraId="70F14FF6" w14:textId="77777777" w:rsidTr="00F86609">
        <w:trPr>
          <w:cantSplit/>
          <w:trHeight w:val="370"/>
        </w:trPr>
        <w:tc>
          <w:tcPr>
            <w:tcW w:w="1605" w:type="pct"/>
          </w:tcPr>
          <w:p w14:paraId="738926C1" w14:textId="77777777" w:rsidR="004C6009" w:rsidRPr="00507EEA" w:rsidRDefault="004C6009" w:rsidP="00F86609">
            <w:pPr>
              <w:pStyle w:val="Antrat2"/>
              <w:spacing w:line="320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07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Pavardė</w:t>
            </w:r>
          </w:p>
        </w:tc>
        <w:tc>
          <w:tcPr>
            <w:tcW w:w="188" w:type="pct"/>
          </w:tcPr>
          <w:p w14:paraId="6FA0B272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02EAB4D5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0127F4C6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74E5F58B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3509CD60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5418BAA9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53BDB69E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3013A158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7C216D8E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</w:tcPr>
          <w:p w14:paraId="2974D075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16DD354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D50E12E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2DB8D3C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BC60EFD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839D1BC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2D2FDA43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FD50253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49C6F6A7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</w:tr>
      <w:tr w:rsidR="004C6009" w:rsidRPr="00507EEA" w14:paraId="2156E355" w14:textId="77777777" w:rsidTr="00F86609">
        <w:trPr>
          <w:cantSplit/>
          <w:trHeight w:val="386"/>
        </w:trPr>
        <w:tc>
          <w:tcPr>
            <w:tcW w:w="1605" w:type="pct"/>
          </w:tcPr>
          <w:p w14:paraId="749594C3" w14:textId="77777777" w:rsidR="004C6009" w:rsidRPr="00507EEA" w:rsidRDefault="004C6009" w:rsidP="00F86609">
            <w:pPr>
              <w:pStyle w:val="Antrat2"/>
              <w:spacing w:line="320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07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Amžius</w:t>
            </w:r>
          </w:p>
        </w:tc>
        <w:tc>
          <w:tcPr>
            <w:tcW w:w="3395" w:type="pct"/>
            <w:gridSpan w:val="18"/>
          </w:tcPr>
          <w:p w14:paraId="2978FB8C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</w:tr>
      <w:tr w:rsidR="004C6009" w:rsidRPr="00507EEA" w14:paraId="5785CE80" w14:textId="77777777" w:rsidTr="00F86609">
        <w:trPr>
          <w:cantSplit/>
          <w:trHeight w:val="386"/>
        </w:trPr>
        <w:tc>
          <w:tcPr>
            <w:tcW w:w="1605" w:type="pct"/>
          </w:tcPr>
          <w:p w14:paraId="1D5BF392" w14:textId="77777777" w:rsidR="004C6009" w:rsidRPr="00507EEA" w:rsidRDefault="004C6009" w:rsidP="00F86609">
            <w:pPr>
              <w:pStyle w:val="Antrat2"/>
              <w:spacing w:line="320" w:lineRule="atLeast"/>
              <w:rPr>
                <w:rFonts w:ascii="Times New Roman" w:hAnsi="Times New Roman" w:cs="Times New Roman"/>
                <w:b/>
                <w:bCs/>
                <w:strike/>
                <w:color w:val="auto"/>
                <w:sz w:val="24"/>
                <w:szCs w:val="24"/>
              </w:rPr>
            </w:pPr>
            <w:r w:rsidRPr="00507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Gyvenamosios vietos adresas</w:t>
            </w:r>
          </w:p>
        </w:tc>
        <w:tc>
          <w:tcPr>
            <w:tcW w:w="3395" w:type="pct"/>
            <w:gridSpan w:val="18"/>
          </w:tcPr>
          <w:p w14:paraId="6B9BEAA6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</w:tr>
      <w:tr w:rsidR="004C6009" w:rsidRPr="00507EEA" w14:paraId="7D4E91FF" w14:textId="77777777" w:rsidTr="00F86609">
        <w:trPr>
          <w:cantSplit/>
          <w:trHeight w:val="370"/>
        </w:trPr>
        <w:tc>
          <w:tcPr>
            <w:tcW w:w="1605" w:type="pct"/>
          </w:tcPr>
          <w:p w14:paraId="434FE96E" w14:textId="256BFEB8" w:rsidR="004C6009" w:rsidRPr="00507EEA" w:rsidRDefault="004C6009" w:rsidP="00F86609">
            <w:pPr>
              <w:pStyle w:val="Antrat2"/>
              <w:spacing w:line="320" w:lineRule="atLeas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07E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Telefono Nr.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el.</w:t>
            </w:r>
            <w:r w:rsidR="000962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paštas</w:t>
            </w:r>
          </w:p>
        </w:tc>
        <w:tc>
          <w:tcPr>
            <w:tcW w:w="3395" w:type="pct"/>
            <w:gridSpan w:val="18"/>
          </w:tcPr>
          <w:p w14:paraId="6BBAEE22" w14:textId="77777777" w:rsidR="004C6009" w:rsidRPr="00507EEA" w:rsidRDefault="004C6009" w:rsidP="00F86609">
            <w:pPr>
              <w:spacing w:line="320" w:lineRule="atLeast"/>
              <w:rPr>
                <w:szCs w:val="24"/>
              </w:rPr>
            </w:pPr>
          </w:p>
        </w:tc>
      </w:tr>
    </w:tbl>
    <w:p w14:paraId="4A43E962" w14:textId="77777777" w:rsidR="004C6009" w:rsidRPr="00507EEA" w:rsidRDefault="004C6009" w:rsidP="004C6009">
      <w:pPr>
        <w:rPr>
          <w:szCs w:val="24"/>
        </w:rPr>
      </w:pPr>
    </w:p>
    <w:p w14:paraId="2A5D3749" w14:textId="77777777" w:rsidR="004C6009" w:rsidRPr="00822126" w:rsidRDefault="004C6009" w:rsidP="004C6009">
      <w:pPr>
        <w:pStyle w:val="Sraopastraipa"/>
        <w:numPr>
          <w:ilvl w:val="0"/>
          <w:numId w:val="7"/>
        </w:numPr>
        <w:ind w:left="426" w:hanging="284"/>
        <w:rPr>
          <w:b/>
          <w:szCs w:val="24"/>
        </w:rPr>
      </w:pPr>
      <w:r w:rsidRPr="00822126">
        <w:rPr>
          <w:b/>
          <w:szCs w:val="24"/>
        </w:rPr>
        <w:t>Santuokinė ir (ar) šeiminė padėtis</w:t>
      </w:r>
    </w:p>
    <w:p w14:paraId="551EA776" w14:textId="77777777" w:rsidR="004C6009" w:rsidRPr="00822126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Vedęs / ištekėjusi</w:t>
      </w:r>
    </w:p>
    <w:p w14:paraId="140B3FB3" w14:textId="77777777" w:rsidR="004C6009" w:rsidRPr="00822126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Išsiskyręs / išsiskyrusi</w:t>
      </w:r>
    </w:p>
    <w:p w14:paraId="0E9763BD" w14:textId="77777777" w:rsidR="004C6009" w:rsidRPr="00822126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Našlys /našlė</w:t>
      </w:r>
    </w:p>
    <w:p w14:paraId="60D9F57E" w14:textId="77777777" w:rsidR="004C6009" w:rsidRPr="00822126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Gyvenantis neįregistravus santuokos</w:t>
      </w:r>
    </w:p>
    <w:p w14:paraId="24ABC694" w14:textId="77777777" w:rsidR="004C6009" w:rsidRPr="00822126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Gyvena vienas (a)</w:t>
      </w:r>
    </w:p>
    <w:p w14:paraId="6CEDF381" w14:textId="77777777" w:rsidR="004C6009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Vienas (a) auginantis (i) vaikus</w:t>
      </w:r>
    </w:p>
    <w:p w14:paraId="7FA39099" w14:textId="77777777" w:rsidR="004C6009" w:rsidRDefault="004C6009" w:rsidP="004C6009">
      <w:pPr>
        <w:pStyle w:val="Sraopastraipa"/>
        <w:numPr>
          <w:ilvl w:val="1"/>
          <w:numId w:val="8"/>
        </w:numPr>
        <w:ind w:left="426" w:hanging="284"/>
        <w:rPr>
          <w:bCs/>
          <w:szCs w:val="24"/>
        </w:rPr>
      </w:pPr>
      <w:r w:rsidRPr="00822126">
        <w:rPr>
          <w:bCs/>
          <w:szCs w:val="24"/>
        </w:rPr>
        <w:t>Kita</w:t>
      </w:r>
    </w:p>
    <w:p w14:paraId="40EF3DC9" w14:textId="77777777" w:rsidR="004C6009" w:rsidRPr="00822126" w:rsidRDefault="004C6009" w:rsidP="004C6009">
      <w:pPr>
        <w:pStyle w:val="Sraopastraipa"/>
        <w:ind w:left="426"/>
        <w:rPr>
          <w:bCs/>
          <w:szCs w:val="24"/>
        </w:rPr>
      </w:pPr>
    </w:p>
    <w:p w14:paraId="352219C4" w14:textId="77777777" w:rsidR="004C6009" w:rsidRPr="004C6009" w:rsidRDefault="004C6009" w:rsidP="004C6009">
      <w:pPr>
        <w:pStyle w:val="Sraopastraipa"/>
        <w:numPr>
          <w:ilvl w:val="0"/>
          <w:numId w:val="7"/>
        </w:numPr>
        <w:tabs>
          <w:tab w:val="left" w:pos="4253"/>
        </w:tabs>
        <w:ind w:left="426" w:hanging="284"/>
        <w:rPr>
          <w:bCs/>
          <w:szCs w:val="24"/>
        </w:rPr>
      </w:pPr>
      <w:r w:rsidRPr="00822126">
        <w:rPr>
          <w:b/>
          <w:szCs w:val="24"/>
        </w:rPr>
        <w:t>Šeimos narių skaičius</w:t>
      </w:r>
      <w:r>
        <w:rPr>
          <w:b/>
          <w:szCs w:val="24"/>
        </w:rPr>
        <w:t xml:space="preserve"> _________________________________________________</w:t>
      </w:r>
    </w:p>
    <w:p w14:paraId="528D44D9" w14:textId="77777777" w:rsidR="004C6009" w:rsidRPr="00822126" w:rsidRDefault="004C6009" w:rsidP="004C6009">
      <w:pPr>
        <w:pStyle w:val="Sraopastraipa"/>
        <w:tabs>
          <w:tab w:val="left" w:pos="4253"/>
        </w:tabs>
        <w:ind w:left="426"/>
        <w:rPr>
          <w:bCs/>
          <w:szCs w:val="24"/>
        </w:rPr>
      </w:pPr>
    </w:p>
    <w:p w14:paraId="7843548F" w14:textId="77777777" w:rsidR="004C6009" w:rsidRPr="00822126" w:rsidRDefault="004C6009" w:rsidP="004C6009">
      <w:pPr>
        <w:pStyle w:val="Sraopastraipa"/>
        <w:numPr>
          <w:ilvl w:val="0"/>
          <w:numId w:val="7"/>
        </w:numPr>
        <w:tabs>
          <w:tab w:val="left" w:pos="4253"/>
        </w:tabs>
        <w:ind w:left="426" w:hanging="284"/>
        <w:rPr>
          <w:bCs/>
          <w:szCs w:val="24"/>
        </w:rPr>
      </w:pPr>
      <w:r w:rsidRPr="00822126">
        <w:rPr>
          <w:b/>
          <w:szCs w:val="24"/>
        </w:rPr>
        <w:t xml:space="preserve">Vaikų skaičius šeimoje </w:t>
      </w:r>
      <w:r>
        <w:rPr>
          <w:b/>
          <w:szCs w:val="24"/>
        </w:rPr>
        <w:t xml:space="preserve"> _______________________________________________</w:t>
      </w:r>
    </w:p>
    <w:p w14:paraId="4A0FE26B" w14:textId="77777777" w:rsidR="004C6009" w:rsidRPr="00822126" w:rsidRDefault="004C6009" w:rsidP="004C6009">
      <w:pPr>
        <w:pStyle w:val="Sraopastraipa"/>
        <w:tabs>
          <w:tab w:val="left" w:pos="4253"/>
        </w:tabs>
        <w:ind w:left="426"/>
        <w:rPr>
          <w:bCs/>
          <w:szCs w:val="24"/>
        </w:rPr>
      </w:pPr>
    </w:p>
    <w:p w14:paraId="5E6DEF12" w14:textId="77777777" w:rsidR="004C6009" w:rsidRPr="00822126" w:rsidRDefault="004C6009" w:rsidP="004C6009">
      <w:pPr>
        <w:pStyle w:val="Sraopastraipa"/>
        <w:numPr>
          <w:ilvl w:val="0"/>
          <w:numId w:val="7"/>
        </w:numPr>
        <w:ind w:left="426" w:hanging="284"/>
        <w:rPr>
          <w:b/>
          <w:szCs w:val="24"/>
        </w:rPr>
      </w:pPr>
      <w:r w:rsidRPr="00822126">
        <w:rPr>
          <w:b/>
          <w:szCs w:val="24"/>
        </w:rPr>
        <w:t>Asmens išsilavinimas</w:t>
      </w:r>
    </w:p>
    <w:p w14:paraId="3A797B54" w14:textId="77777777" w:rsidR="004C6009" w:rsidRPr="00507EEA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Pradinis</w:t>
      </w:r>
    </w:p>
    <w:p w14:paraId="617D0DAB" w14:textId="77777777" w:rsidR="004C6009" w:rsidRPr="00507EEA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Pagrindinis</w:t>
      </w:r>
    </w:p>
    <w:p w14:paraId="15825641" w14:textId="77777777" w:rsidR="004C6009" w:rsidRPr="00507EEA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Vidurinis</w:t>
      </w:r>
    </w:p>
    <w:p w14:paraId="4433BC20" w14:textId="77777777" w:rsidR="004C6009" w:rsidRPr="00507EEA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Profesinis</w:t>
      </w:r>
    </w:p>
    <w:p w14:paraId="0FC50087" w14:textId="77777777" w:rsidR="004C6009" w:rsidRPr="00507EEA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Aukštasis neuniversitetinis</w:t>
      </w:r>
    </w:p>
    <w:p w14:paraId="13B1F9E9" w14:textId="77777777" w:rsidR="004C6009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 w:rsidRPr="00507EEA">
        <w:rPr>
          <w:szCs w:val="24"/>
        </w:rPr>
        <w:t>Aukštasis universitetinis</w:t>
      </w:r>
    </w:p>
    <w:p w14:paraId="2DCD2255" w14:textId="77777777" w:rsidR="004C6009" w:rsidRDefault="004C6009" w:rsidP="004C6009">
      <w:pPr>
        <w:pStyle w:val="Sraopastraipa"/>
        <w:numPr>
          <w:ilvl w:val="0"/>
          <w:numId w:val="9"/>
        </w:numPr>
        <w:tabs>
          <w:tab w:val="left" w:pos="284"/>
          <w:tab w:val="left" w:pos="567"/>
        </w:tabs>
        <w:ind w:firstLine="142"/>
        <w:rPr>
          <w:szCs w:val="24"/>
        </w:rPr>
      </w:pPr>
      <w:r>
        <w:rPr>
          <w:szCs w:val="24"/>
        </w:rPr>
        <w:t xml:space="preserve">Kita </w:t>
      </w:r>
    </w:p>
    <w:p w14:paraId="31AAE3AE" w14:textId="77777777" w:rsidR="004C6009" w:rsidRPr="004B3F91" w:rsidRDefault="004C6009" w:rsidP="004C6009">
      <w:pPr>
        <w:tabs>
          <w:tab w:val="left" w:pos="284"/>
          <w:tab w:val="left" w:pos="567"/>
        </w:tabs>
        <w:rPr>
          <w:szCs w:val="24"/>
        </w:rPr>
      </w:pPr>
    </w:p>
    <w:p w14:paraId="03ED6B06" w14:textId="77777777" w:rsidR="004C6009" w:rsidRDefault="004C6009" w:rsidP="004C6009">
      <w:pPr>
        <w:pStyle w:val="Sraopastraipa"/>
        <w:numPr>
          <w:ilvl w:val="0"/>
          <w:numId w:val="7"/>
        </w:numPr>
        <w:tabs>
          <w:tab w:val="left" w:pos="567"/>
          <w:tab w:val="left" w:pos="993"/>
        </w:tabs>
        <w:ind w:left="0" w:firstLine="142"/>
        <w:rPr>
          <w:szCs w:val="24"/>
        </w:rPr>
      </w:pPr>
      <w:r w:rsidRPr="004B3F91">
        <w:rPr>
          <w:b/>
          <w:bCs/>
          <w:szCs w:val="24"/>
        </w:rPr>
        <w:t xml:space="preserve">Turima  kvalifikaciją, darbo patirtis, bendrieji ir specifiniai darbiniai gebėjimai </w:t>
      </w:r>
      <w:r w:rsidRPr="004B3F91">
        <w:rPr>
          <w:szCs w:val="24"/>
        </w:rPr>
        <w:t>(užsienio kalbos, iniciatyvumas, verslumas, kūrybiškumas, gebėjimas mokytis)</w:t>
      </w:r>
      <w:r>
        <w:rPr>
          <w:szCs w:val="24"/>
        </w:rPr>
        <w:t xml:space="preserve">  </w:t>
      </w:r>
      <w:r w:rsidRPr="004B3F91">
        <w:rPr>
          <w:szCs w:val="24"/>
        </w:rPr>
        <w:t>____________________</w:t>
      </w:r>
      <w:r>
        <w:rPr>
          <w:szCs w:val="24"/>
        </w:rPr>
        <w:t>_________________________________________________________________________________________________________________</w:t>
      </w:r>
      <w:r w:rsidRPr="004B3F91">
        <w:rPr>
          <w:szCs w:val="24"/>
        </w:rPr>
        <w:t>_</w:t>
      </w:r>
      <w:r>
        <w:rPr>
          <w:szCs w:val="24"/>
        </w:rPr>
        <w:t>_______________________</w:t>
      </w:r>
      <w:r w:rsidRPr="004B3F91">
        <w:rPr>
          <w:szCs w:val="24"/>
        </w:rPr>
        <w:t>___</w:t>
      </w:r>
    </w:p>
    <w:p w14:paraId="462F6C5E" w14:textId="77777777" w:rsidR="004C6009" w:rsidRDefault="004C6009" w:rsidP="004C6009">
      <w:pPr>
        <w:pStyle w:val="Sraopastraipa"/>
        <w:tabs>
          <w:tab w:val="left" w:pos="284"/>
          <w:tab w:val="left" w:pos="567"/>
        </w:tabs>
        <w:ind w:left="927"/>
        <w:jc w:val="both"/>
        <w:rPr>
          <w:szCs w:val="24"/>
        </w:rPr>
      </w:pPr>
    </w:p>
    <w:p w14:paraId="245D2BEA" w14:textId="77777777" w:rsidR="004C6009" w:rsidRDefault="004C6009" w:rsidP="004C6009">
      <w:pPr>
        <w:pStyle w:val="Sraopastraipa"/>
        <w:numPr>
          <w:ilvl w:val="0"/>
          <w:numId w:val="7"/>
        </w:numPr>
        <w:tabs>
          <w:tab w:val="left" w:pos="284"/>
          <w:tab w:val="left" w:pos="567"/>
        </w:tabs>
        <w:ind w:hanging="785"/>
        <w:jc w:val="both"/>
        <w:rPr>
          <w:szCs w:val="24"/>
        </w:rPr>
      </w:pPr>
      <w:r w:rsidRPr="004B3F91">
        <w:rPr>
          <w:b/>
          <w:bCs/>
          <w:szCs w:val="24"/>
        </w:rPr>
        <w:t>Kuo asmuo užsiima šiuo metu?</w:t>
      </w:r>
      <w:r>
        <w:rPr>
          <w:szCs w:val="24"/>
        </w:rPr>
        <w:t xml:space="preserve"> ________________________________________________</w:t>
      </w:r>
    </w:p>
    <w:p w14:paraId="256A7AB7" w14:textId="77777777" w:rsidR="004C6009" w:rsidRDefault="004C6009" w:rsidP="004C6009">
      <w:pPr>
        <w:pStyle w:val="Sraopastraipa"/>
        <w:ind w:left="0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00F275A2" w14:textId="77777777" w:rsidR="004C6009" w:rsidRPr="004B3F91" w:rsidRDefault="004C6009" w:rsidP="004C6009">
      <w:pPr>
        <w:tabs>
          <w:tab w:val="left" w:pos="284"/>
          <w:tab w:val="left" w:pos="567"/>
        </w:tabs>
        <w:jc w:val="both"/>
        <w:rPr>
          <w:szCs w:val="24"/>
        </w:rPr>
      </w:pPr>
    </w:p>
    <w:p w14:paraId="70976F56" w14:textId="77777777" w:rsidR="004C6009" w:rsidRPr="00507EEA" w:rsidRDefault="004C6009" w:rsidP="004C6009">
      <w:pPr>
        <w:pStyle w:val="Sraopastraipa"/>
        <w:numPr>
          <w:ilvl w:val="0"/>
          <w:numId w:val="7"/>
        </w:numPr>
        <w:spacing w:line="276" w:lineRule="auto"/>
        <w:ind w:left="567" w:hanging="425"/>
        <w:rPr>
          <w:b/>
          <w:szCs w:val="24"/>
        </w:rPr>
      </w:pPr>
      <w:r w:rsidRPr="00507EEA">
        <w:rPr>
          <w:b/>
          <w:szCs w:val="24"/>
        </w:rPr>
        <w:lastRenderedPageBreak/>
        <w:t xml:space="preserve">Kiek laiko asmuo neturi darbo, jei jį prarado? </w:t>
      </w:r>
    </w:p>
    <w:p w14:paraId="7C972BE1" w14:textId="77777777" w:rsidR="004C6009" w:rsidRPr="00507EEA" w:rsidRDefault="004C6009" w:rsidP="004C6009">
      <w:pPr>
        <w:pStyle w:val="Sraopastraipa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142" w:firstLine="0"/>
        <w:rPr>
          <w:szCs w:val="24"/>
        </w:rPr>
      </w:pPr>
      <w:r w:rsidRPr="00507EEA">
        <w:rPr>
          <w:szCs w:val="24"/>
        </w:rPr>
        <w:t>6 – 12 mėn.;</w:t>
      </w:r>
    </w:p>
    <w:p w14:paraId="4E7B42DC" w14:textId="77777777" w:rsidR="004C6009" w:rsidRPr="00507EEA" w:rsidRDefault="004C6009" w:rsidP="004C6009">
      <w:pPr>
        <w:pStyle w:val="Sraopastraipa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142" w:firstLine="0"/>
        <w:rPr>
          <w:szCs w:val="24"/>
        </w:rPr>
      </w:pPr>
      <w:r w:rsidRPr="00507EEA">
        <w:rPr>
          <w:szCs w:val="24"/>
        </w:rPr>
        <w:t>12 – 24 mėn.;</w:t>
      </w:r>
    </w:p>
    <w:p w14:paraId="69C0CFF4" w14:textId="77777777" w:rsidR="004C6009" w:rsidRPr="00822126" w:rsidRDefault="004C6009" w:rsidP="004C6009">
      <w:pPr>
        <w:pStyle w:val="Sraopastraipa"/>
        <w:numPr>
          <w:ilvl w:val="0"/>
          <w:numId w:val="10"/>
        </w:numPr>
        <w:tabs>
          <w:tab w:val="left" w:pos="426"/>
          <w:tab w:val="left" w:pos="4253"/>
        </w:tabs>
        <w:ind w:left="142" w:firstLine="0"/>
        <w:rPr>
          <w:szCs w:val="24"/>
        </w:rPr>
      </w:pPr>
      <w:r w:rsidRPr="00822126">
        <w:rPr>
          <w:szCs w:val="24"/>
        </w:rPr>
        <w:t>Ilgiau kaip 24 mėn.</w:t>
      </w:r>
    </w:p>
    <w:p w14:paraId="24F6C245" w14:textId="77777777" w:rsidR="004C6009" w:rsidRPr="00822126" w:rsidRDefault="004C6009" w:rsidP="004C6009">
      <w:pPr>
        <w:pStyle w:val="Sraopastraipa"/>
        <w:numPr>
          <w:ilvl w:val="1"/>
          <w:numId w:val="10"/>
        </w:numPr>
        <w:tabs>
          <w:tab w:val="left" w:pos="426"/>
          <w:tab w:val="left" w:pos="4253"/>
        </w:tabs>
        <w:ind w:left="142" w:firstLine="0"/>
        <w:rPr>
          <w:szCs w:val="24"/>
        </w:rPr>
      </w:pPr>
      <w:r w:rsidRPr="00822126">
        <w:rPr>
          <w:szCs w:val="24"/>
        </w:rPr>
        <w:t>Dirbo tik laikino pobūdžio darbus</w:t>
      </w:r>
    </w:p>
    <w:p w14:paraId="2987A9DC" w14:textId="77777777" w:rsidR="004C6009" w:rsidRPr="00822126" w:rsidRDefault="004C6009" w:rsidP="004C6009">
      <w:pPr>
        <w:pStyle w:val="Sraopastraipa"/>
        <w:numPr>
          <w:ilvl w:val="1"/>
          <w:numId w:val="10"/>
        </w:numPr>
        <w:tabs>
          <w:tab w:val="left" w:pos="426"/>
          <w:tab w:val="left" w:pos="4253"/>
        </w:tabs>
        <w:ind w:left="142" w:firstLine="0"/>
        <w:rPr>
          <w:szCs w:val="24"/>
        </w:rPr>
      </w:pPr>
      <w:r w:rsidRPr="00822126">
        <w:rPr>
          <w:szCs w:val="24"/>
        </w:rPr>
        <w:t>Dalyvavo tik visuomenei naudingoje veikloje</w:t>
      </w:r>
    </w:p>
    <w:p w14:paraId="548C19C3" w14:textId="77777777" w:rsidR="004C6009" w:rsidRPr="00822126" w:rsidRDefault="004C6009" w:rsidP="004C6009">
      <w:pPr>
        <w:pStyle w:val="Sraopastraipa"/>
        <w:numPr>
          <w:ilvl w:val="1"/>
          <w:numId w:val="10"/>
        </w:numPr>
        <w:tabs>
          <w:tab w:val="left" w:pos="426"/>
          <w:tab w:val="left" w:pos="4253"/>
        </w:tabs>
        <w:ind w:left="142" w:firstLine="0"/>
        <w:rPr>
          <w:szCs w:val="24"/>
        </w:rPr>
      </w:pPr>
      <w:r w:rsidRPr="00822126">
        <w:rPr>
          <w:szCs w:val="24"/>
        </w:rPr>
        <w:t>Niekada nedirbo</w:t>
      </w:r>
    </w:p>
    <w:p w14:paraId="1DC53A90" w14:textId="77777777" w:rsidR="004C6009" w:rsidRPr="00822126" w:rsidRDefault="004C6009" w:rsidP="004C6009">
      <w:pPr>
        <w:spacing w:line="276" w:lineRule="auto"/>
        <w:rPr>
          <w:szCs w:val="24"/>
        </w:rPr>
      </w:pPr>
    </w:p>
    <w:p w14:paraId="32646F4B" w14:textId="77777777" w:rsidR="004C6009" w:rsidRPr="00507EEA" w:rsidRDefault="004C6009" w:rsidP="004C6009">
      <w:pPr>
        <w:pStyle w:val="Sraopastraipa"/>
        <w:numPr>
          <w:ilvl w:val="0"/>
          <w:numId w:val="7"/>
        </w:numPr>
        <w:tabs>
          <w:tab w:val="left" w:pos="426"/>
        </w:tabs>
        <w:spacing w:line="276" w:lineRule="auto"/>
        <w:ind w:hanging="785"/>
        <w:rPr>
          <w:b/>
          <w:szCs w:val="24"/>
        </w:rPr>
      </w:pPr>
      <w:r w:rsidRPr="00507EEA">
        <w:rPr>
          <w:b/>
          <w:szCs w:val="24"/>
        </w:rPr>
        <w:t>Ar asmuo vykdo savarankišką darbo paiešką?</w:t>
      </w:r>
    </w:p>
    <w:p w14:paraId="520E66F0" w14:textId="77777777" w:rsidR="004C6009" w:rsidRPr="00507EEA" w:rsidRDefault="004C6009" w:rsidP="004C6009">
      <w:pPr>
        <w:pStyle w:val="Sraopastraipa"/>
        <w:numPr>
          <w:ilvl w:val="0"/>
          <w:numId w:val="2"/>
        </w:numPr>
        <w:tabs>
          <w:tab w:val="left" w:pos="426"/>
        </w:tabs>
        <w:spacing w:line="276" w:lineRule="auto"/>
        <w:ind w:left="142" w:firstLine="0"/>
        <w:rPr>
          <w:szCs w:val="24"/>
        </w:rPr>
      </w:pPr>
      <w:r w:rsidRPr="00507EEA">
        <w:rPr>
          <w:szCs w:val="24"/>
        </w:rPr>
        <w:t>Taip</w:t>
      </w:r>
      <w:r>
        <w:rPr>
          <w:szCs w:val="24"/>
        </w:rPr>
        <w:t xml:space="preserve"> _____________________________________________________________________</w:t>
      </w:r>
      <w:r w:rsidRPr="00507EEA">
        <w:rPr>
          <w:szCs w:val="24"/>
        </w:rPr>
        <w:t>;</w:t>
      </w:r>
    </w:p>
    <w:p w14:paraId="0D8FE519" w14:textId="77777777" w:rsidR="004C6009" w:rsidRPr="00507EEA" w:rsidRDefault="004C6009" w:rsidP="004C6009">
      <w:pPr>
        <w:pStyle w:val="Sraopastraipa"/>
        <w:numPr>
          <w:ilvl w:val="0"/>
          <w:numId w:val="2"/>
        </w:numPr>
        <w:tabs>
          <w:tab w:val="left" w:pos="426"/>
        </w:tabs>
        <w:spacing w:line="276" w:lineRule="auto"/>
        <w:ind w:left="142" w:firstLine="0"/>
        <w:rPr>
          <w:szCs w:val="24"/>
        </w:rPr>
      </w:pPr>
      <w:r w:rsidRPr="00507EEA">
        <w:rPr>
          <w:szCs w:val="24"/>
        </w:rPr>
        <w:t>Ne</w:t>
      </w:r>
      <w:r>
        <w:rPr>
          <w:szCs w:val="24"/>
        </w:rPr>
        <w:t xml:space="preserve"> ______________________________________________________________________</w:t>
      </w:r>
      <w:r w:rsidRPr="00507EEA">
        <w:rPr>
          <w:szCs w:val="24"/>
        </w:rPr>
        <w:t>.</w:t>
      </w:r>
    </w:p>
    <w:p w14:paraId="6454B6BD" w14:textId="77777777" w:rsidR="004C6009" w:rsidRPr="00507EEA" w:rsidRDefault="004C6009" w:rsidP="004C6009">
      <w:pPr>
        <w:pStyle w:val="Sraopastraipa"/>
        <w:ind w:left="284" w:firstLine="141"/>
        <w:rPr>
          <w:szCs w:val="24"/>
        </w:rPr>
      </w:pPr>
    </w:p>
    <w:p w14:paraId="2DFD3D10" w14:textId="03856292" w:rsidR="004C6009" w:rsidRPr="004C6009" w:rsidRDefault="004C6009" w:rsidP="004C6009">
      <w:pPr>
        <w:pStyle w:val="Sraopastraipa"/>
        <w:numPr>
          <w:ilvl w:val="0"/>
          <w:numId w:val="7"/>
        </w:numPr>
        <w:tabs>
          <w:tab w:val="left" w:pos="426"/>
        </w:tabs>
        <w:spacing w:line="276" w:lineRule="auto"/>
        <w:ind w:left="567" w:hanging="425"/>
        <w:rPr>
          <w:b/>
          <w:szCs w:val="24"/>
        </w:rPr>
      </w:pPr>
      <w:r w:rsidRPr="00507EEA">
        <w:rPr>
          <w:b/>
          <w:szCs w:val="24"/>
        </w:rPr>
        <w:t>K</w:t>
      </w:r>
      <w:r w:rsidRPr="00822126">
        <w:rPr>
          <w:b/>
          <w:szCs w:val="24"/>
        </w:rPr>
        <w:t xml:space="preserve">okios pagrindinės asmens neįsidarbinimo priežastys?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6009" w:rsidRPr="00507EEA" w14:paraId="5973BDE8" w14:textId="77777777" w:rsidTr="00F86609">
        <w:tc>
          <w:tcPr>
            <w:tcW w:w="4814" w:type="dxa"/>
          </w:tcPr>
          <w:p w14:paraId="32246F29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Pernelyg aukšti darbdavių reikalavimai;</w:t>
            </w:r>
          </w:p>
        </w:tc>
        <w:tc>
          <w:tcPr>
            <w:tcW w:w="4814" w:type="dxa"/>
          </w:tcPr>
          <w:p w14:paraId="3AC9594D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Sunkus susisiekimas su atokiomis kaimo vietovėmis, sunkiai pravažiuojami keliai;</w:t>
            </w:r>
          </w:p>
        </w:tc>
      </w:tr>
      <w:tr w:rsidR="004C6009" w:rsidRPr="00507EEA" w14:paraId="7187A573" w14:textId="77777777" w:rsidTr="00F86609">
        <w:tc>
          <w:tcPr>
            <w:tcW w:w="4814" w:type="dxa"/>
          </w:tcPr>
          <w:p w14:paraId="48494C71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Neturi darbinės patirties;</w:t>
            </w:r>
          </w:p>
        </w:tc>
        <w:tc>
          <w:tcPr>
            <w:tcW w:w="4814" w:type="dxa"/>
          </w:tcPr>
          <w:p w14:paraId="3F0658C0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Prižiūri sergantį ar neįgalų šeimos asmenį;</w:t>
            </w:r>
          </w:p>
        </w:tc>
      </w:tr>
      <w:tr w:rsidR="004C6009" w:rsidRPr="00507EEA" w14:paraId="63DEFF01" w14:textId="77777777" w:rsidTr="00F86609">
        <w:tc>
          <w:tcPr>
            <w:tcW w:w="4814" w:type="dxa"/>
          </w:tcPr>
          <w:p w14:paraId="7BE31599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Neturi reikiamos kvalifikacijos;</w:t>
            </w:r>
          </w:p>
        </w:tc>
        <w:tc>
          <w:tcPr>
            <w:tcW w:w="4814" w:type="dxa"/>
          </w:tcPr>
          <w:p w14:paraId="51C09347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Mažamečių vaikų priežiūra;</w:t>
            </w:r>
          </w:p>
        </w:tc>
      </w:tr>
      <w:tr w:rsidR="004C6009" w:rsidRPr="00507EEA" w14:paraId="7E9A8A36" w14:textId="77777777" w:rsidTr="00F86609">
        <w:tc>
          <w:tcPr>
            <w:tcW w:w="4814" w:type="dxa"/>
          </w:tcPr>
          <w:p w14:paraId="7CE9BEFF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Neturi reikiamo išsilavinimo;</w:t>
            </w:r>
          </w:p>
        </w:tc>
        <w:tc>
          <w:tcPr>
            <w:tcW w:w="4814" w:type="dxa"/>
          </w:tcPr>
          <w:p w14:paraId="2E514395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Sveikata, neįgalumas;</w:t>
            </w:r>
          </w:p>
        </w:tc>
      </w:tr>
      <w:tr w:rsidR="004C6009" w:rsidRPr="00507EEA" w14:paraId="265982A4" w14:textId="77777777" w:rsidTr="00F86609">
        <w:tc>
          <w:tcPr>
            <w:tcW w:w="4814" w:type="dxa"/>
          </w:tcPr>
          <w:p w14:paraId="09B526B7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 xml:space="preserve"> Netenkina siūlomas atlyginimas;</w:t>
            </w:r>
          </w:p>
        </w:tc>
        <w:tc>
          <w:tcPr>
            <w:tcW w:w="4814" w:type="dxa"/>
          </w:tcPr>
          <w:p w14:paraId="059AFFF1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Nepasitikėjimas savimi;</w:t>
            </w:r>
          </w:p>
        </w:tc>
      </w:tr>
      <w:tr w:rsidR="004C6009" w:rsidRPr="00507EEA" w14:paraId="71780F46" w14:textId="77777777" w:rsidTr="00F86609">
        <w:tc>
          <w:tcPr>
            <w:tcW w:w="4814" w:type="dxa"/>
          </w:tcPr>
          <w:p w14:paraId="52F588FF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Pageidauja dirbti pagal savo specialybę;</w:t>
            </w:r>
          </w:p>
        </w:tc>
        <w:tc>
          <w:tcPr>
            <w:tcW w:w="4814" w:type="dxa"/>
          </w:tcPr>
          <w:p w14:paraId="30957A0D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Priklausomybės (alkoholis, narkotikai);</w:t>
            </w:r>
          </w:p>
        </w:tc>
      </w:tr>
      <w:tr w:rsidR="004C6009" w:rsidRPr="00507EEA" w14:paraId="354C2ACA" w14:textId="77777777" w:rsidTr="00F86609">
        <w:tc>
          <w:tcPr>
            <w:tcW w:w="4814" w:type="dxa"/>
          </w:tcPr>
          <w:p w14:paraId="25EEE65E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Diskriminacija</w:t>
            </w:r>
          </w:p>
        </w:tc>
        <w:tc>
          <w:tcPr>
            <w:tcW w:w="4814" w:type="dxa"/>
          </w:tcPr>
          <w:p w14:paraId="59087A64" w14:textId="77777777" w:rsidR="004C6009" w:rsidRPr="00F13CA3" w:rsidRDefault="004C6009" w:rsidP="004C6009">
            <w:pPr>
              <w:pStyle w:val="Sraopastraipa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ind w:left="42" w:hanging="42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CA3">
              <w:rPr>
                <w:rFonts w:ascii="Times New Roman" w:hAnsi="Times New Roman"/>
                <w:sz w:val="24"/>
                <w:szCs w:val="24"/>
              </w:rPr>
              <w:t>Kitos priežastys</w:t>
            </w:r>
          </w:p>
        </w:tc>
      </w:tr>
    </w:tbl>
    <w:p w14:paraId="461266C4" w14:textId="77777777" w:rsidR="004C6009" w:rsidRPr="00507EEA" w:rsidRDefault="004C6009" w:rsidP="004C6009">
      <w:pPr>
        <w:pStyle w:val="Sraopastraipa"/>
        <w:rPr>
          <w:szCs w:val="24"/>
        </w:rPr>
      </w:pPr>
    </w:p>
    <w:p w14:paraId="4AFD4FCF" w14:textId="77777777" w:rsidR="004C6009" w:rsidRPr="00507EEA" w:rsidRDefault="004C6009" w:rsidP="004C6009">
      <w:pPr>
        <w:pStyle w:val="Sraopastraipa"/>
        <w:numPr>
          <w:ilvl w:val="0"/>
          <w:numId w:val="7"/>
        </w:numPr>
        <w:tabs>
          <w:tab w:val="left" w:pos="567"/>
        </w:tabs>
        <w:spacing w:line="276" w:lineRule="auto"/>
        <w:ind w:left="426" w:hanging="284"/>
        <w:rPr>
          <w:b/>
          <w:szCs w:val="24"/>
        </w:rPr>
      </w:pPr>
      <w:r>
        <w:rPr>
          <w:b/>
          <w:szCs w:val="24"/>
        </w:rPr>
        <w:t xml:space="preserve"> </w:t>
      </w:r>
      <w:r w:rsidRPr="00507EEA">
        <w:rPr>
          <w:b/>
          <w:szCs w:val="24"/>
        </w:rPr>
        <w:t xml:space="preserve">Ar tai, kad nedirba, turi įtakos asmens finansinei situacijai? </w:t>
      </w:r>
    </w:p>
    <w:p w14:paraId="72EB9389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jc w:val="both"/>
        <w:rPr>
          <w:szCs w:val="24"/>
        </w:rPr>
      </w:pPr>
      <w:r w:rsidRPr="00507EEA">
        <w:rPr>
          <w:szCs w:val="24"/>
        </w:rPr>
        <w:t xml:space="preserve">Finansinė padėtis labai sudėtinga, nes </w:t>
      </w:r>
      <w:r>
        <w:rPr>
          <w:szCs w:val="24"/>
        </w:rPr>
        <w:t>gaunamos piniginės socialinės paramos ar darbo paieškos išmokos nepakanka asmens poreikiams patenkinti;</w:t>
      </w:r>
    </w:p>
    <w:p w14:paraId="5287D8B8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jc w:val="both"/>
        <w:rPr>
          <w:szCs w:val="24"/>
        </w:rPr>
      </w:pPr>
      <w:r w:rsidRPr="00507EEA">
        <w:rPr>
          <w:szCs w:val="24"/>
        </w:rPr>
        <w:t xml:space="preserve">Gauna piniginę socialinę paramą </w:t>
      </w:r>
      <w:r>
        <w:rPr>
          <w:szCs w:val="24"/>
        </w:rPr>
        <w:t xml:space="preserve">ar darbo paieškos išmoką, </w:t>
      </w:r>
      <w:r w:rsidRPr="00507EEA">
        <w:rPr>
          <w:szCs w:val="24"/>
        </w:rPr>
        <w:t>be</w:t>
      </w:r>
      <w:r>
        <w:rPr>
          <w:szCs w:val="24"/>
        </w:rPr>
        <w:t>t</w:t>
      </w:r>
      <w:r w:rsidRPr="00507EEA">
        <w:rPr>
          <w:szCs w:val="24"/>
        </w:rPr>
        <w:t xml:space="preserve"> papildomai yra išlaikomas giminių, kitų asmenų;</w:t>
      </w:r>
    </w:p>
    <w:p w14:paraId="4091DEB0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jc w:val="both"/>
        <w:rPr>
          <w:szCs w:val="24"/>
        </w:rPr>
      </w:pPr>
      <w:r w:rsidRPr="00507EEA">
        <w:rPr>
          <w:szCs w:val="24"/>
        </w:rPr>
        <w:t>Piniginės socialinės paramos pakanka/nepakanka (pabraukti tinkamą) asmens poreikiams patenkinti;</w:t>
      </w:r>
    </w:p>
    <w:p w14:paraId="3718E998" w14:textId="77777777" w:rsid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jc w:val="both"/>
        <w:rPr>
          <w:szCs w:val="24"/>
        </w:rPr>
      </w:pPr>
      <w:r w:rsidRPr="00507EEA">
        <w:rPr>
          <w:szCs w:val="24"/>
        </w:rPr>
        <w:t xml:space="preserve">Gauna piniginę socialinę paramą </w:t>
      </w:r>
      <w:r>
        <w:rPr>
          <w:szCs w:val="24"/>
        </w:rPr>
        <w:t>ar darbo paieškos išmoką</w:t>
      </w:r>
      <w:r w:rsidRPr="00507EEA">
        <w:rPr>
          <w:szCs w:val="24"/>
        </w:rPr>
        <w:t xml:space="preserve"> ir dirba sezoninius, nepastovius, </w:t>
      </w:r>
      <w:r>
        <w:t xml:space="preserve">vienadienius </w:t>
      </w:r>
      <w:r w:rsidRPr="00507EEA">
        <w:rPr>
          <w:szCs w:val="24"/>
        </w:rPr>
        <w:t>darbus.</w:t>
      </w:r>
    </w:p>
    <w:p w14:paraId="51C63606" w14:textId="77777777" w:rsidR="004C6009" w:rsidRDefault="004C6009" w:rsidP="004C6009">
      <w:pPr>
        <w:pStyle w:val="Sraopastraipa"/>
        <w:tabs>
          <w:tab w:val="left" w:pos="709"/>
        </w:tabs>
        <w:spacing w:line="276" w:lineRule="auto"/>
        <w:ind w:left="284"/>
        <w:jc w:val="both"/>
        <w:rPr>
          <w:szCs w:val="24"/>
        </w:rPr>
      </w:pPr>
    </w:p>
    <w:p w14:paraId="3C135ACC" w14:textId="77777777" w:rsidR="004C6009" w:rsidRPr="00D46646" w:rsidRDefault="004C6009" w:rsidP="004C6009">
      <w:pPr>
        <w:pStyle w:val="Sraopastraipa"/>
        <w:numPr>
          <w:ilvl w:val="0"/>
          <w:numId w:val="7"/>
        </w:numPr>
        <w:ind w:left="567" w:hanging="425"/>
        <w:rPr>
          <w:b/>
          <w:szCs w:val="24"/>
        </w:rPr>
      </w:pPr>
      <w:r w:rsidRPr="00D46646">
        <w:rPr>
          <w:b/>
          <w:szCs w:val="24"/>
        </w:rPr>
        <w:t>Ar asmeniui nustatyta negalia?</w:t>
      </w:r>
    </w:p>
    <w:p w14:paraId="4D8F1D0C" w14:textId="77777777" w:rsid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Cs/>
          <w:szCs w:val="24"/>
        </w:rPr>
      </w:pPr>
      <w:r w:rsidRPr="00D46646">
        <w:rPr>
          <w:bCs/>
          <w:szCs w:val="24"/>
        </w:rPr>
        <w:t>Taip</w:t>
      </w:r>
    </w:p>
    <w:p w14:paraId="065A4681" w14:textId="77777777" w:rsid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Cs/>
          <w:szCs w:val="24"/>
        </w:rPr>
      </w:pPr>
      <w:r w:rsidRPr="00D46646">
        <w:rPr>
          <w:bCs/>
          <w:szCs w:val="24"/>
        </w:rPr>
        <w:t>Ne</w:t>
      </w:r>
    </w:p>
    <w:p w14:paraId="739C6BEA" w14:textId="77777777" w:rsidR="004C6009" w:rsidRPr="00D46646" w:rsidRDefault="004C6009" w:rsidP="004C6009">
      <w:pPr>
        <w:pStyle w:val="Sraopastraipa"/>
        <w:tabs>
          <w:tab w:val="left" w:pos="993"/>
        </w:tabs>
        <w:ind w:left="567"/>
        <w:rPr>
          <w:bCs/>
          <w:szCs w:val="24"/>
        </w:rPr>
      </w:pPr>
    </w:p>
    <w:p w14:paraId="504F80FA" w14:textId="77777777" w:rsidR="004C6009" w:rsidRPr="00D46646" w:rsidRDefault="004C6009" w:rsidP="004C6009">
      <w:pPr>
        <w:pStyle w:val="Sraopastraipa"/>
        <w:numPr>
          <w:ilvl w:val="0"/>
          <w:numId w:val="7"/>
        </w:numPr>
        <w:ind w:left="567" w:hanging="425"/>
        <w:rPr>
          <w:b/>
          <w:szCs w:val="24"/>
        </w:rPr>
      </w:pPr>
      <w:r w:rsidRPr="00D46646">
        <w:rPr>
          <w:b/>
          <w:szCs w:val="24"/>
        </w:rPr>
        <w:t>Ar asmeniui mokama socialinė pašalpa?</w:t>
      </w:r>
    </w:p>
    <w:p w14:paraId="1513E6EA" w14:textId="77777777" w:rsidR="004C6009" w:rsidRPr="00D46646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/>
          <w:szCs w:val="24"/>
        </w:rPr>
      </w:pPr>
      <w:r w:rsidRPr="00D46646">
        <w:rPr>
          <w:bCs/>
          <w:szCs w:val="24"/>
        </w:rPr>
        <w:t xml:space="preserve">Taip </w:t>
      </w:r>
    </w:p>
    <w:p w14:paraId="378E6EA8" w14:textId="77777777" w:rsidR="004C6009" w:rsidRP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/>
          <w:szCs w:val="24"/>
        </w:rPr>
      </w:pPr>
      <w:r w:rsidRPr="00D46646">
        <w:rPr>
          <w:bCs/>
          <w:szCs w:val="24"/>
        </w:rPr>
        <w:t>Ne</w:t>
      </w:r>
    </w:p>
    <w:p w14:paraId="3486E8CB" w14:textId="77777777" w:rsidR="004C6009" w:rsidRPr="00D46646" w:rsidRDefault="004C6009" w:rsidP="004C6009">
      <w:pPr>
        <w:pStyle w:val="Sraopastraipa"/>
        <w:tabs>
          <w:tab w:val="left" w:pos="993"/>
        </w:tabs>
        <w:ind w:left="567"/>
        <w:rPr>
          <w:b/>
          <w:szCs w:val="24"/>
        </w:rPr>
      </w:pPr>
    </w:p>
    <w:p w14:paraId="6E380017" w14:textId="77777777" w:rsidR="004C6009" w:rsidRPr="006F5680" w:rsidRDefault="004C6009" w:rsidP="004C6009">
      <w:pPr>
        <w:pStyle w:val="Sraopastraipa"/>
        <w:numPr>
          <w:ilvl w:val="0"/>
          <w:numId w:val="7"/>
        </w:numPr>
        <w:ind w:left="567" w:hanging="425"/>
        <w:rPr>
          <w:b/>
          <w:szCs w:val="24"/>
        </w:rPr>
      </w:pPr>
      <w:r w:rsidRPr="006F5680">
        <w:rPr>
          <w:b/>
          <w:szCs w:val="24"/>
        </w:rPr>
        <w:t>Socialinė pašalpa mokama</w:t>
      </w:r>
    </w:p>
    <w:p w14:paraId="7568631F" w14:textId="77777777" w:rsidR="004C6009" w:rsidRPr="00D46646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Cs/>
          <w:szCs w:val="24"/>
        </w:rPr>
      </w:pPr>
      <w:r w:rsidRPr="00D46646">
        <w:rPr>
          <w:bCs/>
          <w:szCs w:val="24"/>
        </w:rPr>
        <w:t>Pinigine forma</w:t>
      </w:r>
    </w:p>
    <w:p w14:paraId="40AF8456" w14:textId="77777777" w:rsidR="004C6009" w:rsidRPr="006F5680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bCs/>
          <w:szCs w:val="24"/>
        </w:rPr>
      </w:pPr>
      <w:r w:rsidRPr="00D46646">
        <w:rPr>
          <w:bCs/>
          <w:szCs w:val="24"/>
        </w:rPr>
        <w:t>Ne pinigine forma</w:t>
      </w:r>
    </w:p>
    <w:p w14:paraId="2874BC9F" w14:textId="77777777" w:rsidR="004C6009" w:rsidRPr="00507EEA" w:rsidRDefault="004C6009" w:rsidP="004C6009">
      <w:pPr>
        <w:tabs>
          <w:tab w:val="left" w:pos="709"/>
        </w:tabs>
        <w:spacing w:line="276" w:lineRule="auto"/>
        <w:rPr>
          <w:szCs w:val="24"/>
        </w:rPr>
      </w:pPr>
    </w:p>
    <w:p w14:paraId="2174F063" w14:textId="77777777" w:rsidR="004C6009" w:rsidRPr="001205FB" w:rsidRDefault="004C6009" w:rsidP="004C6009">
      <w:pPr>
        <w:pStyle w:val="Sraopastraipa"/>
        <w:numPr>
          <w:ilvl w:val="0"/>
          <w:numId w:val="7"/>
        </w:numPr>
        <w:tabs>
          <w:tab w:val="left" w:pos="426"/>
          <w:tab w:val="left" w:pos="993"/>
        </w:tabs>
        <w:spacing w:line="276" w:lineRule="auto"/>
        <w:ind w:left="567" w:hanging="425"/>
        <w:rPr>
          <w:b/>
          <w:color w:val="auto"/>
          <w:szCs w:val="24"/>
        </w:rPr>
      </w:pPr>
      <w:r w:rsidRPr="001205FB">
        <w:rPr>
          <w:b/>
          <w:color w:val="auto"/>
          <w:szCs w:val="24"/>
        </w:rPr>
        <w:t>Jeigu būtų galimybė įsidarbinti?</w:t>
      </w:r>
    </w:p>
    <w:p w14:paraId="1E36CA87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rPr>
          <w:szCs w:val="24"/>
        </w:rPr>
      </w:pPr>
      <w:r w:rsidRPr="00507EEA">
        <w:rPr>
          <w:szCs w:val="24"/>
        </w:rPr>
        <w:t>Įsidarbintų bet kur, kad įgytų darbo patirties;</w:t>
      </w:r>
    </w:p>
    <w:p w14:paraId="3704583D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rPr>
          <w:szCs w:val="24"/>
        </w:rPr>
      </w:pPr>
      <w:r w:rsidRPr="00507EEA">
        <w:rPr>
          <w:szCs w:val="24"/>
        </w:rPr>
        <w:t>Įsidarbintų bet kur</w:t>
      </w:r>
      <w:r>
        <w:rPr>
          <w:szCs w:val="24"/>
        </w:rPr>
        <w:t>,</w:t>
      </w:r>
      <w:r w:rsidRPr="00507EEA">
        <w:rPr>
          <w:szCs w:val="24"/>
        </w:rPr>
        <w:t xml:space="preserve"> dėl prastos ekonominės padėties šeimoje;</w:t>
      </w:r>
    </w:p>
    <w:p w14:paraId="3CB9E2AB" w14:textId="77777777" w:rsidR="004C6009" w:rsidRPr="00507EEA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rPr>
          <w:szCs w:val="24"/>
        </w:rPr>
      </w:pPr>
      <w:r w:rsidRPr="00507EEA">
        <w:rPr>
          <w:szCs w:val="24"/>
        </w:rPr>
        <w:t>Įsidarbintų vos gavęs pasiūlymą;</w:t>
      </w:r>
    </w:p>
    <w:p w14:paraId="4239910A" w14:textId="77777777" w:rsid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rPr>
          <w:szCs w:val="24"/>
        </w:rPr>
      </w:pPr>
      <w:r w:rsidRPr="00507EEA">
        <w:rPr>
          <w:szCs w:val="24"/>
        </w:rPr>
        <w:lastRenderedPageBreak/>
        <w:t>Nesidarbintų, nes savo poreikiams patenkinti užtenka gaunamų pajamų;</w:t>
      </w:r>
    </w:p>
    <w:p w14:paraId="357DFB15" w14:textId="77777777" w:rsidR="004C6009" w:rsidRPr="001205FB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ind w:firstLine="284"/>
        <w:rPr>
          <w:szCs w:val="24"/>
        </w:rPr>
      </w:pPr>
      <w:r w:rsidRPr="001205FB">
        <w:rPr>
          <w:szCs w:val="24"/>
        </w:rPr>
        <w:t>Nesidarbintų, nes turi skolų ir piniginių lėšų disponavimas apribotas antstolių</w:t>
      </w:r>
      <w:r>
        <w:rPr>
          <w:szCs w:val="24"/>
        </w:rPr>
        <w:t>;</w:t>
      </w:r>
    </w:p>
    <w:p w14:paraId="74F26665" w14:textId="7D3C9F53" w:rsidR="004C6009" w:rsidRDefault="004C6009" w:rsidP="004C6009">
      <w:pPr>
        <w:pStyle w:val="Sraopastraipa"/>
        <w:numPr>
          <w:ilvl w:val="0"/>
          <w:numId w:val="3"/>
        </w:numPr>
        <w:tabs>
          <w:tab w:val="left" w:pos="709"/>
        </w:tabs>
        <w:spacing w:line="276" w:lineRule="auto"/>
        <w:ind w:firstLine="284"/>
        <w:rPr>
          <w:szCs w:val="24"/>
        </w:rPr>
      </w:pPr>
      <w:r w:rsidRPr="00507EEA">
        <w:rPr>
          <w:szCs w:val="24"/>
        </w:rPr>
        <w:t>Kita__________________________________________________________________</w:t>
      </w:r>
    </w:p>
    <w:p w14:paraId="14089078" w14:textId="77777777" w:rsidR="00800BB7" w:rsidRPr="004C6009" w:rsidRDefault="00800BB7" w:rsidP="00800BB7">
      <w:pPr>
        <w:pStyle w:val="Sraopastraipa"/>
        <w:tabs>
          <w:tab w:val="left" w:pos="709"/>
        </w:tabs>
        <w:spacing w:line="276" w:lineRule="auto"/>
        <w:ind w:left="284"/>
        <w:rPr>
          <w:szCs w:val="24"/>
        </w:rPr>
      </w:pPr>
    </w:p>
    <w:p w14:paraId="124F1540" w14:textId="77777777" w:rsidR="004C6009" w:rsidRPr="00507EEA" w:rsidRDefault="004C6009" w:rsidP="004C6009">
      <w:pPr>
        <w:pStyle w:val="Sraopastraipa"/>
        <w:numPr>
          <w:ilvl w:val="0"/>
          <w:numId w:val="7"/>
        </w:numPr>
        <w:tabs>
          <w:tab w:val="left" w:pos="426"/>
        </w:tabs>
        <w:spacing w:line="276" w:lineRule="auto"/>
        <w:ind w:left="567" w:hanging="425"/>
        <w:rPr>
          <w:b/>
          <w:szCs w:val="24"/>
        </w:rPr>
      </w:pPr>
      <w:r w:rsidRPr="00507EEA">
        <w:rPr>
          <w:b/>
          <w:szCs w:val="24"/>
        </w:rPr>
        <w:t>Ar reikalinga pagalba įsidarbinant?</w:t>
      </w:r>
    </w:p>
    <w:p w14:paraId="7EEEE2BB" w14:textId="77777777" w:rsidR="004C6009" w:rsidRPr="00507EEA" w:rsidRDefault="004C6009" w:rsidP="004C6009">
      <w:pPr>
        <w:pStyle w:val="Sraopastraipa"/>
        <w:numPr>
          <w:ilvl w:val="0"/>
          <w:numId w:val="11"/>
        </w:numPr>
        <w:spacing w:line="276" w:lineRule="auto"/>
        <w:ind w:left="993" w:hanging="284"/>
        <w:rPr>
          <w:szCs w:val="24"/>
        </w:rPr>
      </w:pPr>
      <w:r w:rsidRPr="00507EEA">
        <w:rPr>
          <w:szCs w:val="24"/>
        </w:rPr>
        <w:t>Taip;</w:t>
      </w:r>
    </w:p>
    <w:p w14:paraId="2D7D1FC3" w14:textId="77777777" w:rsidR="004C6009" w:rsidRPr="00507EEA" w:rsidRDefault="004C6009" w:rsidP="004C6009">
      <w:pPr>
        <w:pStyle w:val="Sraopastraipa"/>
        <w:numPr>
          <w:ilvl w:val="0"/>
          <w:numId w:val="11"/>
        </w:numPr>
        <w:spacing w:line="276" w:lineRule="auto"/>
        <w:ind w:left="993" w:hanging="284"/>
        <w:rPr>
          <w:szCs w:val="24"/>
        </w:rPr>
      </w:pPr>
      <w:r w:rsidRPr="00507EEA">
        <w:rPr>
          <w:szCs w:val="24"/>
        </w:rPr>
        <w:t>Ne.</w:t>
      </w:r>
    </w:p>
    <w:p w14:paraId="3438512F" w14:textId="77777777" w:rsidR="004C6009" w:rsidRPr="00507EEA" w:rsidRDefault="004C6009" w:rsidP="004C6009">
      <w:pPr>
        <w:rPr>
          <w:szCs w:val="24"/>
        </w:rPr>
      </w:pPr>
    </w:p>
    <w:p w14:paraId="6F8F4DA4" w14:textId="77777777" w:rsidR="004C6009" w:rsidRDefault="004C6009" w:rsidP="004C6009">
      <w:pPr>
        <w:pStyle w:val="Sraopastraipa"/>
        <w:numPr>
          <w:ilvl w:val="0"/>
          <w:numId w:val="7"/>
        </w:numPr>
        <w:spacing w:line="276" w:lineRule="auto"/>
        <w:ind w:left="567" w:hanging="425"/>
        <w:rPr>
          <w:b/>
          <w:szCs w:val="24"/>
        </w:rPr>
      </w:pPr>
      <w:r w:rsidRPr="00507EEA">
        <w:rPr>
          <w:b/>
          <w:szCs w:val="24"/>
        </w:rPr>
        <w:t>Kokias paslaugas pageidautų gauti?</w:t>
      </w:r>
    </w:p>
    <w:p w14:paraId="724FCC14" w14:textId="77777777" w:rsidR="004C6009" w:rsidRPr="00507EEA" w:rsidRDefault="004C6009" w:rsidP="004C6009">
      <w:pPr>
        <w:pStyle w:val="Sraopastraipa"/>
        <w:spacing w:line="276" w:lineRule="auto"/>
        <w:ind w:left="567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C6009" w:rsidRPr="00507EEA" w14:paraId="3BDBA97C" w14:textId="77777777" w:rsidTr="00F86609">
        <w:tc>
          <w:tcPr>
            <w:tcW w:w="4248" w:type="dxa"/>
          </w:tcPr>
          <w:p w14:paraId="67A2770D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1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Psichologo konsultacijos </w:t>
            </w:r>
          </w:p>
        </w:tc>
        <w:tc>
          <w:tcPr>
            <w:tcW w:w="5380" w:type="dxa"/>
          </w:tcPr>
          <w:p w14:paraId="5EBE0BE8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25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Pagalbos į namus paslaugos</w:t>
            </w:r>
          </w:p>
        </w:tc>
      </w:tr>
      <w:tr w:rsidR="004C6009" w:rsidRPr="00507EEA" w14:paraId="28F436D0" w14:textId="77777777" w:rsidTr="00F86609">
        <w:tc>
          <w:tcPr>
            <w:tcW w:w="4248" w:type="dxa"/>
          </w:tcPr>
          <w:p w14:paraId="7501CA98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Tarpininkavimo ir atstovavimo paslaugos</w:t>
            </w:r>
          </w:p>
        </w:tc>
        <w:tc>
          <w:tcPr>
            <w:tcW w:w="5380" w:type="dxa"/>
          </w:tcPr>
          <w:p w14:paraId="60C60D2C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25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Socialinių įgūdžių ugdymo ir palaikymo paslaugos</w:t>
            </w:r>
          </w:p>
        </w:tc>
      </w:tr>
      <w:tr w:rsidR="004C6009" w:rsidRPr="00507EEA" w14:paraId="24020A2A" w14:textId="77777777" w:rsidTr="00F86609">
        <w:tc>
          <w:tcPr>
            <w:tcW w:w="4248" w:type="dxa"/>
          </w:tcPr>
          <w:p w14:paraId="3BE79DA2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Maitinimo organizavimo paslaugos</w:t>
            </w:r>
          </w:p>
        </w:tc>
        <w:tc>
          <w:tcPr>
            <w:tcW w:w="5380" w:type="dxa"/>
          </w:tcPr>
          <w:p w14:paraId="3F97220C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25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Dienos socialinės globos paslaugos</w:t>
            </w:r>
          </w:p>
        </w:tc>
      </w:tr>
      <w:tr w:rsidR="004C6009" w:rsidRPr="00507EEA" w14:paraId="5F0DBFB6" w14:textId="77777777" w:rsidTr="00F86609">
        <w:tc>
          <w:tcPr>
            <w:tcW w:w="4248" w:type="dxa"/>
          </w:tcPr>
          <w:p w14:paraId="7D4CC4FF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Transporto organizavimo paslaugos</w:t>
            </w:r>
          </w:p>
        </w:tc>
        <w:tc>
          <w:tcPr>
            <w:tcW w:w="5380" w:type="dxa"/>
          </w:tcPr>
          <w:p w14:paraId="052E5F61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25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Aprūpinimo būtiniausiais drabužiais, avalyne ir kitų reikmenų paslaugos</w:t>
            </w:r>
          </w:p>
        </w:tc>
      </w:tr>
      <w:tr w:rsidR="004C6009" w:rsidRPr="00507EEA" w14:paraId="070DF22E" w14:textId="77777777" w:rsidTr="00F86609">
        <w:tc>
          <w:tcPr>
            <w:tcW w:w="4248" w:type="dxa"/>
          </w:tcPr>
          <w:p w14:paraId="2D80A127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Lydinčio asmens paslaugos</w:t>
            </w:r>
          </w:p>
        </w:tc>
        <w:tc>
          <w:tcPr>
            <w:tcW w:w="5380" w:type="dxa"/>
          </w:tcPr>
          <w:p w14:paraId="3AB32E8F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spacing w:line="276" w:lineRule="auto"/>
              <w:ind w:left="325" w:hanging="325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Kitos paslaugos</w:t>
            </w:r>
          </w:p>
        </w:tc>
      </w:tr>
      <w:tr w:rsidR="004C6009" w:rsidRPr="00507EEA" w14:paraId="0E02711F" w14:textId="77777777" w:rsidTr="00F86609">
        <w:tc>
          <w:tcPr>
            <w:tcW w:w="4248" w:type="dxa"/>
          </w:tcPr>
          <w:p w14:paraId="3D10741A" w14:textId="77777777" w:rsidR="004C6009" w:rsidRPr="00507EEA" w:rsidRDefault="004C6009" w:rsidP="004C6009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2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Konsultavimo paslaugos</w:t>
            </w:r>
          </w:p>
        </w:tc>
        <w:tc>
          <w:tcPr>
            <w:tcW w:w="5380" w:type="dxa"/>
          </w:tcPr>
          <w:p w14:paraId="3B42D56C" w14:textId="77777777" w:rsidR="004C6009" w:rsidRPr="00507EEA" w:rsidRDefault="004C6009" w:rsidP="00F8660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BA606C" w14:textId="77777777" w:rsidR="004C6009" w:rsidRPr="00507EEA" w:rsidRDefault="004C6009" w:rsidP="004C6009">
      <w:pPr>
        <w:spacing w:line="276" w:lineRule="auto"/>
        <w:rPr>
          <w:szCs w:val="24"/>
        </w:rPr>
      </w:pPr>
    </w:p>
    <w:p w14:paraId="1F11BE84" w14:textId="77777777" w:rsidR="004C6009" w:rsidRDefault="004C6009" w:rsidP="004C6009">
      <w:pPr>
        <w:pStyle w:val="Sraopastraipa"/>
        <w:widowControl w:val="0"/>
        <w:numPr>
          <w:ilvl w:val="0"/>
          <w:numId w:val="7"/>
        </w:numPr>
        <w:tabs>
          <w:tab w:val="left" w:pos="426"/>
          <w:tab w:val="left" w:leader="underscore" w:pos="6163"/>
        </w:tabs>
        <w:ind w:left="567" w:hanging="425"/>
        <w:jc w:val="both"/>
        <w:rPr>
          <w:b/>
          <w:szCs w:val="24"/>
        </w:rPr>
      </w:pPr>
      <w:r w:rsidRPr="00507EEA">
        <w:rPr>
          <w:b/>
          <w:szCs w:val="24"/>
        </w:rPr>
        <w:t>Asmens socialinis savarankiškumas (įgūdžiai, gebėjimai, bendravimas)</w:t>
      </w:r>
    </w:p>
    <w:p w14:paraId="06C69909" w14:textId="77777777" w:rsidR="004C6009" w:rsidRPr="00507EEA" w:rsidRDefault="004C6009" w:rsidP="004C6009">
      <w:pPr>
        <w:pStyle w:val="Sraopastraipa"/>
        <w:widowControl w:val="0"/>
        <w:tabs>
          <w:tab w:val="left" w:pos="426"/>
          <w:tab w:val="left" w:leader="underscore" w:pos="6163"/>
        </w:tabs>
        <w:ind w:left="567"/>
        <w:jc w:val="both"/>
        <w:rPr>
          <w:b/>
          <w:szCs w:val="24"/>
        </w:rPr>
      </w:pPr>
    </w:p>
    <w:tbl>
      <w:tblPr>
        <w:tblStyle w:val="Lentelstinklelis"/>
        <w:tblW w:w="5003" w:type="pct"/>
        <w:tblLayout w:type="fixed"/>
        <w:tblLook w:val="04A0" w:firstRow="1" w:lastRow="0" w:firstColumn="1" w:lastColumn="0" w:noHBand="0" w:noVBand="1"/>
      </w:tblPr>
      <w:tblGrid>
        <w:gridCol w:w="579"/>
        <w:gridCol w:w="6646"/>
        <w:gridCol w:w="850"/>
        <w:gridCol w:w="852"/>
        <w:gridCol w:w="707"/>
      </w:tblGrid>
      <w:tr w:rsidR="004C6009" w:rsidRPr="00507EEA" w14:paraId="77133C61" w14:textId="77777777" w:rsidTr="00F86609">
        <w:trPr>
          <w:trHeight w:val="407"/>
        </w:trPr>
        <w:tc>
          <w:tcPr>
            <w:tcW w:w="301" w:type="pct"/>
          </w:tcPr>
          <w:p w14:paraId="0BE9A1E6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3449" w:type="pct"/>
          </w:tcPr>
          <w:p w14:paraId="1CF4ADC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Ar asmuo:</w:t>
            </w:r>
          </w:p>
        </w:tc>
        <w:tc>
          <w:tcPr>
            <w:tcW w:w="441" w:type="pct"/>
          </w:tcPr>
          <w:p w14:paraId="71BC629E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442" w:type="pct"/>
          </w:tcPr>
          <w:p w14:paraId="63203CBC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Iš dalies</w:t>
            </w:r>
          </w:p>
        </w:tc>
        <w:tc>
          <w:tcPr>
            <w:tcW w:w="367" w:type="pct"/>
          </w:tcPr>
          <w:p w14:paraId="66C6E384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4C6009" w:rsidRPr="00507EEA" w14:paraId="5E95ABF9" w14:textId="77777777" w:rsidTr="00F86609">
        <w:trPr>
          <w:trHeight w:val="314"/>
        </w:trPr>
        <w:tc>
          <w:tcPr>
            <w:tcW w:w="301" w:type="pct"/>
          </w:tcPr>
          <w:p w14:paraId="380057F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9" w:type="pct"/>
          </w:tcPr>
          <w:p w14:paraId="003C5D68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Geba atlikti asmeniniame ir visuomeniniame gyvenime reikalingas funkcijas</w:t>
            </w:r>
          </w:p>
        </w:tc>
        <w:tc>
          <w:tcPr>
            <w:tcW w:w="441" w:type="pct"/>
          </w:tcPr>
          <w:p w14:paraId="26D7FFC0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477B3F98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E438016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4F7BD6B6" w14:textId="77777777" w:rsidTr="00F86609">
        <w:trPr>
          <w:trHeight w:val="203"/>
        </w:trPr>
        <w:tc>
          <w:tcPr>
            <w:tcW w:w="301" w:type="pct"/>
          </w:tcPr>
          <w:p w14:paraId="2EF36373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9" w:type="pct"/>
          </w:tcPr>
          <w:p w14:paraId="4A3AED25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Aktyvia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07EEA">
              <w:rPr>
                <w:rFonts w:ascii="Times New Roman" w:hAnsi="Times New Roman"/>
                <w:sz w:val="24"/>
                <w:szCs w:val="24"/>
              </w:rPr>
              <w:t xml:space="preserve"> dalyvauja visuomenėje/savanoriškoje veikloje</w:t>
            </w:r>
          </w:p>
        </w:tc>
        <w:tc>
          <w:tcPr>
            <w:tcW w:w="441" w:type="pct"/>
          </w:tcPr>
          <w:p w14:paraId="51A89163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4ADE60DA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0365586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7B676B35" w14:textId="77777777" w:rsidTr="00F86609">
        <w:trPr>
          <w:trHeight w:val="203"/>
        </w:trPr>
        <w:tc>
          <w:tcPr>
            <w:tcW w:w="301" w:type="pct"/>
          </w:tcPr>
          <w:p w14:paraId="5CE8E692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9" w:type="pct"/>
          </w:tcPr>
          <w:p w14:paraId="6DE262C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problemų dėl gyvenamojo būsto</w:t>
            </w:r>
          </w:p>
        </w:tc>
        <w:tc>
          <w:tcPr>
            <w:tcW w:w="441" w:type="pct"/>
          </w:tcPr>
          <w:p w14:paraId="20F544AA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7C5800B3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71FD627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550A3D4B" w14:textId="77777777" w:rsidTr="00F86609">
        <w:trPr>
          <w:trHeight w:val="203"/>
        </w:trPr>
        <w:tc>
          <w:tcPr>
            <w:tcW w:w="301" w:type="pct"/>
          </w:tcPr>
          <w:p w14:paraId="4988D6A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49" w:type="pct"/>
          </w:tcPr>
          <w:p w14:paraId="21A07F98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problemų dėl smurto ar prievartos šeimoje</w:t>
            </w:r>
          </w:p>
        </w:tc>
        <w:tc>
          <w:tcPr>
            <w:tcW w:w="441" w:type="pct"/>
          </w:tcPr>
          <w:p w14:paraId="254BAE68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636E8A7F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22C40540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344922C2" w14:textId="77777777" w:rsidTr="00F86609">
        <w:trPr>
          <w:trHeight w:val="203"/>
        </w:trPr>
        <w:tc>
          <w:tcPr>
            <w:tcW w:w="301" w:type="pct"/>
          </w:tcPr>
          <w:p w14:paraId="04DE464F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9" w:type="pct"/>
          </w:tcPr>
          <w:p w14:paraId="5E3BF2EE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problemų dėl alkoholio ar psichotropinių medžiagų vartojimo</w:t>
            </w:r>
          </w:p>
        </w:tc>
        <w:tc>
          <w:tcPr>
            <w:tcW w:w="441" w:type="pct"/>
          </w:tcPr>
          <w:p w14:paraId="3CE37113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7C75ACDB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9754E49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36F24660" w14:textId="77777777" w:rsidTr="00F86609">
        <w:trPr>
          <w:trHeight w:val="203"/>
        </w:trPr>
        <w:tc>
          <w:tcPr>
            <w:tcW w:w="301" w:type="pct"/>
          </w:tcPr>
          <w:p w14:paraId="74C736F4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9" w:type="pct"/>
          </w:tcPr>
          <w:p w14:paraId="19941D9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finansinių sunkumų (įsiskolinimai, t.t.)</w:t>
            </w:r>
          </w:p>
        </w:tc>
        <w:tc>
          <w:tcPr>
            <w:tcW w:w="441" w:type="pct"/>
          </w:tcPr>
          <w:p w14:paraId="6240C3F5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69AA897C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E694113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26DB5E7F" w14:textId="77777777" w:rsidTr="00F86609">
        <w:trPr>
          <w:trHeight w:val="203"/>
        </w:trPr>
        <w:tc>
          <w:tcPr>
            <w:tcW w:w="301" w:type="pct"/>
          </w:tcPr>
          <w:p w14:paraId="0782ADDD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9" w:type="pct"/>
          </w:tcPr>
          <w:p w14:paraId="3B54BAB9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sveikatos problemų</w:t>
            </w:r>
          </w:p>
        </w:tc>
        <w:tc>
          <w:tcPr>
            <w:tcW w:w="441" w:type="pct"/>
          </w:tcPr>
          <w:p w14:paraId="3C8C10F7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6473B1B0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574A499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42AA92FC" w14:textId="77777777" w:rsidTr="00F86609">
        <w:trPr>
          <w:trHeight w:val="621"/>
        </w:trPr>
        <w:tc>
          <w:tcPr>
            <w:tcW w:w="301" w:type="pct"/>
          </w:tcPr>
          <w:p w14:paraId="48C4EA9B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49" w:type="pct"/>
          </w:tcPr>
          <w:p w14:paraId="45690630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Turi kitų socialinių problemų</w:t>
            </w:r>
          </w:p>
          <w:p w14:paraId="691F3D05" w14:textId="77777777" w:rsidR="004C6009" w:rsidRPr="00507EEA" w:rsidRDefault="004C6009" w:rsidP="00F86609">
            <w:pPr>
              <w:tabs>
                <w:tab w:val="right" w:leader="underscore" w:pos="96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1" w:type="pct"/>
          </w:tcPr>
          <w:p w14:paraId="6E74E3FF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155B9F28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76F57C32" w14:textId="77777777" w:rsidR="004C6009" w:rsidRPr="00507EEA" w:rsidRDefault="004C6009" w:rsidP="00F86609">
            <w:pPr>
              <w:widowControl w:val="0"/>
              <w:tabs>
                <w:tab w:val="left" w:pos="806"/>
                <w:tab w:val="left" w:leader="underscore" w:pos="61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D59B1A" w14:textId="77777777" w:rsidR="004C6009" w:rsidRPr="00507EEA" w:rsidRDefault="004C6009" w:rsidP="004C6009">
      <w:pPr>
        <w:widowControl w:val="0"/>
        <w:jc w:val="both"/>
        <w:rPr>
          <w:szCs w:val="24"/>
        </w:rPr>
      </w:pPr>
    </w:p>
    <w:p w14:paraId="31ABE7D9" w14:textId="5030FEBD" w:rsidR="004C6009" w:rsidRPr="0053409A" w:rsidRDefault="004C6009" w:rsidP="004C6009">
      <w:pPr>
        <w:pStyle w:val="Sraopastraipa"/>
        <w:widowControl w:val="0"/>
        <w:numPr>
          <w:ilvl w:val="0"/>
          <w:numId w:val="7"/>
        </w:numPr>
        <w:tabs>
          <w:tab w:val="left" w:pos="426"/>
        </w:tabs>
        <w:ind w:left="567" w:hanging="425"/>
        <w:jc w:val="both"/>
        <w:rPr>
          <w:b/>
          <w:szCs w:val="24"/>
        </w:rPr>
      </w:pPr>
      <w:r w:rsidRPr="00507EEA">
        <w:rPr>
          <w:b/>
          <w:szCs w:val="24"/>
        </w:rPr>
        <w:t>Asmuo motyvuotas spręsti savo problemas</w:t>
      </w:r>
    </w:p>
    <w:p w14:paraId="2AEA3A8A" w14:textId="77777777" w:rsidR="004C6009" w:rsidRDefault="004C6009" w:rsidP="004C6009">
      <w:pPr>
        <w:pStyle w:val="Sraopastraipa"/>
        <w:widowControl w:val="0"/>
        <w:numPr>
          <w:ilvl w:val="0"/>
          <w:numId w:val="12"/>
        </w:numPr>
        <w:tabs>
          <w:tab w:val="left" w:pos="1134"/>
        </w:tabs>
        <w:ind w:left="709" w:firstLine="0"/>
        <w:jc w:val="both"/>
        <w:rPr>
          <w:szCs w:val="24"/>
        </w:rPr>
      </w:pPr>
      <w:r w:rsidRPr="0053409A">
        <w:rPr>
          <w:szCs w:val="24"/>
        </w:rPr>
        <w:t>Taip</w:t>
      </w:r>
      <w:r>
        <w:rPr>
          <w:szCs w:val="24"/>
        </w:rPr>
        <w:t xml:space="preserve">          </w:t>
      </w:r>
      <w:r w:rsidRPr="0053409A">
        <w:rPr>
          <w:szCs w:val="24"/>
        </w:rPr>
        <w:tab/>
      </w:r>
    </w:p>
    <w:p w14:paraId="76D47747" w14:textId="77777777" w:rsidR="004C6009" w:rsidRPr="0053409A" w:rsidRDefault="004C6009" w:rsidP="004C6009">
      <w:pPr>
        <w:pStyle w:val="Sraopastraipa"/>
        <w:widowControl w:val="0"/>
        <w:numPr>
          <w:ilvl w:val="0"/>
          <w:numId w:val="12"/>
        </w:numPr>
        <w:tabs>
          <w:tab w:val="left" w:pos="1134"/>
        </w:tabs>
        <w:ind w:left="709" w:firstLine="0"/>
        <w:jc w:val="both"/>
        <w:rPr>
          <w:szCs w:val="24"/>
        </w:rPr>
      </w:pPr>
      <w:r w:rsidRPr="0053409A">
        <w:rPr>
          <w:szCs w:val="24"/>
        </w:rPr>
        <w:t>Ne</w:t>
      </w:r>
    </w:p>
    <w:p w14:paraId="4FF0D302" w14:textId="77777777" w:rsidR="004C6009" w:rsidRPr="0053409A" w:rsidRDefault="004C6009" w:rsidP="004C6009">
      <w:pPr>
        <w:widowControl w:val="0"/>
        <w:tabs>
          <w:tab w:val="left" w:pos="2760"/>
        </w:tabs>
        <w:ind w:firstLine="284"/>
        <w:jc w:val="both"/>
        <w:rPr>
          <w:szCs w:val="24"/>
        </w:rPr>
      </w:pPr>
    </w:p>
    <w:p w14:paraId="64DBC313" w14:textId="77777777" w:rsidR="004C6009" w:rsidRPr="0053409A" w:rsidRDefault="004C6009" w:rsidP="004C6009">
      <w:pPr>
        <w:pStyle w:val="Sraopastraipa"/>
        <w:numPr>
          <w:ilvl w:val="0"/>
          <w:numId w:val="7"/>
        </w:numPr>
        <w:spacing w:line="360" w:lineRule="atLeast"/>
        <w:ind w:left="567" w:hanging="425"/>
        <w:rPr>
          <w:b/>
          <w:bCs/>
          <w:szCs w:val="24"/>
        </w:rPr>
      </w:pPr>
      <w:r w:rsidRPr="0053409A">
        <w:rPr>
          <w:b/>
          <w:bCs/>
          <w:szCs w:val="24"/>
        </w:rPr>
        <w:t>Asmuo turi vairuotojo pažymėjimą</w:t>
      </w:r>
      <w:r>
        <w:rPr>
          <w:b/>
          <w:bCs/>
          <w:szCs w:val="24"/>
        </w:rPr>
        <w:t>:</w:t>
      </w:r>
    </w:p>
    <w:p w14:paraId="5DD79774" w14:textId="77777777" w:rsidR="004C6009" w:rsidRPr="0053409A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B kategorija</w:t>
      </w:r>
    </w:p>
    <w:p w14:paraId="32DA1808" w14:textId="77777777" w:rsidR="004C6009" w:rsidRPr="0053409A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C kategorija</w:t>
      </w:r>
    </w:p>
    <w:p w14:paraId="73D8AB0B" w14:textId="77777777" w:rsidR="004C6009" w:rsidRPr="0053409A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D kategorija</w:t>
      </w:r>
    </w:p>
    <w:p w14:paraId="5A26B16B" w14:textId="77777777" w:rsidR="004C6009" w:rsidRPr="0053409A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E kategorija</w:t>
      </w:r>
    </w:p>
    <w:p w14:paraId="1971296B" w14:textId="77777777" w:rsidR="004C6009" w:rsidRPr="0053409A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T kategorija</w:t>
      </w:r>
    </w:p>
    <w:p w14:paraId="54300280" w14:textId="4FDF2A75" w:rsidR="004C6009" w:rsidRPr="004C6009" w:rsidRDefault="004C6009" w:rsidP="004C6009">
      <w:pPr>
        <w:pStyle w:val="Sraopastraipa"/>
        <w:numPr>
          <w:ilvl w:val="0"/>
          <w:numId w:val="13"/>
        </w:numPr>
        <w:ind w:left="1134" w:hanging="425"/>
        <w:rPr>
          <w:b/>
          <w:szCs w:val="24"/>
        </w:rPr>
      </w:pPr>
      <w:r w:rsidRPr="0053409A">
        <w:rPr>
          <w:bCs/>
          <w:szCs w:val="24"/>
        </w:rPr>
        <w:t>Neturi</w:t>
      </w:r>
    </w:p>
    <w:p w14:paraId="4919F0E9" w14:textId="77777777" w:rsidR="004C6009" w:rsidRDefault="004C6009" w:rsidP="004C6009">
      <w:pPr>
        <w:pStyle w:val="Sraopastraipa"/>
        <w:ind w:left="1134"/>
        <w:rPr>
          <w:b/>
          <w:szCs w:val="24"/>
        </w:rPr>
      </w:pPr>
    </w:p>
    <w:p w14:paraId="02BEEA1E" w14:textId="77777777" w:rsidR="00800BB7" w:rsidRPr="004C6009" w:rsidRDefault="00800BB7" w:rsidP="004C6009">
      <w:pPr>
        <w:pStyle w:val="Sraopastraipa"/>
        <w:ind w:left="1134"/>
        <w:rPr>
          <w:b/>
          <w:szCs w:val="24"/>
        </w:rPr>
      </w:pPr>
    </w:p>
    <w:p w14:paraId="50DCBA2C" w14:textId="77777777" w:rsidR="004C6009" w:rsidRDefault="004C6009" w:rsidP="004C6009">
      <w:pPr>
        <w:pStyle w:val="Sraopastraipa"/>
        <w:numPr>
          <w:ilvl w:val="0"/>
          <w:numId w:val="7"/>
        </w:numPr>
        <w:tabs>
          <w:tab w:val="left" w:pos="426"/>
          <w:tab w:val="left" w:pos="709"/>
        </w:tabs>
        <w:ind w:left="0" w:firstLine="284"/>
        <w:rPr>
          <w:b/>
          <w:szCs w:val="24"/>
        </w:rPr>
      </w:pPr>
      <w:r w:rsidRPr="00507EEA">
        <w:rPr>
          <w:b/>
          <w:szCs w:val="24"/>
        </w:rPr>
        <w:lastRenderedPageBreak/>
        <w:t>Asmens pageidavimai darbui</w:t>
      </w:r>
      <w:r>
        <w:rPr>
          <w:b/>
          <w:szCs w:val="24"/>
        </w:rPr>
        <w:t>:</w:t>
      </w:r>
    </w:p>
    <w:p w14:paraId="5C688317" w14:textId="77777777" w:rsidR="004C6009" w:rsidRPr="00507EEA" w:rsidRDefault="004C6009" w:rsidP="004C6009">
      <w:pPr>
        <w:pStyle w:val="Sraopastraipa"/>
        <w:tabs>
          <w:tab w:val="left" w:pos="426"/>
          <w:tab w:val="left" w:pos="709"/>
        </w:tabs>
        <w:ind w:left="284"/>
        <w:rPr>
          <w:b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1979"/>
        <w:gridCol w:w="4023"/>
        <w:gridCol w:w="3626"/>
      </w:tblGrid>
      <w:tr w:rsidR="004C6009" w:rsidRPr="00507EEA" w14:paraId="330B46BF" w14:textId="77777777" w:rsidTr="004C6009">
        <w:trPr>
          <w:trHeight w:val="841"/>
        </w:trPr>
        <w:tc>
          <w:tcPr>
            <w:tcW w:w="1028" w:type="pct"/>
          </w:tcPr>
          <w:p w14:paraId="0C91481B" w14:textId="77777777" w:rsidR="004C6009" w:rsidRPr="00507EEA" w:rsidRDefault="004C6009" w:rsidP="00F866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bCs/>
                <w:sz w:val="24"/>
                <w:szCs w:val="24"/>
              </w:rPr>
              <w:t>Pageidaujamas darbas</w:t>
            </w:r>
          </w:p>
        </w:tc>
        <w:tc>
          <w:tcPr>
            <w:tcW w:w="2089" w:type="pct"/>
            <w:tcBorders>
              <w:right w:val="nil"/>
            </w:tcBorders>
          </w:tcPr>
          <w:p w14:paraId="3C87D933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tcBorders>
              <w:left w:val="nil"/>
            </w:tcBorders>
          </w:tcPr>
          <w:p w14:paraId="42A44581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260F3CF4" w14:textId="77777777" w:rsidTr="00F86609">
        <w:trPr>
          <w:trHeight w:val="3161"/>
        </w:trPr>
        <w:tc>
          <w:tcPr>
            <w:tcW w:w="1028" w:type="pct"/>
          </w:tcPr>
          <w:p w14:paraId="52A5E1E8" w14:textId="77777777" w:rsidR="004C6009" w:rsidRPr="00507EEA" w:rsidRDefault="004C6009" w:rsidP="00F86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Galima verslo sritis (produktai, klientai)</w:t>
            </w:r>
          </w:p>
        </w:tc>
        <w:tc>
          <w:tcPr>
            <w:tcW w:w="2089" w:type="pct"/>
            <w:tcBorders>
              <w:right w:val="nil"/>
            </w:tcBorders>
          </w:tcPr>
          <w:p w14:paraId="40D856ED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Nėra pageidavimų ( nežino);</w:t>
            </w:r>
          </w:p>
          <w:p w14:paraId="468B8D2D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Automobiliai, motociklai; </w:t>
            </w:r>
          </w:p>
          <w:p w14:paraId="72B3D155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Biuro ir buitinė technika, baldai; </w:t>
            </w:r>
          </w:p>
          <w:p w14:paraId="7772AFD9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Aplinkos tvarkymas, valymas; </w:t>
            </w:r>
          </w:p>
          <w:p w14:paraId="05D10F59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Apželdinimas; </w:t>
            </w:r>
          </w:p>
          <w:p w14:paraId="40467205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Finansai, draudimas; </w:t>
            </w:r>
          </w:p>
          <w:p w14:paraId="6990F57E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Kompiuteriai, IT, komunikacija, paštas;</w:t>
            </w:r>
          </w:p>
          <w:p w14:paraId="7926CE24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Kuras, energetika; </w:t>
            </w:r>
          </w:p>
          <w:p w14:paraId="60BF4671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Medicina, farmacija;</w:t>
            </w:r>
          </w:p>
          <w:p w14:paraId="24FE578F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Maisto produktai;  </w:t>
            </w:r>
          </w:p>
          <w:p w14:paraId="4C71E21D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NVO; </w:t>
            </w:r>
          </w:p>
          <w:p w14:paraId="47FC5238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tabs>
                <w:tab w:val="left" w:pos="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Paslaugos;</w:t>
            </w:r>
          </w:p>
        </w:tc>
        <w:tc>
          <w:tcPr>
            <w:tcW w:w="1883" w:type="pct"/>
            <w:tcBorders>
              <w:left w:val="nil"/>
            </w:tcBorders>
          </w:tcPr>
          <w:p w14:paraId="35EB0676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Poilsis, laisvalaikis, pramogos;</w:t>
            </w:r>
          </w:p>
          <w:p w14:paraId="1463A7B9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Pramonės įranga;</w:t>
            </w:r>
          </w:p>
          <w:p w14:paraId="4E26294A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Reklama, leidyba; </w:t>
            </w:r>
          </w:p>
          <w:p w14:paraId="290AE7DB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Ryšiai, internetas;</w:t>
            </w:r>
          </w:p>
          <w:p w14:paraId="226D8C96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Sandėliavimas; </w:t>
            </w:r>
          </w:p>
          <w:p w14:paraId="5FB709AB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Statyba, statybinės medžiagos;</w:t>
            </w:r>
          </w:p>
          <w:p w14:paraId="0BFAC149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Švietimas, mokslas; </w:t>
            </w:r>
          </w:p>
          <w:p w14:paraId="2DD5D108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Kultūra;</w:t>
            </w:r>
          </w:p>
          <w:p w14:paraId="7EC0ECA1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Transportas, pervežimai;</w:t>
            </w:r>
          </w:p>
          <w:p w14:paraId="4A42DCB1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Valstybinės institucijos; </w:t>
            </w:r>
          </w:p>
          <w:p w14:paraId="0219440D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Žemės ūkis;</w:t>
            </w:r>
          </w:p>
          <w:p w14:paraId="1E5460B8" w14:textId="77777777" w:rsidR="004C6009" w:rsidRPr="00507EEA" w:rsidRDefault="004C6009" w:rsidP="004C6009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Kita galima veikla.</w:t>
            </w:r>
          </w:p>
        </w:tc>
      </w:tr>
      <w:tr w:rsidR="004C6009" w:rsidRPr="00507EEA" w14:paraId="34C05DBF" w14:textId="77777777" w:rsidTr="00F86609">
        <w:trPr>
          <w:trHeight w:val="4112"/>
        </w:trPr>
        <w:tc>
          <w:tcPr>
            <w:tcW w:w="1028" w:type="pct"/>
          </w:tcPr>
          <w:p w14:paraId="31A21969" w14:textId="77777777" w:rsidR="004C6009" w:rsidRPr="00F11A03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Galima veikla</w:t>
            </w:r>
          </w:p>
        </w:tc>
        <w:tc>
          <w:tcPr>
            <w:tcW w:w="2089" w:type="pct"/>
            <w:tcBorders>
              <w:right w:val="nil"/>
            </w:tcBorders>
          </w:tcPr>
          <w:p w14:paraId="32B59089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Nėra pageidavimų (nežino);</w:t>
            </w:r>
          </w:p>
          <w:p w14:paraId="7A76A4DE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Sunkus ﬁzinis darbas;</w:t>
            </w:r>
          </w:p>
          <w:p w14:paraId="349FD555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su įrenginiais;</w:t>
            </w:r>
          </w:p>
          <w:p w14:paraId="72C7DAF1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su žmonėmis;</w:t>
            </w:r>
          </w:p>
          <w:p w14:paraId="7827512C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Vairavimas (transporto priemonės);</w:t>
            </w:r>
          </w:p>
          <w:p w14:paraId="17620E7B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Remontas, surinkimas, montavimas;</w:t>
            </w:r>
          </w:p>
          <w:p w14:paraId="27D24426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Kruopštus darbas;</w:t>
            </w:r>
          </w:p>
          <w:p w14:paraId="488D39E0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Statyba, apdaila, dažymas;</w:t>
            </w:r>
          </w:p>
          <w:p w14:paraId="6CF21892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Valymas, dezinfekavimas;</w:t>
            </w:r>
          </w:p>
          <w:p w14:paraId="1EA57CD9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Sandėliavimas;</w:t>
            </w:r>
          </w:p>
          <w:p w14:paraId="4DB34236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Administravimas, dokumentų rengimas;</w:t>
            </w:r>
          </w:p>
          <w:p w14:paraId="70FFDFFD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Organizavimas, planavimas;</w:t>
            </w:r>
          </w:p>
          <w:p w14:paraId="2340ECF7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Meninė veikla;</w:t>
            </w:r>
          </w:p>
          <w:p w14:paraId="0CCF838B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Mokymas, ugdymas;</w:t>
            </w:r>
          </w:p>
          <w:p w14:paraId="0FF62DBC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Vadovavimas;</w:t>
            </w:r>
          </w:p>
          <w:p w14:paraId="67E72FD6" w14:textId="56BB41FE" w:rsidR="004C6009" w:rsidRPr="004C6009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Apsauga;</w:t>
            </w:r>
          </w:p>
        </w:tc>
        <w:tc>
          <w:tcPr>
            <w:tcW w:w="1883" w:type="pct"/>
            <w:tcBorders>
              <w:left w:val="nil"/>
            </w:tcBorders>
          </w:tcPr>
          <w:p w14:paraId="2B23168F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Skaičiavimas, sąmatų sudarymas;</w:t>
            </w:r>
          </w:p>
          <w:p w14:paraId="7C25426A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Muzikavimas, dainavimas, šokiai;</w:t>
            </w:r>
          </w:p>
          <w:p w14:paraId="3C71CDE0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Kosmetologija, kirpimas, sušukavimas;</w:t>
            </w:r>
          </w:p>
          <w:p w14:paraId="74F3DD78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Slauga, rūpinimasis kitais; </w:t>
            </w:r>
          </w:p>
          <w:p w14:paraId="4A842F4B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Medicina;</w:t>
            </w:r>
          </w:p>
          <w:p w14:paraId="4C171CE6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su gyvūnais;</w:t>
            </w:r>
          </w:p>
          <w:p w14:paraId="2DBC766D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Sodininkystė;</w:t>
            </w:r>
          </w:p>
          <w:p w14:paraId="32180964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Aplinkos tvarkymas;</w:t>
            </w:r>
          </w:p>
          <w:p w14:paraId="5F2D1A57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Pirkimai;</w:t>
            </w:r>
          </w:p>
          <w:p w14:paraId="605873B7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Pardavimai;</w:t>
            </w:r>
          </w:p>
          <w:p w14:paraId="3C5C13D7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Pakavimas; </w:t>
            </w:r>
          </w:p>
          <w:p w14:paraId="3371E936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Maisto gaminimas; </w:t>
            </w:r>
          </w:p>
          <w:p w14:paraId="340C88BF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Rutininis nesudėtingas darbas; </w:t>
            </w:r>
          </w:p>
          <w:p w14:paraId="5FE6CFD7" w14:textId="77777777" w:rsidR="004C6009" w:rsidRPr="00507EEA" w:rsidRDefault="004C6009" w:rsidP="004C600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Kita.</w:t>
            </w:r>
          </w:p>
        </w:tc>
      </w:tr>
      <w:tr w:rsidR="004C6009" w:rsidRPr="00507EEA" w14:paraId="51FFE14E" w14:textId="77777777" w:rsidTr="00F86609">
        <w:trPr>
          <w:trHeight w:val="787"/>
        </w:trPr>
        <w:tc>
          <w:tcPr>
            <w:tcW w:w="1028" w:type="pct"/>
          </w:tcPr>
          <w:p w14:paraId="52D93EC7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Kokio darbo  tikrai nedirbtų</w:t>
            </w:r>
          </w:p>
          <w:p w14:paraId="734A42B0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(nenorėtų dirbti)</w:t>
            </w:r>
          </w:p>
        </w:tc>
        <w:tc>
          <w:tcPr>
            <w:tcW w:w="2089" w:type="pct"/>
            <w:tcBorders>
              <w:right w:val="nil"/>
            </w:tcBorders>
          </w:tcPr>
          <w:p w14:paraId="02ED5772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06D7B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4E2F3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tcBorders>
              <w:left w:val="nil"/>
            </w:tcBorders>
          </w:tcPr>
          <w:p w14:paraId="467357E6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425D1766" w14:textId="77777777" w:rsidTr="00F86609">
        <w:tc>
          <w:tcPr>
            <w:tcW w:w="1028" w:type="pct"/>
          </w:tcPr>
          <w:p w14:paraId="60734380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Įmonė/kolektyvas</w:t>
            </w:r>
          </w:p>
        </w:tc>
        <w:tc>
          <w:tcPr>
            <w:tcW w:w="3972" w:type="pct"/>
            <w:gridSpan w:val="2"/>
          </w:tcPr>
          <w:p w14:paraId="40F1815B" w14:textId="77777777" w:rsidR="004C6009" w:rsidRPr="00507EEA" w:rsidRDefault="004C6009" w:rsidP="004C6009">
            <w:pPr>
              <w:pStyle w:val="Sraopastrai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Mažas;</w:t>
            </w:r>
          </w:p>
          <w:p w14:paraId="0BFC6391" w14:textId="77777777" w:rsidR="004C6009" w:rsidRPr="00507EEA" w:rsidRDefault="004C6009" w:rsidP="004C6009">
            <w:pPr>
              <w:pStyle w:val="Sraopastrai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Vidutinis;</w:t>
            </w:r>
          </w:p>
          <w:p w14:paraId="6C846D8B" w14:textId="77777777" w:rsidR="004C6009" w:rsidRPr="00507EEA" w:rsidRDefault="004C6009" w:rsidP="004C6009">
            <w:pPr>
              <w:pStyle w:val="Sraopastrai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Didelis;</w:t>
            </w:r>
          </w:p>
          <w:p w14:paraId="2F6B4C5B" w14:textId="77777777" w:rsidR="004C6009" w:rsidRPr="00507EEA" w:rsidRDefault="004C6009" w:rsidP="004C6009">
            <w:pPr>
              <w:pStyle w:val="Sraopastrai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Nėra skirtumo.</w:t>
            </w:r>
          </w:p>
        </w:tc>
      </w:tr>
      <w:tr w:rsidR="004C6009" w:rsidRPr="00507EEA" w14:paraId="0392138D" w14:textId="77777777" w:rsidTr="00F86609">
        <w:tc>
          <w:tcPr>
            <w:tcW w:w="1028" w:type="pct"/>
          </w:tcPr>
          <w:p w14:paraId="085783D1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Darbo aplinka</w:t>
            </w:r>
          </w:p>
        </w:tc>
        <w:tc>
          <w:tcPr>
            <w:tcW w:w="3972" w:type="pct"/>
            <w:gridSpan w:val="2"/>
          </w:tcPr>
          <w:p w14:paraId="2068A1A6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Biuras;</w:t>
            </w:r>
          </w:p>
          <w:p w14:paraId="690E2409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Gamykla;</w:t>
            </w:r>
          </w:p>
          <w:p w14:paraId="5E895917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Statybos aikštelė;</w:t>
            </w:r>
          </w:p>
          <w:p w14:paraId="562BAFCE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Namai;</w:t>
            </w:r>
          </w:p>
          <w:p w14:paraId="6504539E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Parduotuvė;</w:t>
            </w:r>
          </w:p>
          <w:p w14:paraId="7208AFCF" w14:textId="77777777" w:rsidR="004C6009" w:rsidRPr="00F11A03" w:rsidRDefault="004C6009" w:rsidP="004C6009">
            <w:pPr>
              <w:pStyle w:val="Sraopastraipa"/>
              <w:numPr>
                <w:ilvl w:val="0"/>
                <w:numId w:val="17"/>
              </w:numPr>
              <w:jc w:val="both"/>
              <w:rPr>
                <w:szCs w:val="24"/>
              </w:rPr>
            </w:pPr>
            <w:r w:rsidRPr="00F11A03">
              <w:rPr>
                <w:rFonts w:ascii="Times New Roman" w:hAnsi="Times New Roman"/>
                <w:sz w:val="24"/>
                <w:szCs w:val="24"/>
              </w:rPr>
              <w:t>Kita</w:t>
            </w:r>
            <w:r w:rsidRPr="00F11A03">
              <w:rPr>
                <w:szCs w:val="24"/>
              </w:rPr>
              <w:t>_________________________________________________________</w:t>
            </w:r>
          </w:p>
          <w:p w14:paraId="524D891E" w14:textId="77777777" w:rsidR="004C6009" w:rsidRPr="00507EEA" w:rsidRDefault="004C6009" w:rsidP="00F86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7F46135D" w14:textId="77777777" w:rsidTr="00F86609">
        <w:tc>
          <w:tcPr>
            <w:tcW w:w="1028" w:type="pct"/>
          </w:tcPr>
          <w:p w14:paraId="1604BEEC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lastRenderedPageBreak/>
              <w:t>Kiek laiko sutiktų važiuoti iki darbo vietos</w:t>
            </w:r>
          </w:p>
        </w:tc>
        <w:tc>
          <w:tcPr>
            <w:tcW w:w="3972" w:type="pct"/>
            <w:gridSpan w:val="2"/>
          </w:tcPr>
          <w:p w14:paraId="4F1D2E23" w14:textId="77777777" w:rsidR="004C6009" w:rsidRPr="00507EEA" w:rsidRDefault="004C6009" w:rsidP="004C6009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namuose;</w:t>
            </w:r>
          </w:p>
          <w:p w14:paraId="2D7FDCB7" w14:textId="77777777" w:rsidR="004C6009" w:rsidRPr="00507EEA" w:rsidRDefault="004C6009" w:rsidP="004C6009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Netoli namų (kelionei iki 10 min.); </w:t>
            </w:r>
          </w:p>
          <w:p w14:paraId="1D4336D1" w14:textId="77777777" w:rsidR="004C6009" w:rsidRPr="00507EEA" w:rsidRDefault="004C6009" w:rsidP="004C6009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10–40 min.;</w:t>
            </w:r>
          </w:p>
          <w:p w14:paraId="369ABDB4" w14:textId="77777777" w:rsidR="004C6009" w:rsidRPr="00507EEA" w:rsidRDefault="004C6009" w:rsidP="004C6009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40–60 min.;</w:t>
            </w:r>
          </w:p>
          <w:p w14:paraId="696C6AB2" w14:textId="77777777" w:rsidR="004C6009" w:rsidRPr="00507EEA" w:rsidRDefault="004C6009" w:rsidP="004C6009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Daugiau nei valandą.</w:t>
            </w:r>
          </w:p>
        </w:tc>
      </w:tr>
      <w:tr w:rsidR="004C6009" w:rsidRPr="00507EEA" w14:paraId="6F1B2EAB" w14:textId="77777777" w:rsidTr="00F86609">
        <w:tc>
          <w:tcPr>
            <w:tcW w:w="1028" w:type="pct"/>
          </w:tcPr>
          <w:p w14:paraId="3E61DBC9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Darbo laikas </w:t>
            </w:r>
          </w:p>
        </w:tc>
        <w:tc>
          <w:tcPr>
            <w:tcW w:w="3972" w:type="pct"/>
            <w:gridSpan w:val="2"/>
          </w:tcPr>
          <w:p w14:paraId="4B397161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Visa darbo diena (8 val.);</w:t>
            </w:r>
          </w:p>
          <w:p w14:paraId="75BF7B63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Visa darbo diena (12 val.);</w:t>
            </w:r>
          </w:p>
          <w:p w14:paraId="4DED8D69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Ne visa darbo diena; </w:t>
            </w:r>
          </w:p>
          <w:p w14:paraId="2D56C625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vakarais;</w:t>
            </w:r>
          </w:p>
          <w:p w14:paraId="74FC3A7A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Darbas rytais; </w:t>
            </w:r>
          </w:p>
          <w:p w14:paraId="0B5C4DA3" w14:textId="77777777" w:rsidR="004C6009" w:rsidRPr="00507EEA" w:rsidRDefault="004C6009" w:rsidP="004C6009">
            <w:pPr>
              <w:pStyle w:val="Sraopastraip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savaitgaliais.</w:t>
            </w:r>
          </w:p>
        </w:tc>
      </w:tr>
      <w:tr w:rsidR="004C6009" w:rsidRPr="00507EEA" w14:paraId="03567DDE" w14:textId="77777777" w:rsidTr="00F86609">
        <w:tc>
          <w:tcPr>
            <w:tcW w:w="1028" w:type="pct"/>
          </w:tcPr>
          <w:p w14:paraId="00DA48C4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Darbo grafikas</w:t>
            </w:r>
          </w:p>
        </w:tc>
        <w:tc>
          <w:tcPr>
            <w:tcW w:w="3972" w:type="pct"/>
            <w:gridSpan w:val="2"/>
          </w:tcPr>
          <w:p w14:paraId="51263762" w14:textId="77777777" w:rsidR="004C6009" w:rsidRPr="00507EEA" w:rsidRDefault="004C6009" w:rsidP="004C6009">
            <w:pPr>
              <w:pStyle w:val="Sraopastraip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Įprasta darbo savaitė; </w:t>
            </w:r>
          </w:p>
          <w:p w14:paraId="42277C93" w14:textId="77777777" w:rsidR="004C6009" w:rsidRPr="00507EEA" w:rsidRDefault="004C6009" w:rsidP="004C6009">
            <w:pPr>
              <w:pStyle w:val="Sraopastraip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Darbas pamainomis; </w:t>
            </w:r>
          </w:p>
          <w:p w14:paraId="7FE2EDC3" w14:textId="77777777" w:rsidR="004C6009" w:rsidRPr="00507EEA" w:rsidRDefault="004C6009" w:rsidP="004C6009">
            <w:pPr>
              <w:pStyle w:val="Sraopastraip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Slenkantis graﬁkas;</w:t>
            </w:r>
          </w:p>
          <w:p w14:paraId="3FC8544A" w14:textId="77777777" w:rsidR="004C6009" w:rsidRPr="00507EEA" w:rsidRDefault="004C6009" w:rsidP="004C6009">
            <w:pPr>
              <w:pStyle w:val="Sraopastraip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naktimis.</w:t>
            </w:r>
          </w:p>
        </w:tc>
      </w:tr>
      <w:tr w:rsidR="004C6009" w:rsidRPr="00507EEA" w14:paraId="7B1B5CBF" w14:textId="77777777" w:rsidTr="00F86609">
        <w:tc>
          <w:tcPr>
            <w:tcW w:w="1028" w:type="pct"/>
          </w:tcPr>
          <w:p w14:paraId="28275F1A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Darbo aplinka</w:t>
            </w:r>
          </w:p>
        </w:tc>
        <w:tc>
          <w:tcPr>
            <w:tcW w:w="3972" w:type="pct"/>
            <w:gridSpan w:val="2"/>
          </w:tcPr>
          <w:p w14:paraId="09783DCB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Sėdimas darbas;</w:t>
            </w:r>
          </w:p>
          <w:p w14:paraId="64E743F3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Stovimas darbas;</w:t>
            </w:r>
          </w:p>
          <w:p w14:paraId="1726ABC1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Darbas aukštyje;</w:t>
            </w:r>
          </w:p>
          <w:p w14:paraId="4197C2DC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 xml:space="preserve">Darbas, reikalaujantis ﬁzinės ištvermės; </w:t>
            </w:r>
          </w:p>
          <w:p w14:paraId="761B5127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Triukšmas;</w:t>
            </w:r>
          </w:p>
          <w:p w14:paraId="11054034" w14:textId="77777777" w:rsidR="004C6009" w:rsidRPr="00507EEA" w:rsidRDefault="004C6009" w:rsidP="004C6009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Kita ______________________________________________________</w:t>
            </w:r>
          </w:p>
          <w:p w14:paraId="117CC843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09" w:rsidRPr="00507EEA" w14:paraId="4D757805" w14:textId="77777777" w:rsidTr="00F86609">
        <w:tc>
          <w:tcPr>
            <w:tcW w:w="1028" w:type="pct"/>
          </w:tcPr>
          <w:p w14:paraId="63C2043F" w14:textId="77777777" w:rsidR="004C6009" w:rsidRPr="00507EEA" w:rsidRDefault="004C6009" w:rsidP="00F86609">
            <w:pPr>
              <w:rPr>
                <w:rFonts w:ascii="Times New Roman" w:hAnsi="Times New Roman"/>
                <w:sz w:val="24"/>
                <w:szCs w:val="24"/>
              </w:rPr>
            </w:pPr>
            <w:r w:rsidRPr="00507EEA">
              <w:rPr>
                <w:rFonts w:ascii="Times New Roman" w:hAnsi="Times New Roman"/>
                <w:sz w:val="24"/>
                <w:szCs w:val="24"/>
              </w:rPr>
              <w:t>Pageidaujamas darbo užmokestis</w:t>
            </w:r>
          </w:p>
        </w:tc>
        <w:tc>
          <w:tcPr>
            <w:tcW w:w="3972" w:type="pct"/>
            <w:gridSpan w:val="2"/>
          </w:tcPr>
          <w:p w14:paraId="2529BE47" w14:textId="77777777" w:rsidR="004C6009" w:rsidRPr="00507EEA" w:rsidRDefault="004C6009" w:rsidP="00F86609">
            <w:pPr>
              <w:pStyle w:val="Sraopastraipa"/>
              <w:ind w:left="3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A2392" w14:textId="77777777" w:rsidR="004C6009" w:rsidRPr="00507EEA" w:rsidRDefault="004C6009" w:rsidP="004C6009">
      <w:pPr>
        <w:pStyle w:val="Sraopastraipa"/>
        <w:spacing w:line="276" w:lineRule="auto"/>
        <w:ind w:left="0"/>
        <w:jc w:val="both"/>
        <w:rPr>
          <w:b/>
          <w:szCs w:val="24"/>
        </w:rPr>
      </w:pPr>
    </w:p>
    <w:p w14:paraId="04836405" w14:textId="77777777" w:rsidR="004C6009" w:rsidRPr="00507EEA" w:rsidRDefault="004C6009" w:rsidP="004C6009">
      <w:pPr>
        <w:pStyle w:val="Sraopastraipa"/>
        <w:tabs>
          <w:tab w:val="left" w:pos="567"/>
        </w:tabs>
        <w:spacing w:line="276" w:lineRule="auto"/>
        <w:ind w:left="284"/>
        <w:jc w:val="both"/>
        <w:rPr>
          <w:bCs/>
          <w:szCs w:val="24"/>
        </w:rPr>
      </w:pPr>
    </w:p>
    <w:p w14:paraId="3FA0CE56" w14:textId="77777777" w:rsidR="004C6009" w:rsidRPr="00507EEA" w:rsidRDefault="004C6009" w:rsidP="004C6009">
      <w:pPr>
        <w:pStyle w:val="Sraopastraipa"/>
        <w:numPr>
          <w:ilvl w:val="0"/>
          <w:numId w:val="7"/>
        </w:numPr>
        <w:tabs>
          <w:tab w:val="left" w:pos="567"/>
        </w:tabs>
        <w:spacing w:line="276" w:lineRule="auto"/>
        <w:ind w:left="709" w:hanging="425"/>
        <w:jc w:val="both"/>
        <w:rPr>
          <w:b/>
          <w:szCs w:val="24"/>
        </w:rPr>
      </w:pPr>
      <w:r w:rsidRPr="00507EEA">
        <w:rPr>
          <w:b/>
          <w:szCs w:val="24"/>
        </w:rPr>
        <w:t>Turima informacija apie asmenį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56"/>
      </w:tblGrid>
      <w:tr w:rsidR="004C6009" w:rsidRPr="00507EEA" w14:paraId="2CDA2B20" w14:textId="77777777" w:rsidTr="00F86609">
        <w:tc>
          <w:tcPr>
            <w:tcW w:w="2977" w:type="dxa"/>
          </w:tcPr>
          <w:p w14:paraId="17188DC4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>Užimtumo tarnybos informacija apie:</w:t>
            </w:r>
          </w:p>
        </w:tc>
        <w:tc>
          <w:tcPr>
            <w:tcW w:w="6656" w:type="dxa"/>
          </w:tcPr>
          <w:p w14:paraId="2403477C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>Informacija</w:t>
            </w:r>
          </w:p>
        </w:tc>
      </w:tr>
      <w:tr w:rsidR="004C6009" w:rsidRPr="00507EEA" w14:paraId="0408FD18" w14:textId="77777777" w:rsidTr="00F86609">
        <w:tc>
          <w:tcPr>
            <w:tcW w:w="2977" w:type="dxa"/>
          </w:tcPr>
          <w:p w14:paraId="48B5449D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asmens darbo paiešką</w:t>
            </w:r>
          </w:p>
        </w:tc>
        <w:tc>
          <w:tcPr>
            <w:tcW w:w="6656" w:type="dxa"/>
          </w:tcPr>
          <w:p w14:paraId="6D161AA4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0A68AAE1" w14:textId="77777777" w:rsidTr="00F86609">
        <w:tc>
          <w:tcPr>
            <w:tcW w:w="2977" w:type="dxa"/>
          </w:tcPr>
          <w:p w14:paraId="67E22A67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teiktas paslaugas</w:t>
            </w:r>
          </w:p>
        </w:tc>
        <w:tc>
          <w:tcPr>
            <w:tcW w:w="6656" w:type="dxa"/>
          </w:tcPr>
          <w:p w14:paraId="6A81A375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494E49D7" w14:textId="77777777" w:rsidTr="00F86609">
        <w:tc>
          <w:tcPr>
            <w:tcW w:w="2977" w:type="dxa"/>
          </w:tcPr>
          <w:p w14:paraId="6C703860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teikiamas paslaugas</w:t>
            </w:r>
          </w:p>
        </w:tc>
        <w:tc>
          <w:tcPr>
            <w:tcW w:w="6656" w:type="dxa"/>
          </w:tcPr>
          <w:p w14:paraId="282FB562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7B9D762F" w14:textId="77777777" w:rsidTr="00F86609">
        <w:tc>
          <w:tcPr>
            <w:tcW w:w="2977" w:type="dxa"/>
          </w:tcPr>
          <w:p w14:paraId="5B73A3C2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taikytas priemones</w:t>
            </w:r>
          </w:p>
        </w:tc>
        <w:tc>
          <w:tcPr>
            <w:tcW w:w="6656" w:type="dxa"/>
          </w:tcPr>
          <w:p w14:paraId="7E5E1D78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5105FBEA" w14:textId="77777777" w:rsidTr="00F86609">
        <w:tc>
          <w:tcPr>
            <w:tcW w:w="2977" w:type="dxa"/>
          </w:tcPr>
          <w:p w14:paraId="62CBD0FF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taikomas priemonės</w:t>
            </w:r>
          </w:p>
        </w:tc>
        <w:tc>
          <w:tcPr>
            <w:tcW w:w="6656" w:type="dxa"/>
          </w:tcPr>
          <w:p w14:paraId="401DC471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0DE9396C" w14:textId="77777777" w:rsidTr="00F86609">
        <w:tc>
          <w:tcPr>
            <w:tcW w:w="2977" w:type="dxa"/>
          </w:tcPr>
          <w:p w14:paraId="6D9E2A2E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kita informacija</w:t>
            </w:r>
          </w:p>
        </w:tc>
        <w:tc>
          <w:tcPr>
            <w:tcW w:w="6656" w:type="dxa"/>
          </w:tcPr>
          <w:p w14:paraId="67C50F4F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45483881" w14:textId="77777777" w:rsidTr="00F86609">
        <w:tc>
          <w:tcPr>
            <w:tcW w:w="2977" w:type="dxa"/>
          </w:tcPr>
          <w:p w14:paraId="474C910B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Šilalės</w:t>
            </w: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 xml:space="preserve"> rajono savivaldybės administracijos informacija apie:</w:t>
            </w:r>
          </w:p>
        </w:tc>
        <w:tc>
          <w:tcPr>
            <w:tcW w:w="6656" w:type="dxa"/>
          </w:tcPr>
          <w:p w14:paraId="5F651E4C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>Informacija</w:t>
            </w:r>
          </w:p>
        </w:tc>
      </w:tr>
      <w:tr w:rsidR="004C6009" w:rsidRPr="00507EEA" w14:paraId="46D4CDF9" w14:textId="77777777" w:rsidTr="00F86609">
        <w:tc>
          <w:tcPr>
            <w:tcW w:w="2977" w:type="dxa"/>
          </w:tcPr>
          <w:p w14:paraId="7EAC801B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asmeniui teiktą/teikiamą piniginę socialinę paramą ir socialines paslaugas</w:t>
            </w:r>
          </w:p>
        </w:tc>
        <w:tc>
          <w:tcPr>
            <w:tcW w:w="6656" w:type="dxa"/>
          </w:tcPr>
          <w:p w14:paraId="3ABB8472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3BCA7A5C" w14:textId="77777777" w:rsidTr="00F86609">
        <w:tc>
          <w:tcPr>
            <w:tcW w:w="2977" w:type="dxa"/>
          </w:tcPr>
          <w:p w14:paraId="6CEEAB03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kita informacija</w:t>
            </w:r>
          </w:p>
        </w:tc>
        <w:tc>
          <w:tcPr>
            <w:tcW w:w="6656" w:type="dxa"/>
          </w:tcPr>
          <w:p w14:paraId="1B237EF7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644E2DEE" w14:textId="77777777" w:rsidTr="00F86609">
        <w:tc>
          <w:tcPr>
            <w:tcW w:w="2977" w:type="dxa"/>
          </w:tcPr>
          <w:p w14:paraId="61C4F0D7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>NVO informacija apie:</w:t>
            </w:r>
          </w:p>
        </w:tc>
        <w:tc>
          <w:tcPr>
            <w:tcW w:w="6656" w:type="dxa"/>
          </w:tcPr>
          <w:p w14:paraId="5B5844A4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/>
                <w:sz w:val="24"/>
                <w:szCs w:val="24"/>
              </w:rPr>
              <w:t>Informacija</w:t>
            </w:r>
          </w:p>
        </w:tc>
      </w:tr>
      <w:tr w:rsidR="004C6009" w:rsidRPr="00507EEA" w14:paraId="0BC8CC8E" w14:textId="77777777" w:rsidTr="00F86609">
        <w:tc>
          <w:tcPr>
            <w:tcW w:w="2977" w:type="dxa"/>
          </w:tcPr>
          <w:p w14:paraId="2644E1F3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>asmens dalyvavimas NVO vykdytuose projektus, skirtose socialinę atskirtį patiriantiems nedirbantiems asmenims</w:t>
            </w:r>
          </w:p>
        </w:tc>
        <w:tc>
          <w:tcPr>
            <w:tcW w:w="6656" w:type="dxa"/>
          </w:tcPr>
          <w:p w14:paraId="3B9CDCA0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6009" w:rsidRPr="00507EEA" w14:paraId="5DBB957D" w14:textId="77777777" w:rsidTr="00800BB7">
        <w:trPr>
          <w:trHeight w:val="557"/>
        </w:trPr>
        <w:tc>
          <w:tcPr>
            <w:tcW w:w="2977" w:type="dxa"/>
          </w:tcPr>
          <w:p w14:paraId="315C22AD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Kita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informacija</w:t>
            </w:r>
          </w:p>
        </w:tc>
        <w:tc>
          <w:tcPr>
            <w:tcW w:w="6656" w:type="dxa"/>
          </w:tcPr>
          <w:p w14:paraId="36AB1E71" w14:textId="77777777" w:rsidR="004C6009" w:rsidRPr="00507EEA" w:rsidRDefault="004C6009" w:rsidP="00F86609">
            <w:pPr>
              <w:pStyle w:val="Sraopastraipa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C8104C7" w14:textId="77777777" w:rsidR="004C6009" w:rsidRPr="00507EEA" w:rsidRDefault="004C6009" w:rsidP="004C6009">
      <w:pPr>
        <w:widowControl w:val="0"/>
        <w:tabs>
          <w:tab w:val="center" w:pos="4560"/>
          <w:tab w:val="center" w:pos="8037"/>
        </w:tabs>
        <w:jc w:val="both"/>
        <w:rPr>
          <w:szCs w:val="24"/>
        </w:rPr>
      </w:pPr>
    </w:p>
    <w:p w14:paraId="672CF8F4" w14:textId="77777777" w:rsidR="004C6009" w:rsidRDefault="004C6009" w:rsidP="004C6009">
      <w:pPr>
        <w:pStyle w:val="Sraopastraipa"/>
        <w:widowControl w:val="0"/>
        <w:numPr>
          <w:ilvl w:val="0"/>
          <w:numId w:val="7"/>
        </w:numPr>
        <w:ind w:left="709" w:hanging="425"/>
        <w:jc w:val="both"/>
        <w:rPr>
          <w:b/>
          <w:szCs w:val="24"/>
        </w:rPr>
      </w:pPr>
      <w:r w:rsidRPr="0012155B">
        <w:rPr>
          <w:b/>
          <w:szCs w:val="24"/>
        </w:rPr>
        <w:t>Kokios papildomos pagalbos prašo asmuo?</w:t>
      </w:r>
      <w:r>
        <w:rPr>
          <w:b/>
          <w:szCs w:val="24"/>
        </w:rPr>
        <w:t xml:space="preserve"> </w:t>
      </w:r>
    </w:p>
    <w:p w14:paraId="43579151" w14:textId="77777777" w:rsidR="004C6009" w:rsidRPr="0012155B" w:rsidRDefault="004C6009" w:rsidP="004C6009">
      <w:pPr>
        <w:widowControl w:val="0"/>
        <w:jc w:val="both"/>
        <w:rPr>
          <w:b/>
          <w:szCs w:val="24"/>
        </w:rPr>
      </w:pPr>
      <w:r w:rsidRPr="00507EEA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EAF23" w14:textId="77777777" w:rsidR="004C6009" w:rsidRPr="0012155B" w:rsidRDefault="004C6009" w:rsidP="004C6009">
      <w:pPr>
        <w:widowControl w:val="0"/>
        <w:tabs>
          <w:tab w:val="center" w:pos="426"/>
          <w:tab w:val="center" w:pos="8037"/>
        </w:tabs>
        <w:jc w:val="both"/>
        <w:rPr>
          <w:b/>
          <w:bCs/>
          <w:szCs w:val="24"/>
        </w:rPr>
      </w:pPr>
    </w:p>
    <w:p w14:paraId="5E419BF8" w14:textId="77777777" w:rsidR="004C6009" w:rsidRPr="00507EEA" w:rsidRDefault="004C6009" w:rsidP="004C6009">
      <w:pPr>
        <w:pStyle w:val="Sraopastraipa"/>
        <w:widowControl w:val="0"/>
        <w:numPr>
          <w:ilvl w:val="0"/>
          <w:numId w:val="7"/>
        </w:numPr>
        <w:tabs>
          <w:tab w:val="center" w:pos="426"/>
          <w:tab w:val="center" w:pos="8037"/>
        </w:tabs>
        <w:ind w:left="709" w:hanging="425"/>
        <w:jc w:val="both"/>
        <w:rPr>
          <w:b/>
          <w:bCs/>
          <w:szCs w:val="24"/>
        </w:rPr>
      </w:pPr>
      <w:r w:rsidRPr="00507EEA">
        <w:rPr>
          <w:b/>
          <w:bCs/>
          <w:szCs w:val="24"/>
        </w:rPr>
        <w:t>Atvejo vadybininko išvada</w:t>
      </w:r>
    </w:p>
    <w:p w14:paraId="16095329" w14:textId="77777777" w:rsidR="004C6009" w:rsidRPr="00507EEA" w:rsidRDefault="004C6009" w:rsidP="004C6009">
      <w:pPr>
        <w:widowControl w:val="0"/>
        <w:tabs>
          <w:tab w:val="center" w:pos="4560"/>
          <w:tab w:val="center" w:pos="8037"/>
        </w:tabs>
        <w:spacing w:line="276" w:lineRule="auto"/>
        <w:jc w:val="both"/>
        <w:rPr>
          <w:szCs w:val="24"/>
        </w:rPr>
      </w:pPr>
      <w:r w:rsidRPr="00507EEA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80C1B" w14:textId="77777777" w:rsidR="004C6009" w:rsidRPr="00507EEA" w:rsidRDefault="004C6009" w:rsidP="004C6009">
      <w:pPr>
        <w:widowControl w:val="0"/>
        <w:tabs>
          <w:tab w:val="center" w:pos="4560"/>
          <w:tab w:val="center" w:pos="8037"/>
        </w:tabs>
        <w:spacing w:line="276" w:lineRule="auto"/>
        <w:jc w:val="both"/>
        <w:rPr>
          <w:szCs w:val="24"/>
        </w:rPr>
      </w:pPr>
    </w:p>
    <w:p w14:paraId="5B855B32" w14:textId="77777777" w:rsidR="004C6009" w:rsidRPr="003F39A5" w:rsidRDefault="004C6009" w:rsidP="004C6009">
      <w:pPr>
        <w:widowControl w:val="0"/>
        <w:tabs>
          <w:tab w:val="center" w:pos="4560"/>
          <w:tab w:val="center" w:pos="8037"/>
        </w:tabs>
        <w:jc w:val="both"/>
      </w:pPr>
      <w:r>
        <w:t>A</w:t>
      </w:r>
      <w:r w:rsidRPr="003F39A5">
        <w:t>tvejo vadybininkas</w:t>
      </w:r>
      <w:r w:rsidRPr="003F39A5">
        <w:tab/>
        <w:t xml:space="preserve">  </w:t>
      </w:r>
      <w:r>
        <w:t xml:space="preserve">           </w:t>
      </w:r>
      <w:r w:rsidRPr="003F39A5">
        <w:t xml:space="preserve"> __________________</w:t>
      </w:r>
      <w:r w:rsidRPr="003F39A5">
        <w:tab/>
        <w:t xml:space="preserve">   _____________________</w:t>
      </w:r>
    </w:p>
    <w:p w14:paraId="260882E1" w14:textId="77777777" w:rsidR="004C6009" w:rsidRPr="00B51820" w:rsidRDefault="004C6009" w:rsidP="004C6009">
      <w:pPr>
        <w:widowControl w:val="0"/>
        <w:tabs>
          <w:tab w:val="left" w:pos="3933"/>
          <w:tab w:val="center" w:pos="8151"/>
        </w:tabs>
        <w:ind w:firstLine="3933"/>
        <w:jc w:val="both"/>
        <w:rPr>
          <w:sz w:val="20"/>
        </w:rPr>
      </w:pPr>
      <w:r w:rsidRPr="003F39A5">
        <w:rPr>
          <w:sz w:val="20"/>
        </w:rPr>
        <w:t xml:space="preserve">              (parašas)</w:t>
      </w:r>
      <w:r w:rsidRPr="003F39A5">
        <w:rPr>
          <w:sz w:val="20"/>
        </w:rPr>
        <w:tab/>
        <w:t>(vardas ir pavardė)</w:t>
      </w:r>
    </w:p>
    <w:p w14:paraId="5408EB5B" w14:textId="77777777" w:rsidR="0096443C" w:rsidRDefault="0096443C"/>
    <w:sectPr w:rsidR="0096443C" w:rsidSect="004C6009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334B" w14:textId="77777777" w:rsidR="009E5C32" w:rsidRDefault="009E5C32" w:rsidP="004C6009">
      <w:r>
        <w:separator/>
      </w:r>
    </w:p>
  </w:endnote>
  <w:endnote w:type="continuationSeparator" w:id="0">
    <w:p w14:paraId="4166D68C" w14:textId="77777777" w:rsidR="009E5C32" w:rsidRDefault="009E5C32" w:rsidP="004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F99C8" w14:textId="77777777" w:rsidR="009E5C32" w:rsidRDefault="009E5C32" w:rsidP="004C6009">
      <w:r>
        <w:separator/>
      </w:r>
    </w:p>
  </w:footnote>
  <w:footnote w:type="continuationSeparator" w:id="0">
    <w:p w14:paraId="569B45BB" w14:textId="77777777" w:rsidR="009E5C32" w:rsidRDefault="009E5C32" w:rsidP="004C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040546"/>
      <w:docPartObj>
        <w:docPartGallery w:val="Page Numbers (Top of Page)"/>
        <w:docPartUnique/>
      </w:docPartObj>
    </w:sdtPr>
    <w:sdtEndPr/>
    <w:sdtContent>
      <w:p w14:paraId="6B075468" w14:textId="74E564D7" w:rsidR="004C6009" w:rsidRDefault="004C600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0A">
          <w:rPr>
            <w:noProof/>
          </w:rPr>
          <w:t>6</w:t>
        </w:r>
        <w:r>
          <w:fldChar w:fldCharType="end"/>
        </w:r>
      </w:p>
    </w:sdtContent>
  </w:sdt>
  <w:p w14:paraId="171ACE0C" w14:textId="77777777" w:rsidR="004C6009" w:rsidRDefault="004C600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EC1"/>
    <w:multiLevelType w:val="hybridMultilevel"/>
    <w:tmpl w:val="6F7A0F7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6A"/>
    <w:multiLevelType w:val="hybridMultilevel"/>
    <w:tmpl w:val="C12070EA"/>
    <w:lvl w:ilvl="0" w:tplc="042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7D4202"/>
    <w:multiLevelType w:val="hybridMultilevel"/>
    <w:tmpl w:val="C5A0003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7CF3"/>
    <w:multiLevelType w:val="hybridMultilevel"/>
    <w:tmpl w:val="DCA43B4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1FE"/>
    <w:multiLevelType w:val="hybridMultilevel"/>
    <w:tmpl w:val="BC382C6A"/>
    <w:lvl w:ilvl="0" w:tplc="04270003">
      <w:start w:val="1"/>
      <w:numFmt w:val="bullet"/>
      <w:lvlText w:val="o"/>
      <w:lvlJc w:val="left"/>
      <w:pPr>
        <w:ind w:left="1286" w:hanging="435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5FDA"/>
    <w:multiLevelType w:val="multilevel"/>
    <w:tmpl w:val="249CF4A4"/>
    <w:lvl w:ilvl="0">
      <w:start w:val="13"/>
      <w:numFmt w:val="decimal"/>
      <w:lvlText w:val="%1)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6" w15:restartNumberingAfterBreak="0">
    <w:nsid w:val="1FB92B92"/>
    <w:multiLevelType w:val="hybridMultilevel"/>
    <w:tmpl w:val="99F2575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75B"/>
    <w:multiLevelType w:val="hybridMultilevel"/>
    <w:tmpl w:val="36D4B54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5123E"/>
    <w:multiLevelType w:val="hybridMultilevel"/>
    <w:tmpl w:val="DDC0958C"/>
    <w:lvl w:ilvl="0" w:tplc="04270003">
      <w:start w:val="1"/>
      <w:numFmt w:val="bullet"/>
      <w:lvlText w:val="o"/>
      <w:lvlJc w:val="left"/>
      <w:pPr>
        <w:ind w:left="0" w:firstLine="567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5025A"/>
    <w:multiLevelType w:val="hybridMultilevel"/>
    <w:tmpl w:val="D122AE0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605B8"/>
    <w:multiLevelType w:val="hybridMultilevel"/>
    <w:tmpl w:val="BD80725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253A"/>
    <w:multiLevelType w:val="hybridMultilevel"/>
    <w:tmpl w:val="D8BC670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82F54"/>
    <w:multiLevelType w:val="hybridMultilevel"/>
    <w:tmpl w:val="A65EDD0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76D84"/>
    <w:multiLevelType w:val="hybridMultilevel"/>
    <w:tmpl w:val="9022050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B0C"/>
    <w:multiLevelType w:val="hybridMultilevel"/>
    <w:tmpl w:val="89D67C3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742F"/>
    <w:multiLevelType w:val="hybridMultilevel"/>
    <w:tmpl w:val="98BCE786"/>
    <w:lvl w:ilvl="0" w:tplc="5EA08C1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3B72E872">
      <w:numFmt w:val="bullet"/>
      <w:lvlText w:val=""/>
      <w:lvlJc w:val="left"/>
      <w:pPr>
        <w:ind w:left="1647" w:hanging="360"/>
      </w:pPr>
      <w:rPr>
        <w:rFonts w:ascii="Symbol" w:eastAsia="Times New Roman" w:hAnsi="Symbol" w:cs="Courier New" w:hint="default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FF7668"/>
    <w:multiLevelType w:val="hybridMultilevel"/>
    <w:tmpl w:val="8F7C2E2E"/>
    <w:lvl w:ilvl="0" w:tplc="04270003">
      <w:start w:val="1"/>
      <w:numFmt w:val="bullet"/>
      <w:lvlText w:val="o"/>
      <w:lvlJc w:val="left"/>
      <w:pPr>
        <w:ind w:left="-141" w:firstLine="567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7" w15:restartNumberingAfterBreak="0">
    <w:nsid w:val="77C8046D"/>
    <w:multiLevelType w:val="hybridMultilevel"/>
    <w:tmpl w:val="E35A946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76213"/>
    <w:multiLevelType w:val="hybridMultilevel"/>
    <w:tmpl w:val="EB66325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2E2F"/>
    <w:multiLevelType w:val="hybridMultilevel"/>
    <w:tmpl w:val="F4EEE01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84450"/>
    <w:multiLevelType w:val="hybridMultilevel"/>
    <w:tmpl w:val="8AF2D426"/>
    <w:lvl w:ilvl="0" w:tplc="04270003">
      <w:start w:val="1"/>
      <w:numFmt w:val="bullet"/>
      <w:lvlText w:val="o"/>
      <w:lvlJc w:val="left"/>
      <w:pPr>
        <w:ind w:left="0" w:firstLine="567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  <w:num w:numId="17">
    <w:abstractNumId w:val="6"/>
  </w:num>
  <w:num w:numId="18">
    <w:abstractNumId w:val="2"/>
  </w:num>
  <w:num w:numId="19">
    <w:abstractNumId w:val="17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DA"/>
    <w:rsid w:val="00087BDE"/>
    <w:rsid w:val="0009625A"/>
    <w:rsid w:val="00160DC4"/>
    <w:rsid w:val="002642BB"/>
    <w:rsid w:val="0029230A"/>
    <w:rsid w:val="003829E0"/>
    <w:rsid w:val="003846DA"/>
    <w:rsid w:val="00432847"/>
    <w:rsid w:val="004C6009"/>
    <w:rsid w:val="006210E4"/>
    <w:rsid w:val="00800BB7"/>
    <w:rsid w:val="0096443C"/>
    <w:rsid w:val="009E5C32"/>
    <w:rsid w:val="00E96466"/>
    <w:rsid w:val="00EC7AAF"/>
    <w:rsid w:val="00EF4248"/>
    <w:rsid w:val="00E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393"/>
  <w15:chartTrackingRefBased/>
  <w15:docId w15:val="{707132B1-86EA-4975-83A0-CA45FE3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6009"/>
    <w:rPr>
      <w:rFonts w:eastAsia="Times New Roman" w:cs="Times New Roman"/>
      <w:color w:val="000000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4C6009"/>
    <w:pPr>
      <w:keepNext/>
      <w:jc w:val="center"/>
      <w:outlineLvl w:val="0"/>
    </w:pPr>
    <w:rPr>
      <w:b/>
      <w:bCs/>
      <w:noProof/>
      <w:lang w:val="en-US" w:eastAsia="x-none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4C6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C6009"/>
    <w:rPr>
      <w:rFonts w:eastAsia="Times New Roman" w:cs="Times New Roman"/>
      <w:b/>
      <w:bCs/>
      <w:noProof/>
      <w:color w:val="000000"/>
      <w:kern w:val="0"/>
      <w:szCs w:val="20"/>
      <w:lang w:val="en-US" w:eastAsia="x-none"/>
      <w14:ligatures w14:val="none"/>
    </w:rPr>
  </w:style>
  <w:style w:type="character" w:customStyle="1" w:styleId="Antrat2Diagrama">
    <w:name w:val="Antraštė 2 Diagrama"/>
    <w:basedOn w:val="Numatytasispastraiposriftas"/>
    <w:link w:val="Antrat2"/>
    <w:rsid w:val="004C600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4C600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C6009"/>
    <w:rPr>
      <w:rFonts w:ascii="Calibri" w:eastAsia="Calibri" w:hAnsi="Calibri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4C6009"/>
    <w:rPr>
      <w:rFonts w:ascii="Calibri" w:eastAsia="Calibri" w:hAnsi="Calibri" w:cs="Times New Roman"/>
      <w:kern w:val="0"/>
      <w:sz w:val="22"/>
      <w14:ligatures w14:val="none"/>
    </w:rPr>
  </w:style>
  <w:style w:type="paragraph" w:styleId="Pagrindinistekstas3">
    <w:name w:val="Body Text 3"/>
    <w:basedOn w:val="prastasis"/>
    <w:link w:val="Pagrindinistekstas3Diagrama"/>
    <w:semiHidden/>
    <w:rsid w:val="004C6009"/>
    <w:pPr>
      <w:spacing w:line="320" w:lineRule="atLeast"/>
    </w:pPr>
    <w:rPr>
      <w:b/>
      <w:bCs/>
      <w:color w:val="auto"/>
      <w:szCs w:val="24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4C6009"/>
    <w:rPr>
      <w:rFonts w:eastAsia="Times New Roman" w:cs="Times New Roman"/>
      <w:b/>
      <w:bCs/>
      <w:kern w:val="0"/>
      <w:szCs w:val="24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4C600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6009"/>
    <w:rPr>
      <w:rFonts w:eastAsia="Times New Roman" w:cs="Times New Roman"/>
      <w:color w:val="000000"/>
      <w:kern w:val="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4C600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6009"/>
    <w:rPr>
      <w:rFonts w:eastAsia="Times New Roman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5046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2025-08-13T09:49:00Z</dcterms:created>
  <dcterms:modified xsi:type="dcterms:W3CDTF">2025-08-13T09:49:00Z</dcterms:modified>
</cp:coreProperties>
</file>