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0540D" w14:textId="77777777" w:rsidR="00F454B1" w:rsidRDefault="00F454B1" w:rsidP="00CA1B32">
      <w:pPr>
        <w:jc w:val="center"/>
        <w:rPr>
          <w:b/>
          <w:bCs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454B1" w14:paraId="1830D285" w14:textId="77777777" w:rsidTr="00F454B1">
        <w:tc>
          <w:tcPr>
            <w:tcW w:w="4814" w:type="dxa"/>
          </w:tcPr>
          <w:p w14:paraId="55135243" w14:textId="77777777" w:rsidR="00F454B1" w:rsidRDefault="00F454B1" w:rsidP="00CA1B32">
            <w:pPr>
              <w:jc w:val="center"/>
              <w:rPr>
                <w:b/>
                <w:bCs/>
              </w:rPr>
            </w:pPr>
          </w:p>
        </w:tc>
        <w:tc>
          <w:tcPr>
            <w:tcW w:w="4814" w:type="dxa"/>
          </w:tcPr>
          <w:p w14:paraId="08303B0E" w14:textId="3BFABC8C" w:rsidR="00F454B1" w:rsidRPr="00F454B1" w:rsidRDefault="00F454B1" w:rsidP="00F454B1">
            <w:pPr>
              <w:rPr>
                <w:bCs/>
              </w:rPr>
            </w:pPr>
            <w:r w:rsidRPr="00F454B1">
              <w:rPr>
                <w:bCs/>
              </w:rPr>
              <w:t>PATVIRTINTA</w:t>
            </w:r>
          </w:p>
          <w:p w14:paraId="1362ACDA" w14:textId="77777777" w:rsidR="0090699F" w:rsidRDefault="00F454B1" w:rsidP="00F454B1">
            <w:pPr>
              <w:rPr>
                <w:bCs/>
              </w:rPr>
            </w:pPr>
            <w:r w:rsidRPr="00F454B1">
              <w:rPr>
                <w:bCs/>
              </w:rPr>
              <w:t>Šilalės rajono savivaldybės administracijos direk</w:t>
            </w:r>
            <w:r>
              <w:rPr>
                <w:bCs/>
              </w:rPr>
              <w:t xml:space="preserve">toriaus 2025 m. sausio </w:t>
            </w:r>
            <w:r w:rsidR="0090699F">
              <w:rPr>
                <w:bCs/>
              </w:rPr>
              <w:t>9</w:t>
            </w:r>
            <w:r>
              <w:rPr>
                <w:bCs/>
              </w:rPr>
              <w:t xml:space="preserve"> d. įsakymu </w:t>
            </w:r>
          </w:p>
          <w:p w14:paraId="6147BD2A" w14:textId="044C3ED9" w:rsidR="00F454B1" w:rsidRDefault="00F454B1" w:rsidP="00F454B1">
            <w:pPr>
              <w:rPr>
                <w:b/>
                <w:bCs/>
              </w:rPr>
            </w:pPr>
            <w:r>
              <w:rPr>
                <w:bCs/>
              </w:rPr>
              <w:t>Nr.</w:t>
            </w:r>
            <w:r w:rsidR="0090699F">
              <w:rPr>
                <w:bCs/>
              </w:rPr>
              <w:t xml:space="preserve"> DĮV-13</w:t>
            </w:r>
          </w:p>
        </w:tc>
      </w:tr>
    </w:tbl>
    <w:p w14:paraId="21322626" w14:textId="77777777" w:rsidR="00F454B1" w:rsidRDefault="00F454B1" w:rsidP="00CA1B32">
      <w:pPr>
        <w:jc w:val="center"/>
        <w:rPr>
          <w:b/>
          <w:bCs/>
        </w:rPr>
      </w:pPr>
    </w:p>
    <w:p w14:paraId="7871795A" w14:textId="34F85301" w:rsidR="00CA1B32" w:rsidRDefault="005C6DA8" w:rsidP="00CA1B32">
      <w:pPr>
        <w:jc w:val="center"/>
        <w:rPr>
          <w:b/>
          <w:bCs/>
        </w:rPr>
      </w:pPr>
      <w:r>
        <w:rPr>
          <w:b/>
          <w:bCs/>
        </w:rPr>
        <w:t>2025–2027</w:t>
      </w:r>
      <w:r w:rsidRPr="00A67215">
        <w:rPr>
          <w:b/>
          <w:bCs/>
        </w:rPr>
        <w:t xml:space="preserve"> M. PLANUOJAMŲ </w:t>
      </w:r>
      <w:r w:rsidR="00CA1B32" w:rsidRPr="00A67215">
        <w:rPr>
          <w:b/>
          <w:bCs/>
        </w:rPr>
        <w:t xml:space="preserve">VALSTYBĖS BIUDŽETO LĖŠOMIS FINANSUOJAMŲ MELIORACIJOS STATINIŲ </w:t>
      </w:r>
      <w:r w:rsidR="00CA1B32">
        <w:rPr>
          <w:b/>
          <w:bCs/>
        </w:rPr>
        <w:t>REMONTO IR (</w:t>
      </w:r>
      <w:r w:rsidR="00CA1B32" w:rsidRPr="00A67215">
        <w:rPr>
          <w:b/>
          <w:bCs/>
        </w:rPr>
        <w:t>AR</w:t>
      </w:r>
      <w:r w:rsidR="00CA1B32">
        <w:rPr>
          <w:b/>
          <w:bCs/>
        </w:rPr>
        <w:t>)</w:t>
      </w:r>
      <w:r w:rsidR="00CA1B32" w:rsidRPr="00A67215">
        <w:rPr>
          <w:b/>
          <w:bCs/>
        </w:rPr>
        <w:t xml:space="preserve"> PRIEŽIŪROS</w:t>
      </w:r>
      <w:r w:rsidR="00CA1B32" w:rsidRPr="00A67215">
        <w:t xml:space="preserve"> </w:t>
      </w:r>
      <w:r w:rsidR="00CA1B32" w:rsidRPr="00A67215">
        <w:rPr>
          <w:b/>
          <w:bCs/>
        </w:rPr>
        <w:t>DARBŲ</w:t>
      </w:r>
      <w:r w:rsidR="00E21292">
        <w:rPr>
          <w:b/>
          <w:bCs/>
        </w:rPr>
        <w:t xml:space="preserve"> IR</w:t>
      </w:r>
      <w:r w:rsidR="00CA1B32" w:rsidRPr="00A67215">
        <w:rPr>
          <w:b/>
          <w:bCs/>
        </w:rPr>
        <w:t xml:space="preserve"> </w:t>
      </w:r>
      <w:r w:rsidR="00E21292">
        <w:rPr>
          <w:b/>
          <w:bCs/>
        </w:rPr>
        <w:t>SAVIVALDYBĖS</w:t>
      </w:r>
      <w:r w:rsidR="00E21292" w:rsidRPr="00A67215">
        <w:rPr>
          <w:b/>
          <w:bCs/>
        </w:rPr>
        <w:t xml:space="preserve"> BIUDŽETO LĖŠOMIS FINANSUOJAMŲ MELIORACIJOS STATINIŲ </w:t>
      </w:r>
      <w:r w:rsidR="00E21292">
        <w:rPr>
          <w:b/>
          <w:bCs/>
        </w:rPr>
        <w:t xml:space="preserve">AVARINIO REMONTO IR </w:t>
      </w:r>
      <w:r w:rsidR="00E21292" w:rsidRPr="00A67215">
        <w:rPr>
          <w:b/>
          <w:bCs/>
        </w:rPr>
        <w:t>PRIEŽIŪROS</w:t>
      </w:r>
      <w:r w:rsidR="00E21292" w:rsidRPr="00A67215">
        <w:t xml:space="preserve"> </w:t>
      </w:r>
      <w:r w:rsidR="00E21292" w:rsidRPr="00A67215">
        <w:rPr>
          <w:b/>
          <w:bCs/>
        </w:rPr>
        <w:t xml:space="preserve">DARBŲ </w:t>
      </w:r>
      <w:r w:rsidR="00CA1B32" w:rsidRPr="00A67215">
        <w:rPr>
          <w:b/>
          <w:bCs/>
        </w:rPr>
        <w:t>SĄRAŠAS</w:t>
      </w:r>
    </w:p>
    <w:p w14:paraId="657EC11D" w14:textId="77777777" w:rsidR="00CE1D02" w:rsidRDefault="00CE1D02" w:rsidP="00CA1B32">
      <w:pPr>
        <w:jc w:val="center"/>
        <w:rPr>
          <w:b/>
          <w:bCs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985"/>
        <w:gridCol w:w="992"/>
        <w:gridCol w:w="992"/>
        <w:gridCol w:w="1134"/>
        <w:gridCol w:w="1418"/>
        <w:gridCol w:w="1134"/>
      </w:tblGrid>
      <w:tr w:rsidR="00CA1B32" w14:paraId="0FD87398" w14:textId="77777777" w:rsidTr="00633BC4">
        <w:trPr>
          <w:trHeight w:val="20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3C5D69" w14:textId="24306228" w:rsidR="00CA1B32" w:rsidRDefault="00CA1B32" w:rsidP="001B08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202</w:t>
            </w:r>
            <w:r w:rsidR="00387250">
              <w:rPr>
                <w:rFonts w:eastAsia="Calibri"/>
                <w:b/>
                <w:bCs/>
              </w:rPr>
              <w:t>5</w:t>
            </w:r>
            <w:r w:rsidRPr="005E1845">
              <w:rPr>
                <w:rFonts w:eastAsia="Calibri"/>
                <w:b/>
                <w:bCs/>
              </w:rPr>
              <w:t xml:space="preserve"> metai</w:t>
            </w:r>
            <w:r w:rsidR="00573DD6">
              <w:rPr>
                <w:rFonts w:eastAsia="Calibri"/>
                <w:b/>
                <w:bCs/>
              </w:rPr>
              <w:t xml:space="preserve"> (Valstybės lėšomis)</w:t>
            </w:r>
          </w:p>
        </w:tc>
      </w:tr>
      <w:tr w:rsidR="00CA1B32" w14:paraId="4484AC68" w14:textId="77777777" w:rsidTr="00633BC4">
        <w:trPr>
          <w:trHeight w:val="27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737CD" w14:textId="77777777" w:rsidR="00CA1B32" w:rsidRPr="005E1845" w:rsidRDefault="00CA1B32" w:rsidP="001B0834">
            <w:pPr>
              <w:jc w:val="center"/>
              <w:rPr>
                <w:rFonts w:eastAsia="Calibri"/>
                <w:b/>
                <w:bCs/>
              </w:rPr>
            </w:pPr>
            <w:r w:rsidRPr="005E1845">
              <w:rPr>
                <w:rFonts w:eastAsia="Calibri"/>
                <w:b/>
                <w:bCs/>
              </w:rPr>
              <w:t>Remonto darbai</w:t>
            </w:r>
          </w:p>
        </w:tc>
      </w:tr>
      <w:tr w:rsidR="00CA1B32" w14:paraId="30744D72" w14:textId="77777777" w:rsidTr="00B7122B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6F237" w14:textId="77777777" w:rsidR="00CA1B32" w:rsidRPr="00D47A7C" w:rsidRDefault="00CA1B32" w:rsidP="001B0834">
            <w:pPr>
              <w:jc w:val="both"/>
              <w:rPr>
                <w:rFonts w:eastAsia="Calibri"/>
                <w:sz w:val="23"/>
                <w:szCs w:val="23"/>
              </w:rPr>
            </w:pPr>
            <w:bookmarkStart w:id="0" w:name="_Hlk55463384"/>
            <w:r w:rsidRPr="00D47A7C">
              <w:rPr>
                <w:rFonts w:eastAsia="Calibri"/>
                <w:sz w:val="23"/>
                <w:szCs w:val="23"/>
              </w:rPr>
              <w:t>Eil. Nr.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D01FE" w14:textId="5C573D3A" w:rsidR="00CA1B32" w:rsidRDefault="00CA1B32" w:rsidP="001B0834">
            <w:pPr>
              <w:jc w:val="both"/>
              <w:rPr>
                <w:rFonts w:eastAsia="Calibri"/>
                <w:sz w:val="23"/>
                <w:szCs w:val="23"/>
              </w:rPr>
            </w:pPr>
            <w:r w:rsidRPr="00D47A7C">
              <w:rPr>
                <w:rFonts w:eastAsia="Calibri"/>
                <w:sz w:val="23"/>
                <w:szCs w:val="23"/>
              </w:rPr>
              <w:t>Kadastro vietovė</w:t>
            </w:r>
          </w:p>
          <w:p w14:paraId="4116F90E" w14:textId="28738CDC" w:rsidR="004F1639" w:rsidRPr="00D47A7C" w:rsidRDefault="004F1639" w:rsidP="001B0834">
            <w:pPr>
              <w:jc w:val="both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D5618" w14:textId="77777777" w:rsidR="00CA1B32" w:rsidRPr="00D47A7C" w:rsidRDefault="00CA1B32" w:rsidP="001B0834">
            <w:pPr>
              <w:jc w:val="both"/>
              <w:rPr>
                <w:rFonts w:eastAsia="Calibri"/>
                <w:sz w:val="23"/>
                <w:szCs w:val="23"/>
              </w:rPr>
            </w:pPr>
            <w:r w:rsidRPr="00D47A7C">
              <w:rPr>
                <w:rFonts w:eastAsia="Calibri"/>
                <w:sz w:val="23"/>
                <w:szCs w:val="23"/>
              </w:rPr>
              <w:t xml:space="preserve">Melioracijos statinių pavadinimas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9F8C" w14:textId="77777777" w:rsidR="00CA1B32" w:rsidRPr="00D47A7C" w:rsidRDefault="00CA1B32" w:rsidP="001B0834">
            <w:pPr>
              <w:jc w:val="center"/>
              <w:rPr>
                <w:rFonts w:eastAsia="Calibri"/>
                <w:sz w:val="23"/>
                <w:szCs w:val="23"/>
              </w:rPr>
            </w:pPr>
            <w:r w:rsidRPr="00D47A7C">
              <w:rPr>
                <w:rFonts w:eastAsia="Calibri"/>
                <w:sz w:val="23"/>
                <w:szCs w:val="23"/>
              </w:rPr>
              <w:t>Preliminarūs kiekiai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1ACFA" w14:textId="77777777" w:rsidR="00CA1B32" w:rsidRPr="00D47A7C" w:rsidRDefault="00CA1B32" w:rsidP="001B0834">
            <w:pPr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Preliminaru</w:t>
            </w:r>
            <w:r w:rsidRPr="00D47A7C">
              <w:rPr>
                <w:rFonts w:eastAsia="Calibri"/>
                <w:sz w:val="23"/>
                <w:szCs w:val="23"/>
              </w:rPr>
              <w:t>s lėšų por</w:t>
            </w:r>
            <w:r>
              <w:rPr>
                <w:rFonts w:eastAsia="Calibri"/>
                <w:sz w:val="23"/>
                <w:szCs w:val="23"/>
              </w:rPr>
              <w:t>eikis</w:t>
            </w:r>
          </w:p>
          <w:p w14:paraId="5195DB0B" w14:textId="77777777" w:rsidR="00CA1B32" w:rsidRPr="00D47A7C" w:rsidRDefault="00CA1B32" w:rsidP="001B0834">
            <w:pPr>
              <w:jc w:val="both"/>
              <w:rPr>
                <w:rFonts w:eastAsia="Calibri"/>
                <w:sz w:val="23"/>
                <w:szCs w:val="23"/>
              </w:rPr>
            </w:pPr>
            <w:r w:rsidRPr="00D47A7C">
              <w:rPr>
                <w:rFonts w:eastAsia="Calibri"/>
                <w:sz w:val="23"/>
                <w:szCs w:val="23"/>
              </w:rPr>
              <w:t>tūkst. Eur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1284F" w14:textId="77777777" w:rsidR="00CA1B32" w:rsidRPr="00D47A7C" w:rsidRDefault="00CA1B32" w:rsidP="001B0834">
            <w:pPr>
              <w:jc w:val="both"/>
              <w:rPr>
                <w:rFonts w:eastAsia="Calibri"/>
                <w:sz w:val="23"/>
                <w:szCs w:val="23"/>
              </w:rPr>
            </w:pPr>
            <w:r w:rsidRPr="00D47A7C">
              <w:rPr>
                <w:rFonts w:eastAsia="Calibri"/>
                <w:sz w:val="23"/>
                <w:szCs w:val="23"/>
              </w:rPr>
              <w:t>Pastabos</w:t>
            </w:r>
          </w:p>
        </w:tc>
      </w:tr>
      <w:tr w:rsidR="00B7122B" w14:paraId="25EA7D12" w14:textId="77777777" w:rsidTr="00B7122B">
        <w:trPr>
          <w:trHeight w:val="84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D3DF" w14:textId="77777777" w:rsidR="00CA1B32" w:rsidRDefault="00CA1B32" w:rsidP="001B0834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FA76" w14:textId="77777777" w:rsidR="00CA1B32" w:rsidRDefault="00CA1B32" w:rsidP="001B0834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62CD" w14:textId="77777777" w:rsidR="00CA1B32" w:rsidRDefault="00CA1B32" w:rsidP="001B0834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A55F" w14:textId="77777777" w:rsidR="00633BC4" w:rsidRDefault="00CA1B32" w:rsidP="001B0834">
            <w:pPr>
              <w:jc w:val="center"/>
              <w:rPr>
                <w:rFonts w:eastAsia="Calibri"/>
                <w:sz w:val="22"/>
                <w:szCs w:val="22"/>
              </w:rPr>
            </w:pPr>
            <w:r w:rsidRPr="00D47A7C">
              <w:rPr>
                <w:rFonts w:eastAsia="Calibri"/>
                <w:sz w:val="22"/>
                <w:szCs w:val="22"/>
              </w:rPr>
              <w:t>Griovio ilgis,</w:t>
            </w:r>
          </w:p>
          <w:p w14:paraId="781F1575" w14:textId="01C8B98A" w:rsidR="00CA1B32" w:rsidRPr="00D47A7C" w:rsidRDefault="00CA1B32" w:rsidP="001B0834">
            <w:pPr>
              <w:jc w:val="center"/>
              <w:rPr>
                <w:rFonts w:eastAsia="Calibri"/>
                <w:sz w:val="22"/>
                <w:szCs w:val="22"/>
              </w:rPr>
            </w:pPr>
            <w:r w:rsidRPr="00D47A7C">
              <w:rPr>
                <w:rFonts w:eastAsia="Calibri"/>
                <w:sz w:val="22"/>
                <w:szCs w:val="22"/>
              </w:rPr>
              <w:t xml:space="preserve"> km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122D" w14:textId="77777777" w:rsidR="00CA1B32" w:rsidRPr="00D47A7C" w:rsidRDefault="00CA1B32" w:rsidP="001B0834">
            <w:pPr>
              <w:jc w:val="center"/>
              <w:rPr>
                <w:rFonts w:eastAsia="Calibri"/>
                <w:sz w:val="22"/>
                <w:szCs w:val="22"/>
              </w:rPr>
            </w:pPr>
            <w:r w:rsidRPr="00D47A7C">
              <w:rPr>
                <w:rFonts w:eastAsia="Calibri"/>
                <w:sz w:val="22"/>
                <w:szCs w:val="22"/>
              </w:rPr>
              <w:t>Drenažo žiotys, vnt.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3F1B" w14:textId="77777777" w:rsidR="00CA1B32" w:rsidRPr="00D47A7C" w:rsidRDefault="00CA1B32" w:rsidP="001B0834">
            <w:pPr>
              <w:jc w:val="center"/>
              <w:rPr>
                <w:rFonts w:eastAsia="Calibri"/>
                <w:sz w:val="22"/>
                <w:szCs w:val="22"/>
              </w:rPr>
            </w:pPr>
            <w:r w:rsidRPr="00D47A7C">
              <w:rPr>
                <w:rFonts w:eastAsia="Calibri"/>
                <w:sz w:val="22"/>
                <w:szCs w:val="22"/>
              </w:rPr>
              <w:t>Pralaidos/</w:t>
            </w:r>
          </w:p>
          <w:p w14:paraId="616EEB30" w14:textId="77777777" w:rsidR="00CA1B32" w:rsidRPr="00D47A7C" w:rsidRDefault="00CA1B32" w:rsidP="001B0834">
            <w:pPr>
              <w:jc w:val="center"/>
              <w:rPr>
                <w:rFonts w:eastAsia="Calibri"/>
                <w:sz w:val="22"/>
                <w:szCs w:val="22"/>
              </w:rPr>
            </w:pPr>
            <w:r w:rsidRPr="00D47A7C">
              <w:rPr>
                <w:rFonts w:eastAsia="Calibri"/>
                <w:sz w:val="22"/>
                <w:szCs w:val="22"/>
              </w:rPr>
              <w:t>tiltai,</w:t>
            </w:r>
          </w:p>
          <w:p w14:paraId="77417E5B" w14:textId="77777777" w:rsidR="00CA1B32" w:rsidRPr="00D47A7C" w:rsidRDefault="00CA1B32" w:rsidP="001B0834">
            <w:pPr>
              <w:jc w:val="center"/>
              <w:rPr>
                <w:rFonts w:eastAsia="Calibri"/>
                <w:sz w:val="22"/>
                <w:szCs w:val="22"/>
              </w:rPr>
            </w:pPr>
            <w:r w:rsidRPr="00D47A7C">
              <w:rPr>
                <w:rFonts w:eastAsia="Calibri"/>
                <w:sz w:val="22"/>
                <w:szCs w:val="22"/>
              </w:rPr>
              <w:t>vnt.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54CF" w14:textId="77777777" w:rsidR="00CA1B32" w:rsidRDefault="00CA1B32" w:rsidP="001B083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4477" w14:textId="77777777" w:rsidR="00CA1B32" w:rsidRDefault="00CA1B32" w:rsidP="001B0834">
            <w:pPr>
              <w:jc w:val="both"/>
              <w:rPr>
                <w:rFonts w:eastAsia="Calibri"/>
              </w:rPr>
            </w:pPr>
          </w:p>
        </w:tc>
      </w:tr>
      <w:tr w:rsidR="00B7122B" w14:paraId="0BE3DDB7" w14:textId="77777777" w:rsidTr="00B7122B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CEE56" w14:textId="77777777" w:rsidR="00CA1B32" w:rsidRDefault="00CA1B32" w:rsidP="001B083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02811" w14:textId="658D1254" w:rsidR="00CA1B32" w:rsidRDefault="00CA1B32" w:rsidP="001B083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Šiauduvos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DF150" w14:textId="77777777" w:rsidR="00CA1B32" w:rsidRDefault="00CA1B32" w:rsidP="001B0834">
            <w:pPr>
              <w:rPr>
                <w:rFonts w:eastAsia="Calibri"/>
              </w:rPr>
            </w:pPr>
            <w:r>
              <w:rPr>
                <w:rFonts w:eastAsia="Calibri"/>
              </w:rPr>
              <w:t>Griovių remonto darbai ir juose esančių statinių remontas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F5B6E" w14:textId="26791CFE" w:rsidR="00CA1B32" w:rsidRPr="00C64AD2" w:rsidRDefault="00467F16" w:rsidP="001B08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39535" w14:textId="5D504962" w:rsidR="00CA1B32" w:rsidRPr="00C64AD2" w:rsidRDefault="00467F16" w:rsidP="001B08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FCAAC" w14:textId="595AA1F8" w:rsidR="00CA1B32" w:rsidRPr="00C64AD2" w:rsidRDefault="00E21292" w:rsidP="001B08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F2011" w14:textId="33270B7A" w:rsidR="00CA1B32" w:rsidRDefault="00B7122B" w:rsidP="001B08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29736,66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E287C" w14:textId="010FACFD" w:rsidR="00B7122B" w:rsidRPr="00D47A7C" w:rsidRDefault="00B7122B" w:rsidP="004E248B">
            <w:pPr>
              <w:rPr>
                <w:rFonts w:eastAsia="Calibri"/>
                <w:sz w:val="21"/>
                <w:szCs w:val="21"/>
              </w:rPr>
            </w:pPr>
          </w:p>
        </w:tc>
      </w:tr>
      <w:bookmarkEnd w:id="0"/>
      <w:tr w:rsidR="00B7122B" w14:paraId="2176715A" w14:textId="77777777" w:rsidTr="00B71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5F97" w14:textId="77777777" w:rsidR="00CA1B32" w:rsidRDefault="00CA1B32" w:rsidP="001B083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00D7" w14:textId="196B8189" w:rsidR="00CA1B32" w:rsidRDefault="00387250" w:rsidP="001B083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Balsių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21E7" w14:textId="77777777" w:rsidR="00CA1B32" w:rsidRDefault="00CA1B32" w:rsidP="001B0834">
            <w:pPr>
              <w:rPr>
                <w:rFonts w:eastAsia="Calibri"/>
              </w:rPr>
            </w:pPr>
            <w:r>
              <w:rPr>
                <w:rFonts w:eastAsia="Calibri"/>
              </w:rPr>
              <w:t>Griovių remonto darbai ir juose esančių statinių remontas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8709" w14:textId="4FDC6DE3" w:rsidR="00CA1B32" w:rsidRDefault="00387250" w:rsidP="001B08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68AB" w14:textId="31E7720D" w:rsidR="00CA1B32" w:rsidRDefault="00387250" w:rsidP="001B08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4077" w14:textId="3C11F67A" w:rsidR="00CA1B32" w:rsidRDefault="00387250" w:rsidP="001B08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CEA0" w14:textId="5DEE28D5" w:rsidR="00CA1B32" w:rsidRDefault="00FF388B" w:rsidP="001B08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64068,50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AF36" w14:textId="3894DB46" w:rsidR="00CA1B32" w:rsidRPr="00D47A7C" w:rsidRDefault="00CA1B32" w:rsidP="001B0834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B7122B" w14:paraId="438B24C1" w14:textId="77777777" w:rsidTr="00B71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4F27" w14:textId="77777777" w:rsidR="00CA1B32" w:rsidRDefault="00CA1B32" w:rsidP="001B083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739E" w14:textId="25568EA4" w:rsidR="00CA1B32" w:rsidRDefault="00467F16" w:rsidP="001B083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Pajūrio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562D" w14:textId="2B568398" w:rsidR="00CA1B32" w:rsidRPr="00D6361D" w:rsidRDefault="00467F16" w:rsidP="001B0834">
            <w:pPr>
              <w:rPr>
                <w:rFonts w:eastAsia="Calibri"/>
              </w:rPr>
            </w:pPr>
            <w:r>
              <w:rPr>
                <w:rFonts w:eastAsia="Calibri"/>
              </w:rPr>
              <w:t>Griovių remonto darbai ir juose esančių statinių remontas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FE20" w14:textId="08F76BBD" w:rsidR="00CA1B32" w:rsidRDefault="00A1781D" w:rsidP="001B0834">
            <w:pPr>
              <w:jc w:val="center"/>
            </w:pPr>
            <w:r>
              <w:t>4</w:t>
            </w:r>
            <w:r w:rsidR="00DC0DED">
              <w:t>,</w:t>
            </w: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DC2F" w14:textId="31E8B74E" w:rsidR="00CA1B32" w:rsidRDefault="00DC0DED" w:rsidP="001B08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A049" w14:textId="47CD08FF" w:rsidR="00CA1B32" w:rsidRDefault="00DC0DED" w:rsidP="001B08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E69D" w14:textId="6CB33929" w:rsidR="00CA1B32" w:rsidRDefault="000E113E" w:rsidP="001B08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81134,53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F162" w14:textId="41ACD6FC" w:rsidR="000E113E" w:rsidRDefault="000E113E" w:rsidP="001B0834">
            <w:pPr>
              <w:jc w:val="center"/>
              <w:rPr>
                <w:rFonts w:eastAsia="Calibri"/>
              </w:rPr>
            </w:pPr>
          </w:p>
        </w:tc>
      </w:tr>
      <w:tr w:rsidR="00B7122B" w14:paraId="24ADBC41" w14:textId="77777777" w:rsidTr="00B71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C62C" w14:textId="6DAA493A" w:rsidR="00CA1B32" w:rsidRDefault="00DC0DED" w:rsidP="001B083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5974" w14:textId="39E197B8" w:rsidR="00CA1B32" w:rsidRDefault="00DC0DED" w:rsidP="00F454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Kaltinėnų</w:t>
            </w:r>
            <w:r w:rsidR="00B75E97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Bijotų</w:t>
            </w:r>
            <w:r w:rsidR="00B75E97">
              <w:rPr>
                <w:rFonts w:eastAsia="Calibri"/>
              </w:rPr>
              <w:t>, Pajūrio</w:t>
            </w:r>
            <w:r w:rsidR="00B7122B">
              <w:rPr>
                <w:rFonts w:eastAsia="Calibri"/>
              </w:rPr>
              <w:t>,</w:t>
            </w:r>
            <w:r w:rsidR="00633BC4">
              <w:rPr>
                <w:rFonts w:eastAsia="Calibri"/>
              </w:rPr>
              <w:t xml:space="preserve"> </w:t>
            </w:r>
            <w:r w:rsidR="00F454B1">
              <w:rPr>
                <w:rFonts w:eastAsia="Calibri"/>
              </w:rPr>
              <w:t>Šilalės m</w:t>
            </w:r>
            <w:r w:rsidR="00B75E97">
              <w:rPr>
                <w:rFonts w:eastAsia="Calibri"/>
              </w:rPr>
              <w:t>iesto</w:t>
            </w:r>
            <w:r w:rsidR="00633BC4">
              <w:rPr>
                <w:rFonts w:eastAsia="Calibri"/>
              </w:rPr>
              <w:t xml:space="preserve"> teritorij</w:t>
            </w:r>
            <w:r w:rsidR="00B7122B">
              <w:rPr>
                <w:rFonts w:eastAsia="Calibri"/>
              </w:rPr>
              <w:t>oje</w:t>
            </w:r>
            <w:r w:rsidR="00633BC4"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9E50" w14:textId="0CC078AB" w:rsidR="00CA1B32" w:rsidRDefault="00DC0DED" w:rsidP="001B0834">
            <w:pPr>
              <w:rPr>
                <w:rFonts w:eastAsia="Calibri"/>
              </w:rPr>
            </w:pPr>
            <w:r>
              <w:rPr>
                <w:rFonts w:eastAsia="Calibri"/>
              </w:rPr>
              <w:t>Griovių ir juose esančių statinių projektavimas</w:t>
            </w:r>
            <w:r w:rsidR="001C4E4E">
              <w:rPr>
                <w:rFonts w:eastAsia="Calibri"/>
              </w:rPr>
              <w:t xml:space="preserve">, projektų ekspertizė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67D6" w14:textId="172EA10D" w:rsidR="00CA1B32" w:rsidRDefault="00573DD6" w:rsidP="001B08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DC0DED">
              <w:rPr>
                <w:rFonts w:eastAsia="Calibri"/>
              </w:rPr>
              <w:t>,0</w:t>
            </w:r>
            <w:r w:rsidR="00AA30AF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17D" w14:textId="2A31C686" w:rsidR="00CA1B32" w:rsidRDefault="00B7122B" w:rsidP="001B08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EC98" w14:textId="04D68EA7" w:rsidR="00CA1B32" w:rsidRDefault="00B7122B" w:rsidP="001B08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684D" w14:textId="54211880" w:rsidR="00CA1B32" w:rsidRDefault="00DC0DED" w:rsidP="001B08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06BA" w14:textId="77777777" w:rsidR="00CA1B32" w:rsidRDefault="00CA1B32" w:rsidP="001B0834">
            <w:pPr>
              <w:jc w:val="center"/>
              <w:rPr>
                <w:rFonts w:eastAsia="Calibri"/>
              </w:rPr>
            </w:pPr>
          </w:p>
        </w:tc>
      </w:tr>
      <w:tr w:rsidR="00B7122B" w14:paraId="58A7AA1A" w14:textId="77777777" w:rsidTr="00B7122B">
        <w:trPr>
          <w:trHeight w:val="1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36B" w14:textId="2A76539C" w:rsidR="00B7122B" w:rsidRDefault="00B7122B" w:rsidP="001B083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D7FD" w14:textId="33BB17A7" w:rsidR="00B7122B" w:rsidRDefault="00E21292" w:rsidP="001B083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Šilalės rajono savivaldybės </w:t>
            </w:r>
            <w:r w:rsidR="00B7122B">
              <w:rPr>
                <w:rFonts w:eastAsia="Calibri"/>
              </w:rPr>
              <w:t xml:space="preserve"> kadastro vietovės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CFC4" w14:textId="677C8712" w:rsidR="00B7122B" w:rsidRDefault="00B7122B" w:rsidP="00B7122B">
            <w:pPr>
              <w:tabs>
                <w:tab w:val="left" w:pos="1260"/>
              </w:tabs>
              <w:suppressAutoHyphens/>
              <w:rPr>
                <w:rFonts w:eastAsia="Calibri"/>
              </w:rPr>
            </w:pPr>
            <w:r>
              <w:rPr>
                <w:rFonts w:eastAsiaTheme="minorHAnsi"/>
                <w:szCs w:val="22"/>
                <w:lang w:eastAsia="en-US"/>
              </w:rPr>
              <w:t>Valstybei nuosavybės teise priklausančių melioracijos statinių avarinis remontas (pagal gautus prašymus)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74A" w14:textId="77777777" w:rsidR="00B7122B" w:rsidRDefault="00B7122B" w:rsidP="001B083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777D" w14:textId="77777777" w:rsidR="00B7122B" w:rsidRDefault="00B7122B" w:rsidP="001B083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ECCD" w14:textId="77777777" w:rsidR="00B7122B" w:rsidRDefault="00B7122B" w:rsidP="001B0834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27A6" w14:textId="7528CD24" w:rsidR="00B7122B" w:rsidRDefault="00B7122B" w:rsidP="001B08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10060,31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E778" w14:textId="77777777" w:rsidR="00B7122B" w:rsidRDefault="00B7122B" w:rsidP="001B0834">
            <w:pPr>
              <w:jc w:val="center"/>
              <w:rPr>
                <w:rFonts w:eastAsia="Calibri"/>
              </w:rPr>
            </w:pPr>
          </w:p>
        </w:tc>
      </w:tr>
      <w:tr w:rsidR="00B7122B" w14:paraId="0D048FB9" w14:textId="77777777" w:rsidTr="00B71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DB59" w14:textId="0EE02B9C" w:rsidR="00B7122B" w:rsidRDefault="00B7122B" w:rsidP="001B083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C868" w14:textId="41C5E710" w:rsidR="00B7122B" w:rsidRDefault="00B7122B" w:rsidP="001B083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Traksėdžio,</w:t>
            </w:r>
          </w:p>
          <w:p w14:paraId="63650655" w14:textId="0FB95988" w:rsidR="00B7122B" w:rsidRDefault="00B7122B" w:rsidP="001B083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Balsių,</w:t>
            </w:r>
          </w:p>
          <w:p w14:paraId="636ADDF7" w14:textId="196FE6C4" w:rsidR="00B7122B" w:rsidRDefault="00B7122B" w:rsidP="001B083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Bijotų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67DB" w14:textId="5D60A81B" w:rsidR="00B7122B" w:rsidRPr="00B7122B" w:rsidRDefault="00B7122B" w:rsidP="00B7122B">
            <w:pPr>
              <w:jc w:val="both"/>
              <w:rPr>
                <w:szCs w:val="20"/>
              </w:rPr>
            </w:pPr>
            <w:r w:rsidRPr="00B7122B">
              <w:rPr>
                <w:szCs w:val="20"/>
              </w:rPr>
              <w:t>Melioracijos statinių priežiūros darbai</w:t>
            </w:r>
            <w:r>
              <w:rPr>
                <w:szCs w:val="20"/>
              </w:rPr>
              <w:t xml:space="preserve"> (</w:t>
            </w:r>
            <w:r w:rsidR="00E21292" w:rsidRPr="00C07C52">
              <w:t xml:space="preserve">užtvankų </w:t>
            </w:r>
            <w:r w:rsidRPr="00C07C52">
              <w:t xml:space="preserve">Nevočių kaime ant Lokystos upelio, Balsių kaime ant </w:t>
            </w:r>
            <w:proofErr w:type="spellStart"/>
            <w:r w:rsidRPr="00C07C52">
              <w:t>Ašučio</w:t>
            </w:r>
            <w:proofErr w:type="spellEnd"/>
            <w:r w:rsidRPr="00C07C52">
              <w:t xml:space="preserve"> upelio ir Bijotų kaime ant </w:t>
            </w:r>
            <w:proofErr w:type="spellStart"/>
            <w:r w:rsidRPr="00C07C52">
              <w:t>Pelos</w:t>
            </w:r>
            <w:proofErr w:type="spellEnd"/>
            <w:r w:rsidRPr="00C07C52">
              <w:t xml:space="preserve"> upelio </w:t>
            </w:r>
            <w:r>
              <w:t>priežiūra).</w:t>
            </w:r>
          </w:p>
          <w:p w14:paraId="15D237A8" w14:textId="77777777" w:rsidR="00B7122B" w:rsidRDefault="00B7122B" w:rsidP="00B7122B">
            <w:pPr>
              <w:tabs>
                <w:tab w:val="left" w:pos="1260"/>
              </w:tabs>
              <w:suppressAutoHyphens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E33A" w14:textId="77777777" w:rsidR="00B7122B" w:rsidRDefault="00B7122B" w:rsidP="001B083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EE93" w14:textId="77777777" w:rsidR="00B7122B" w:rsidRDefault="00B7122B" w:rsidP="001B083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7AB0" w14:textId="77777777" w:rsidR="00B7122B" w:rsidRDefault="00B7122B" w:rsidP="001B0834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5A06" w14:textId="02A6588E" w:rsidR="00B7122B" w:rsidRDefault="00B7122B" w:rsidP="001B08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78D7" w14:textId="77777777" w:rsidR="00B7122B" w:rsidRDefault="00B7122B" w:rsidP="001B0834">
            <w:pPr>
              <w:jc w:val="center"/>
              <w:rPr>
                <w:rFonts w:eastAsia="Calibri"/>
              </w:rPr>
            </w:pPr>
          </w:p>
        </w:tc>
      </w:tr>
      <w:tr w:rsidR="00B7122B" w14:paraId="29D17BF7" w14:textId="77777777" w:rsidTr="00B7122B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7A0F" w14:textId="3A7F94F2" w:rsidR="00CA1B32" w:rsidRDefault="00B7122B" w:rsidP="001B083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633BC4">
              <w:rPr>
                <w:rFonts w:eastAsia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79D4" w14:textId="7AE67FB8" w:rsidR="00CA1B32" w:rsidRDefault="00E21292" w:rsidP="001B083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Šilalės rajono savivaldybės </w:t>
            </w:r>
            <w:r w:rsidR="00633BC4"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6E77" w14:textId="6D17E1EE" w:rsidR="00CA1B32" w:rsidRDefault="00633BC4" w:rsidP="001B0834">
            <w:pPr>
              <w:rPr>
                <w:rFonts w:eastAsia="Calibri"/>
              </w:rPr>
            </w:pPr>
            <w:r>
              <w:rPr>
                <w:rFonts w:eastAsia="Calibri"/>
              </w:rPr>
              <w:t>Melioruotos žemės būklės bei melioracijos statinių apskait</w:t>
            </w:r>
            <w:r w:rsidR="00B7122B">
              <w:rPr>
                <w:rFonts w:eastAsia="Calibri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AAC3" w14:textId="5850CA9B" w:rsidR="00CA1B32" w:rsidRDefault="00CA1B32" w:rsidP="001B083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EB61" w14:textId="3E3D7F7E" w:rsidR="00CA1B32" w:rsidRDefault="00CA1B32" w:rsidP="001B083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1D9" w14:textId="35740055" w:rsidR="00CA1B32" w:rsidRDefault="00CA1B32" w:rsidP="001B0834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141B" w14:textId="238D8105" w:rsidR="00CA1B32" w:rsidRDefault="004F1639" w:rsidP="001B08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1437" w14:textId="77777777" w:rsidR="00CA1B32" w:rsidRDefault="00CA1B32" w:rsidP="001B0834">
            <w:pPr>
              <w:jc w:val="center"/>
              <w:rPr>
                <w:rFonts w:eastAsia="Calibri"/>
              </w:rPr>
            </w:pPr>
          </w:p>
        </w:tc>
      </w:tr>
      <w:tr w:rsidR="00B7122B" w14:paraId="10B8822B" w14:textId="77777777" w:rsidTr="00B71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817A" w14:textId="77777777" w:rsidR="00CA1B32" w:rsidRDefault="00CA1B32" w:rsidP="001B0834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21DA" w14:textId="77777777" w:rsidR="00CA1B32" w:rsidRDefault="00CA1B32" w:rsidP="001B083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Iš viso: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7DB0" w14:textId="215E59EB" w:rsidR="00CA1B32" w:rsidRDefault="00DC0DED" w:rsidP="001B0834">
            <w:pPr>
              <w:rPr>
                <w:rFonts w:eastAsia="Calibri"/>
              </w:rPr>
            </w:pPr>
            <w:r>
              <w:rPr>
                <w:rFonts w:eastAsia="Calibri"/>
              </w:rPr>
              <w:t>2025 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AC72" w14:textId="6D34ECE5" w:rsidR="00CA1B32" w:rsidRDefault="00B7122B" w:rsidP="001B08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4D48" w14:textId="74152754" w:rsidR="00CA1B32" w:rsidRDefault="00B7122B" w:rsidP="001B08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A204" w14:textId="3926D0AA" w:rsidR="00CA1B32" w:rsidRDefault="00B7122B" w:rsidP="001B08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4BA5" w14:textId="55D5A16E" w:rsidR="00CA1B32" w:rsidRPr="00DC0DED" w:rsidRDefault="00B7122B" w:rsidP="001B0834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CAC4" w14:textId="77777777" w:rsidR="00CA1B32" w:rsidRDefault="00CA1B32" w:rsidP="001B0834">
            <w:pPr>
              <w:jc w:val="center"/>
              <w:rPr>
                <w:rFonts w:eastAsia="Calibri"/>
              </w:rPr>
            </w:pPr>
          </w:p>
        </w:tc>
      </w:tr>
    </w:tbl>
    <w:p w14:paraId="3DD01BFC" w14:textId="77777777" w:rsidR="00182AF6" w:rsidRDefault="00182AF6"/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553"/>
        <w:gridCol w:w="2694"/>
        <w:gridCol w:w="1005"/>
        <w:gridCol w:w="1653"/>
        <w:gridCol w:w="2161"/>
      </w:tblGrid>
      <w:tr w:rsidR="00B7122B" w14:paraId="77AF8238" w14:textId="77777777" w:rsidTr="00D13E62">
        <w:trPr>
          <w:trHeight w:val="314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9B207" w14:textId="15B68FD8" w:rsidR="00B7122B" w:rsidRPr="00D72EE4" w:rsidRDefault="00B7122B" w:rsidP="00D13E6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2025</w:t>
            </w:r>
            <w:r w:rsidRPr="00D72EE4">
              <w:rPr>
                <w:rFonts w:eastAsia="Calibri"/>
                <w:b/>
                <w:bCs/>
              </w:rPr>
              <w:t xml:space="preserve"> m.</w:t>
            </w:r>
            <w:r w:rsidR="009352E4">
              <w:rPr>
                <w:rFonts w:eastAsia="Calibri"/>
                <w:b/>
                <w:bCs/>
              </w:rPr>
              <w:t xml:space="preserve"> (Savivaldybės lėšomis)</w:t>
            </w:r>
          </w:p>
        </w:tc>
      </w:tr>
      <w:tr w:rsidR="00B7122B" w14:paraId="25671690" w14:textId="77777777" w:rsidTr="00D13E62">
        <w:trPr>
          <w:trHeight w:val="261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389B8" w14:textId="52F4E85A" w:rsidR="00B7122B" w:rsidRPr="00C81126" w:rsidRDefault="00B7122B" w:rsidP="00D13E62">
            <w:pPr>
              <w:jc w:val="center"/>
              <w:rPr>
                <w:b/>
                <w:bCs/>
              </w:rPr>
            </w:pPr>
            <w:r w:rsidRPr="00D72EE4">
              <w:rPr>
                <w:b/>
                <w:bCs/>
              </w:rPr>
              <w:t>Priežiūros darbai</w:t>
            </w:r>
            <w:r>
              <w:rPr>
                <w:b/>
                <w:bCs/>
              </w:rPr>
              <w:t xml:space="preserve"> </w:t>
            </w:r>
          </w:p>
        </w:tc>
      </w:tr>
      <w:tr w:rsidR="00B7122B" w14:paraId="22725E17" w14:textId="77777777" w:rsidTr="00D13E62">
        <w:trPr>
          <w:trHeight w:val="88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9470F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Eil. Nr.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805DA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Kadastro vietovė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582B1" w14:textId="77777777" w:rsidR="00B7122B" w:rsidRDefault="00B7122B" w:rsidP="00D13E6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Melioracijos statinių pavadinimas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39BF0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Griovio ilgis, km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225A6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Preliminarus lėšų poreikis,</w:t>
            </w:r>
          </w:p>
          <w:p w14:paraId="556B1484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tūkst. Eur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EE32C" w14:textId="77777777" w:rsidR="00B7122B" w:rsidRDefault="00B7122B" w:rsidP="00D13E62">
            <w:pPr>
              <w:jc w:val="both"/>
              <w:rPr>
                <w:rFonts w:eastAsia="Calibri"/>
              </w:rPr>
            </w:pPr>
          </w:p>
          <w:p w14:paraId="585DD2F1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Pastabos</w:t>
            </w:r>
          </w:p>
        </w:tc>
      </w:tr>
      <w:tr w:rsidR="00B7122B" w14:paraId="5072E840" w14:textId="77777777" w:rsidTr="00D13E62">
        <w:trPr>
          <w:trHeight w:val="60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5979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2483" w14:textId="77777777" w:rsidR="00B7122B" w:rsidRPr="00FA0253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Iždonų, Obelyno ir Kaltinėnų</w:t>
            </w:r>
          </w:p>
          <w:p w14:paraId="4A16A036" w14:textId="77777777" w:rsidR="00B7122B" w:rsidRDefault="00B7122B" w:rsidP="00D13E62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23BD" w14:textId="77777777" w:rsidR="00B7122B" w:rsidRDefault="00B7122B" w:rsidP="00D13E62">
            <w:pPr>
              <w:rPr>
                <w:rFonts w:eastAsia="Calibri"/>
              </w:rPr>
            </w:pPr>
            <w:r w:rsidRPr="003F22C8">
              <w:t xml:space="preserve">Šilalės rajono </w:t>
            </w:r>
            <w:r>
              <w:t>Iždonų, Obelyno ir Kaltinėnų kadastrinių vietovių</w:t>
            </w:r>
            <w:r w:rsidRPr="003F22C8">
              <w:t xml:space="preserve"> </w:t>
            </w:r>
            <w:r>
              <w:t>griovių ir statinių juose priežiūros darbai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E79F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21,16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9010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22053,19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6C5B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</w:tr>
      <w:tr w:rsidR="00B7122B" w14:paraId="6D32D9C6" w14:textId="77777777" w:rsidTr="00D13E62">
        <w:trPr>
          <w:trHeight w:val="60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CF91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D23A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Laukuvos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F222" w14:textId="77777777" w:rsidR="00B7122B" w:rsidRPr="00FB394A" w:rsidRDefault="00B7122B" w:rsidP="00D13E62">
            <w:r w:rsidRPr="009D6226">
              <w:t>Šilalės rajono Laukuvos kadastrinės vietovės griovių ir</w:t>
            </w:r>
            <w:r>
              <w:t xml:space="preserve"> statinių juose priežiūros darbai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CDE0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23,62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0E2C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25590,65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9B4E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</w:tr>
      <w:tr w:rsidR="00B7122B" w14:paraId="3B836EB3" w14:textId="77777777" w:rsidTr="00D13E62">
        <w:trPr>
          <w:trHeight w:val="60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3FC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997A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Pajūralio ir Jomantų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E2D7" w14:textId="77777777" w:rsidR="00B7122B" w:rsidRPr="009D6226" w:rsidRDefault="00B7122B" w:rsidP="00D13E62">
            <w:r w:rsidRPr="009D6226">
              <w:t xml:space="preserve">Šilalės rajono </w:t>
            </w:r>
            <w:r>
              <w:t>Pajūralio ir Jomantų kadastrinių vietovių</w:t>
            </w:r>
            <w:r w:rsidRPr="009D6226">
              <w:t xml:space="preserve"> griovių ir</w:t>
            </w:r>
            <w:r>
              <w:t xml:space="preserve"> statinių juose priežiūros darbai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4652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19,97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8711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25110,19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5166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</w:tr>
      <w:tr w:rsidR="00B7122B" w14:paraId="10826942" w14:textId="77777777" w:rsidTr="00D13E62">
        <w:trPr>
          <w:trHeight w:val="60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AF28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5B1D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Biržų Lauko ir </w:t>
            </w:r>
            <w:proofErr w:type="spellStart"/>
            <w:r>
              <w:rPr>
                <w:rFonts w:eastAsia="Calibri"/>
              </w:rPr>
              <w:t>Jucaičių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293F" w14:textId="77777777" w:rsidR="00B7122B" w:rsidRPr="009D6226" w:rsidRDefault="00B7122B" w:rsidP="00D13E62">
            <w:r>
              <w:t xml:space="preserve">Šilalės rajono Biržų Lauko ir </w:t>
            </w:r>
            <w:proofErr w:type="spellStart"/>
            <w:r>
              <w:t>Jucaičių</w:t>
            </w:r>
            <w:proofErr w:type="spellEnd"/>
            <w:r>
              <w:t xml:space="preserve"> kadastrinių vietovių</w:t>
            </w:r>
            <w:r w:rsidRPr="005F42F8">
              <w:t xml:space="preserve"> griovių i</w:t>
            </w:r>
            <w:r>
              <w:t>r statinių juose priežiūros darbai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3B31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21,94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9075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26426,05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A130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</w:tr>
      <w:tr w:rsidR="00B7122B" w14:paraId="7F074937" w14:textId="77777777" w:rsidTr="00D13E62">
        <w:trPr>
          <w:trHeight w:val="31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D301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B8E2" w14:textId="34608AE8" w:rsidR="00B7122B" w:rsidRDefault="00E21292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Šilalės rajono savivaldybės </w:t>
            </w:r>
            <w:r w:rsidR="00B7122B">
              <w:rPr>
                <w:rFonts w:eastAsia="Calibri"/>
              </w:rPr>
              <w:t xml:space="preserve"> kadastro vietovės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A91D" w14:textId="77777777" w:rsidR="00B7122B" w:rsidRDefault="00B7122B" w:rsidP="00D13E62">
            <w:r>
              <w:t xml:space="preserve">Melioracijos statinių avarinis remontas </w:t>
            </w:r>
            <w:r>
              <w:rPr>
                <w:rFonts w:eastAsiaTheme="minorHAnsi"/>
                <w:szCs w:val="22"/>
                <w:lang w:eastAsia="en-US"/>
              </w:rPr>
              <w:t>(pagal gautus prašymus)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B6C5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7983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50000,00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572E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</w:tr>
      <w:tr w:rsidR="00B7122B" w14:paraId="5C9C7A0F" w14:textId="77777777" w:rsidTr="00D13E62">
        <w:trPr>
          <w:trHeight w:val="31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BB17" w14:textId="18549C83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E21292">
              <w:rPr>
                <w:rFonts w:eastAsia="Calibri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41CA" w14:textId="1A892E72" w:rsidR="00B7122B" w:rsidRDefault="00B7122B" w:rsidP="00E21292">
            <w:pPr>
              <w:jc w:val="both"/>
              <w:rPr>
                <w:rFonts w:eastAsia="Calibri"/>
              </w:rPr>
            </w:pPr>
            <w:r w:rsidRPr="00B7122B">
              <w:rPr>
                <w:rFonts w:eastAsia="Calibri"/>
              </w:rPr>
              <w:t>Šilalės rajon</w:t>
            </w:r>
            <w:r w:rsidR="00E21292">
              <w:rPr>
                <w:rFonts w:eastAsia="Calibri"/>
              </w:rPr>
              <w:t>o</w:t>
            </w:r>
            <w:r w:rsidRPr="00B7122B">
              <w:rPr>
                <w:rFonts w:eastAsia="Calibri"/>
              </w:rPr>
              <w:t xml:space="preserve"> savivaldybės teritorijoje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B374" w14:textId="644D3229" w:rsidR="00B7122B" w:rsidRDefault="00B7122B" w:rsidP="005C6DA8">
            <w:r w:rsidRPr="00B7122B">
              <w:t>Valstyb</w:t>
            </w:r>
            <w:r w:rsidR="005C6DA8">
              <w:t>ei</w:t>
            </w:r>
            <w:r w:rsidRPr="00B7122B">
              <w:t xml:space="preserve"> nuosavybės teise priklausančių hidrotechnikos statinių pagal kadastro vietovės būklės nustatymas</w:t>
            </w:r>
            <w:r>
              <w:t>, taisyklių atnaujinimas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5783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056B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12000,00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C8FD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</w:tr>
      <w:tr w:rsidR="00B7122B" w14:paraId="4DB8117B" w14:textId="77777777" w:rsidTr="00D13E62">
        <w:trPr>
          <w:trHeight w:val="31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37DDE" w14:textId="77777777" w:rsidR="00B7122B" w:rsidRDefault="00B7122B" w:rsidP="00D13E62">
            <w:pPr>
              <w:jc w:val="both"/>
              <w:rPr>
                <w:rFonts w:eastAsia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0A77B" w14:textId="77777777" w:rsidR="00B7122B" w:rsidRDefault="00B7122B" w:rsidP="00D13E62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60102" w14:textId="3EA7AEC6" w:rsidR="00B7122B" w:rsidRDefault="00E21292" w:rsidP="00D13E62">
            <w:r>
              <w:t xml:space="preserve"> Iš v</w:t>
            </w:r>
            <w:r w:rsidR="00B7122B">
              <w:t>iso: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19625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86,20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A0359" w14:textId="3FF72BAC" w:rsidR="00B7122B" w:rsidRDefault="004E248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161180,08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F5B8E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</w:tr>
    </w:tbl>
    <w:p w14:paraId="29836CAF" w14:textId="77777777" w:rsidR="00B7122B" w:rsidRDefault="00B7122B" w:rsidP="00B7122B"/>
    <w:p w14:paraId="3CE10B42" w14:textId="77777777" w:rsidR="00B7122B" w:rsidRDefault="00B7122B"/>
    <w:p w14:paraId="4472EF6F" w14:textId="77777777" w:rsidR="00B7122B" w:rsidRDefault="00B7122B"/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843"/>
        <w:gridCol w:w="992"/>
        <w:gridCol w:w="851"/>
        <w:gridCol w:w="142"/>
        <w:gridCol w:w="1134"/>
        <w:gridCol w:w="1417"/>
        <w:gridCol w:w="1134"/>
      </w:tblGrid>
      <w:tr w:rsidR="00B7122B" w14:paraId="405F6E83" w14:textId="77777777" w:rsidTr="00D13E62">
        <w:trPr>
          <w:trHeight w:val="208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EBB3D9" w14:textId="444073A9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2026</w:t>
            </w:r>
            <w:r w:rsidRPr="005E1845">
              <w:rPr>
                <w:rFonts w:eastAsia="Calibri"/>
                <w:b/>
                <w:bCs/>
              </w:rPr>
              <w:t xml:space="preserve"> metai</w:t>
            </w:r>
            <w:r w:rsidR="009352E4">
              <w:rPr>
                <w:rFonts w:eastAsia="Calibri"/>
                <w:b/>
                <w:bCs/>
              </w:rPr>
              <w:t xml:space="preserve"> (Valstybės lėšomis)</w:t>
            </w:r>
          </w:p>
        </w:tc>
      </w:tr>
      <w:tr w:rsidR="00B7122B" w14:paraId="5A970BE3" w14:textId="77777777" w:rsidTr="00D13E62">
        <w:trPr>
          <w:trHeight w:val="270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F79F9" w14:textId="77777777" w:rsidR="00B7122B" w:rsidRPr="005E1845" w:rsidRDefault="00B7122B" w:rsidP="00D13E62">
            <w:pPr>
              <w:jc w:val="center"/>
              <w:rPr>
                <w:rFonts w:eastAsia="Calibri"/>
                <w:b/>
                <w:bCs/>
              </w:rPr>
            </w:pPr>
            <w:r w:rsidRPr="005E1845">
              <w:rPr>
                <w:rFonts w:eastAsia="Calibri"/>
                <w:b/>
                <w:bCs/>
              </w:rPr>
              <w:t>Remonto darbai</w:t>
            </w:r>
          </w:p>
        </w:tc>
      </w:tr>
      <w:tr w:rsidR="00B7122B" w14:paraId="69B99B65" w14:textId="77777777" w:rsidTr="00B7122B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FF9C6" w14:textId="77777777" w:rsidR="00B7122B" w:rsidRPr="00D47A7C" w:rsidRDefault="00B7122B" w:rsidP="00D13E62">
            <w:pPr>
              <w:jc w:val="both"/>
              <w:rPr>
                <w:rFonts w:eastAsia="Calibri"/>
                <w:sz w:val="23"/>
                <w:szCs w:val="23"/>
              </w:rPr>
            </w:pPr>
            <w:r w:rsidRPr="00D47A7C">
              <w:rPr>
                <w:rFonts w:eastAsia="Calibri"/>
                <w:sz w:val="23"/>
                <w:szCs w:val="23"/>
              </w:rPr>
              <w:t>Eil. Nr.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E19DD" w14:textId="77777777" w:rsidR="00B7122B" w:rsidRPr="00D47A7C" w:rsidRDefault="00B7122B" w:rsidP="00D13E62">
            <w:pPr>
              <w:jc w:val="both"/>
              <w:rPr>
                <w:rFonts w:eastAsia="Calibri"/>
                <w:sz w:val="23"/>
                <w:szCs w:val="23"/>
              </w:rPr>
            </w:pPr>
            <w:r w:rsidRPr="00D47A7C">
              <w:rPr>
                <w:rFonts w:eastAsia="Calibri"/>
                <w:sz w:val="23"/>
                <w:szCs w:val="23"/>
              </w:rPr>
              <w:t>Kadastro vietovė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313B8" w14:textId="77777777" w:rsidR="00B7122B" w:rsidRPr="00D47A7C" w:rsidRDefault="00B7122B" w:rsidP="00D13E62">
            <w:pPr>
              <w:jc w:val="both"/>
              <w:rPr>
                <w:rFonts w:eastAsia="Calibri"/>
                <w:sz w:val="23"/>
                <w:szCs w:val="23"/>
              </w:rPr>
            </w:pPr>
            <w:r w:rsidRPr="00D47A7C">
              <w:rPr>
                <w:rFonts w:eastAsia="Calibri"/>
                <w:sz w:val="23"/>
                <w:szCs w:val="23"/>
              </w:rPr>
              <w:t xml:space="preserve">Melioracijos statinių pavadinimas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4AEA" w14:textId="77777777" w:rsidR="00B7122B" w:rsidRPr="00D47A7C" w:rsidRDefault="00B7122B" w:rsidP="00D13E6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7A7C">
              <w:rPr>
                <w:rFonts w:eastAsia="Calibri"/>
                <w:sz w:val="23"/>
                <w:szCs w:val="23"/>
              </w:rPr>
              <w:t>Preliminarūs kiekiai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EE160" w14:textId="77777777" w:rsidR="00B7122B" w:rsidRPr="00D47A7C" w:rsidRDefault="00B7122B" w:rsidP="00D13E62">
            <w:pPr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Preliminaru</w:t>
            </w:r>
            <w:r w:rsidRPr="00D47A7C">
              <w:rPr>
                <w:rFonts w:eastAsia="Calibri"/>
                <w:sz w:val="23"/>
                <w:szCs w:val="23"/>
              </w:rPr>
              <w:t>s lėšų por</w:t>
            </w:r>
            <w:r>
              <w:rPr>
                <w:rFonts w:eastAsia="Calibri"/>
                <w:sz w:val="23"/>
                <w:szCs w:val="23"/>
              </w:rPr>
              <w:t>eikis</w:t>
            </w:r>
          </w:p>
          <w:p w14:paraId="21190F12" w14:textId="77777777" w:rsidR="00B7122B" w:rsidRPr="00D47A7C" w:rsidRDefault="00B7122B" w:rsidP="00D13E62">
            <w:pPr>
              <w:jc w:val="both"/>
              <w:rPr>
                <w:rFonts w:eastAsia="Calibri"/>
                <w:sz w:val="23"/>
                <w:szCs w:val="23"/>
              </w:rPr>
            </w:pPr>
            <w:r w:rsidRPr="00D47A7C">
              <w:rPr>
                <w:rFonts w:eastAsia="Calibri"/>
                <w:sz w:val="23"/>
                <w:szCs w:val="23"/>
              </w:rPr>
              <w:t>tūkst. Eur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3EE4B" w14:textId="77777777" w:rsidR="00B7122B" w:rsidRPr="00D47A7C" w:rsidRDefault="00B7122B" w:rsidP="00D13E62">
            <w:pPr>
              <w:jc w:val="both"/>
              <w:rPr>
                <w:rFonts w:eastAsia="Calibri"/>
                <w:sz w:val="23"/>
                <w:szCs w:val="23"/>
              </w:rPr>
            </w:pPr>
            <w:r w:rsidRPr="00D47A7C">
              <w:rPr>
                <w:rFonts w:eastAsia="Calibri"/>
                <w:sz w:val="23"/>
                <w:szCs w:val="23"/>
              </w:rPr>
              <w:t>Pastabos</w:t>
            </w:r>
          </w:p>
        </w:tc>
      </w:tr>
      <w:tr w:rsidR="00B7122B" w14:paraId="132AD428" w14:textId="77777777" w:rsidTr="00B7122B">
        <w:trPr>
          <w:trHeight w:val="84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5DF7" w14:textId="77777777" w:rsidR="00B7122B" w:rsidRDefault="00B7122B" w:rsidP="00D13E62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9243" w14:textId="77777777" w:rsidR="00B7122B" w:rsidRDefault="00B7122B" w:rsidP="00D13E62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03C3" w14:textId="77777777" w:rsidR="00B7122B" w:rsidRDefault="00B7122B" w:rsidP="00D13E62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0723" w14:textId="77777777" w:rsidR="00B7122B" w:rsidRPr="00D47A7C" w:rsidRDefault="00B7122B" w:rsidP="00D13E62">
            <w:pPr>
              <w:jc w:val="center"/>
              <w:rPr>
                <w:rFonts w:eastAsia="Calibri"/>
                <w:sz w:val="22"/>
                <w:szCs w:val="22"/>
              </w:rPr>
            </w:pPr>
            <w:r w:rsidRPr="00D47A7C">
              <w:rPr>
                <w:rFonts w:eastAsia="Calibri"/>
                <w:sz w:val="22"/>
                <w:szCs w:val="22"/>
              </w:rPr>
              <w:t>Griovio ilgis, km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A582" w14:textId="77777777" w:rsidR="00B7122B" w:rsidRPr="00D47A7C" w:rsidRDefault="00B7122B" w:rsidP="00D13E62">
            <w:pPr>
              <w:jc w:val="center"/>
              <w:rPr>
                <w:rFonts w:eastAsia="Calibri"/>
                <w:sz w:val="22"/>
                <w:szCs w:val="22"/>
              </w:rPr>
            </w:pPr>
            <w:r w:rsidRPr="00D47A7C">
              <w:rPr>
                <w:rFonts w:eastAsia="Calibri"/>
                <w:sz w:val="22"/>
                <w:szCs w:val="22"/>
              </w:rPr>
              <w:t>Drenažo žiotys, vnt.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CE5" w14:textId="77777777" w:rsidR="00B7122B" w:rsidRPr="00D47A7C" w:rsidRDefault="00B7122B" w:rsidP="00D13E62">
            <w:pPr>
              <w:jc w:val="center"/>
              <w:rPr>
                <w:rFonts w:eastAsia="Calibri"/>
                <w:sz w:val="22"/>
                <w:szCs w:val="22"/>
              </w:rPr>
            </w:pPr>
            <w:r w:rsidRPr="00D47A7C">
              <w:rPr>
                <w:rFonts w:eastAsia="Calibri"/>
                <w:sz w:val="22"/>
                <w:szCs w:val="22"/>
              </w:rPr>
              <w:t>Pralaidos/</w:t>
            </w:r>
          </w:p>
          <w:p w14:paraId="5A648E86" w14:textId="77777777" w:rsidR="00B7122B" w:rsidRPr="00D47A7C" w:rsidRDefault="00B7122B" w:rsidP="00D13E62">
            <w:pPr>
              <w:jc w:val="center"/>
              <w:rPr>
                <w:rFonts w:eastAsia="Calibri"/>
                <w:sz w:val="22"/>
                <w:szCs w:val="22"/>
              </w:rPr>
            </w:pPr>
            <w:r w:rsidRPr="00D47A7C">
              <w:rPr>
                <w:rFonts w:eastAsia="Calibri"/>
                <w:sz w:val="22"/>
                <w:szCs w:val="22"/>
              </w:rPr>
              <w:t>tiltai,</w:t>
            </w:r>
          </w:p>
          <w:p w14:paraId="5EBC8E1C" w14:textId="77777777" w:rsidR="00B7122B" w:rsidRPr="00D47A7C" w:rsidRDefault="00B7122B" w:rsidP="00D13E62">
            <w:pPr>
              <w:jc w:val="center"/>
              <w:rPr>
                <w:rFonts w:eastAsia="Calibri"/>
                <w:sz w:val="22"/>
                <w:szCs w:val="22"/>
              </w:rPr>
            </w:pPr>
            <w:r w:rsidRPr="00D47A7C">
              <w:rPr>
                <w:rFonts w:eastAsia="Calibri"/>
                <w:sz w:val="22"/>
                <w:szCs w:val="22"/>
              </w:rPr>
              <w:t>vnt.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A370" w14:textId="77777777" w:rsidR="00B7122B" w:rsidRDefault="00B7122B" w:rsidP="00D13E62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BC4F" w14:textId="77777777" w:rsidR="00B7122B" w:rsidRDefault="00B7122B" w:rsidP="00D13E62">
            <w:pPr>
              <w:jc w:val="both"/>
              <w:rPr>
                <w:rFonts w:eastAsia="Calibri"/>
              </w:rPr>
            </w:pPr>
          </w:p>
        </w:tc>
      </w:tr>
      <w:tr w:rsidR="00B7122B" w14:paraId="063A90B1" w14:textId="77777777" w:rsidTr="00B7122B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9C882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E02F8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Pajūrio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4A4C2" w14:textId="77777777" w:rsidR="00B7122B" w:rsidRDefault="00B7122B" w:rsidP="00D13E62">
            <w:pPr>
              <w:rPr>
                <w:rFonts w:eastAsia="Calibri"/>
              </w:rPr>
            </w:pPr>
            <w:r>
              <w:rPr>
                <w:rFonts w:eastAsia="Calibri"/>
              </w:rPr>
              <w:t>Griovių remonto darbai ir juose esančių statinių remontas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176F3" w14:textId="77777777" w:rsidR="00B7122B" w:rsidRPr="00C64AD2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D2543" w14:textId="77777777" w:rsidR="00B7122B" w:rsidRPr="00C64AD2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B6523" w14:textId="77777777" w:rsidR="00B7122B" w:rsidRPr="00C64AD2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3DBD7" w14:textId="08C69E3F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62585,05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57EB4" w14:textId="1EC05120" w:rsidR="00B7122B" w:rsidRPr="00D47A7C" w:rsidRDefault="00B7122B" w:rsidP="00D13E62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B7122B" w14:paraId="3D498256" w14:textId="77777777" w:rsidTr="00B71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8CDA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43A9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Kaltinėnų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9AA3" w14:textId="77777777" w:rsidR="00B7122B" w:rsidRDefault="00B7122B" w:rsidP="00D13E62">
            <w:pPr>
              <w:rPr>
                <w:rFonts w:eastAsia="Calibri"/>
              </w:rPr>
            </w:pPr>
            <w:r>
              <w:rPr>
                <w:rFonts w:eastAsia="Calibri"/>
              </w:rPr>
              <w:t>Griovių remonto darbai ir juose esančių statinių remontas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3CCD" w14:textId="31E93333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3,10</w:t>
            </w:r>
          </w:p>
          <w:p w14:paraId="0DB3594B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5D66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F304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9593" w14:textId="616B9690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204A" w14:textId="77777777" w:rsidR="00B7122B" w:rsidRPr="00D47A7C" w:rsidRDefault="00B7122B" w:rsidP="00D13E6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B7122B" w14:paraId="5E725319" w14:textId="77777777" w:rsidTr="00B7122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F3B6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581F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Bijotų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7047" w14:textId="77777777" w:rsidR="00B7122B" w:rsidRPr="00D6361D" w:rsidRDefault="00B7122B" w:rsidP="00D13E62">
            <w:pPr>
              <w:rPr>
                <w:rFonts w:eastAsia="Calibri"/>
              </w:rPr>
            </w:pPr>
            <w:r>
              <w:rPr>
                <w:rFonts w:eastAsia="Calibri"/>
              </w:rPr>
              <w:t>Griovių remonto darbai ir juose esančių statinių remontas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5DE4" w14:textId="49467C30" w:rsidR="00B7122B" w:rsidRDefault="00B7122B" w:rsidP="00D13E62">
            <w:pPr>
              <w:jc w:val="center"/>
            </w:pPr>
            <w:r>
              <w:t>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9E50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3C87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DC3D" w14:textId="0A61985E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D7CC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</w:tr>
      <w:tr w:rsidR="00B7122B" w14:paraId="3F9DE042" w14:textId="77777777" w:rsidTr="00B7122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4F51" w14:textId="75333CB0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AEEA" w14:textId="087A5AEA" w:rsidR="00B7122B" w:rsidRDefault="00E21292" w:rsidP="00E2129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Šilalės </w:t>
            </w:r>
            <w:r w:rsidR="00B7122B">
              <w:rPr>
                <w:rFonts w:eastAsia="Calibri"/>
              </w:rPr>
              <w:t>miesto teritorijoje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34B4" w14:textId="1A48250F" w:rsidR="00B7122B" w:rsidRDefault="00B7122B" w:rsidP="00D13E62">
            <w:pPr>
              <w:rPr>
                <w:rFonts w:eastAsia="Calibri"/>
              </w:rPr>
            </w:pPr>
            <w:r>
              <w:rPr>
                <w:rFonts w:eastAsia="Calibri"/>
              </w:rPr>
              <w:t>Griovių remonto darbai ir juose esančių statinių remontas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B43C" w14:textId="31C10445" w:rsidR="00B7122B" w:rsidRDefault="00B7122B" w:rsidP="00D13E62">
            <w:pPr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2947" w14:textId="54CD94CB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6D92" w14:textId="6DD225C1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5FB8" w14:textId="74FA600D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DBFA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</w:tr>
      <w:tr w:rsidR="00B7122B" w14:paraId="47787994" w14:textId="77777777" w:rsidTr="00B71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C371" w14:textId="6CCF6971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BAB6" w14:textId="5B937CDB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Laukuvos, Jomantų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D133" w14:textId="46E8B0AB" w:rsidR="00B7122B" w:rsidRDefault="00B7122B" w:rsidP="00D13E62">
            <w:pPr>
              <w:rPr>
                <w:rFonts w:eastAsia="Calibri"/>
              </w:rPr>
            </w:pPr>
            <w:r>
              <w:rPr>
                <w:rFonts w:eastAsia="Calibri"/>
              </w:rPr>
              <w:t>Griovių ir juose esančių statinių projektavimas projektų ekspertizė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7FBF" w14:textId="414D2248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A3A5" w14:textId="1B19EAD2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C1F0" w14:textId="748808C2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FB97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CCF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</w:tr>
      <w:tr w:rsidR="00B7122B" w14:paraId="77EC2B70" w14:textId="77777777" w:rsidTr="00B71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0E6F" w14:textId="4D308EF6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B934" w14:textId="4F8096F8" w:rsidR="00B7122B" w:rsidRDefault="00E21292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Šilalės rajono savivaldybės </w:t>
            </w:r>
            <w:r w:rsidR="00B7122B">
              <w:rPr>
                <w:rFonts w:eastAsia="Calibri"/>
              </w:rPr>
              <w:t xml:space="preserve"> kadastro vietovės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38C" w14:textId="0C3DC84E" w:rsidR="00B7122B" w:rsidRDefault="00B7122B" w:rsidP="00B7122B">
            <w:pPr>
              <w:jc w:val="both"/>
              <w:rPr>
                <w:rFonts w:eastAsia="Calibri"/>
              </w:rPr>
            </w:pPr>
            <w:r>
              <w:rPr>
                <w:rFonts w:eastAsiaTheme="minorHAnsi"/>
                <w:szCs w:val="22"/>
                <w:lang w:eastAsia="en-US"/>
              </w:rPr>
              <w:t>Valstybei nuosavybės teise priklausančių melioracijos statinių avarinis remontas (pagal gautus prašymus)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D2E3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3724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3067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AE77" w14:textId="091B2DF9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FD45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</w:tr>
      <w:tr w:rsidR="00B7122B" w14:paraId="5166A18B" w14:textId="77777777" w:rsidTr="00B71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4CC4" w14:textId="46405986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BFEE" w14:textId="77777777" w:rsidR="00B7122B" w:rsidRDefault="00B7122B" w:rsidP="00B7122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Traksėdžio,</w:t>
            </w:r>
          </w:p>
          <w:p w14:paraId="7734F2E9" w14:textId="77777777" w:rsidR="00B7122B" w:rsidRDefault="00B7122B" w:rsidP="00B7122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Balsių ir</w:t>
            </w:r>
          </w:p>
          <w:p w14:paraId="75CCD663" w14:textId="4557D299" w:rsidR="00B7122B" w:rsidRDefault="00B7122B" w:rsidP="00B7122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Bijotų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D2A5" w14:textId="2332CD62" w:rsidR="00B7122B" w:rsidRPr="00B7122B" w:rsidRDefault="00B7122B" w:rsidP="00B7122B">
            <w:pPr>
              <w:jc w:val="both"/>
              <w:rPr>
                <w:szCs w:val="20"/>
              </w:rPr>
            </w:pPr>
            <w:r w:rsidRPr="00B7122B">
              <w:rPr>
                <w:szCs w:val="20"/>
              </w:rPr>
              <w:t>Melioracijos statinių priežiūros darbai</w:t>
            </w:r>
            <w:r>
              <w:rPr>
                <w:szCs w:val="20"/>
              </w:rPr>
              <w:t xml:space="preserve"> (</w:t>
            </w:r>
            <w:r w:rsidR="00E21292" w:rsidRPr="00C07C52">
              <w:t xml:space="preserve">užtvankų </w:t>
            </w:r>
            <w:r w:rsidRPr="00C07C52">
              <w:t xml:space="preserve">Nevočių kaime ant Lokystos upelio, Balsių kaime ant </w:t>
            </w:r>
            <w:proofErr w:type="spellStart"/>
            <w:r w:rsidRPr="00C07C52">
              <w:t>Ašučio</w:t>
            </w:r>
            <w:proofErr w:type="spellEnd"/>
            <w:r w:rsidRPr="00C07C52">
              <w:t xml:space="preserve"> upelio ir Bijotų kaime ant </w:t>
            </w:r>
            <w:proofErr w:type="spellStart"/>
            <w:r w:rsidRPr="00C07C52">
              <w:t>Pelos</w:t>
            </w:r>
            <w:proofErr w:type="spellEnd"/>
            <w:r w:rsidRPr="00C07C52">
              <w:t xml:space="preserve"> upelio </w:t>
            </w:r>
            <w:r>
              <w:t>priežiūra).</w:t>
            </w:r>
          </w:p>
          <w:p w14:paraId="4E499657" w14:textId="77777777" w:rsidR="00B7122B" w:rsidRDefault="00B7122B" w:rsidP="00D13E62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638A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A078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CE78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B840" w14:textId="1B716C79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2859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</w:tr>
      <w:tr w:rsidR="00B7122B" w14:paraId="6B12192A" w14:textId="77777777" w:rsidTr="00B71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D576" w14:textId="6D077B92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C9A3" w14:textId="2F8CBEF7" w:rsidR="00B7122B" w:rsidRDefault="00E21292" w:rsidP="00B7122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Šilalės rajono savivaldybės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4DC7" w14:textId="1DAFA3AE" w:rsidR="00B7122B" w:rsidRPr="00B7122B" w:rsidRDefault="00B7122B" w:rsidP="00B7122B">
            <w:pPr>
              <w:jc w:val="both"/>
              <w:rPr>
                <w:szCs w:val="20"/>
              </w:rPr>
            </w:pPr>
            <w:r>
              <w:rPr>
                <w:rFonts w:eastAsia="Calibri"/>
              </w:rPr>
              <w:t>Melioruotos žemės būklės bei melioracijos statinių apskaita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A3C8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1D5A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DC8A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619E" w14:textId="6154B24D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A8D1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</w:tr>
      <w:tr w:rsidR="00B7122B" w14:paraId="74392A95" w14:textId="77777777" w:rsidTr="00B712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28B6" w14:textId="77777777" w:rsidR="00B7122B" w:rsidRDefault="00B7122B" w:rsidP="00D13E62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B871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Iš viso: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973A" w14:textId="77777777" w:rsidR="00B7122B" w:rsidRDefault="00B7122B" w:rsidP="00D13E62">
            <w:pPr>
              <w:rPr>
                <w:rFonts w:eastAsia="Calibri"/>
              </w:rPr>
            </w:pPr>
            <w:r>
              <w:rPr>
                <w:rFonts w:eastAsia="Calibri"/>
              </w:rPr>
              <w:t>2026 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4D2F" w14:textId="476B5DDD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D7FF" w14:textId="5C03516B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15E6" w14:textId="063C494D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DE3D" w14:textId="76172143" w:rsidR="00B7122B" w:rsidRPr="00DC0DED" w:rsidRDefault="00B7122B" w:rsidP="00D13E6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216585,05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126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</w:tr>
    </w:tbl>
    <w:p w14:paraId="22C629F6" w14:textId="77777777" w:rsidR="00B7122B" w:rsidRDefault="00B7122B" w:rsidP="00B7122B"/>
    <w:p w14:paraId="5D252682" w14:textId="77777777" w:rsidR="009352E4" w:rsidRDefault="009352E4" w:rsidP="00B7122B"/>
    <w:p w14:paraId="2FD5449C" w14:textId="77777777" w:rsidR="009352E4" w:rsidRDefault="009352E4" w:rsidP="00B7122B"/>
    <w:p w14:paraId="1518EE70" w14:textId="77777777" w:rsidR="009352E4" w:rsidRDefault="009352E4" w:rsidP="00B7122B"/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553"/>
        <w:gridCol w:w="2694"/>
        <w:gridCol w:w="1005"/>
        <w:gridCol w:w="1653"/>
        <w:gridCol w:w="2161"/>
      </w:tblGrid>
      <w:tr w:rsidR="00B7122B" w14:paraId="40D39C01" w14:textId="77777777" w:rsidTr="00D13E62">
        <w:trPr>
          <w:trHeight w:val="314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17DCB" w14:textId="1881B96F" w:rsidR="00B7122B" w:rsidRPr="00D72EE4" w:rsidRDefault="00B7122B" w:rsidP="00D13E6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2026</w:t>
            </w:r>
            <w:r w:rsidRPr="00D72EE4">
              <w:rPr>
                <w:rFonts w:eastAsia="Calibri"/>
                <w:b/>
                <w:bCs/>
              </w:rPr>
              <w:t xml:space="preserve"> m.</w:t>
            </w:r>
            <w:r w:rsidR="009352E4">
              <w:rPr>
                <w:rFonts w:eastAsia="Calibri"/>
                <w:b/>
                <w:bCs/>
              </w:rPr>
              <w:t xml:space="preserve"> (Savivaldybės lėšomis)</w:t>
            </w:r>
          </w:p>
        </w:tc>
      </w:tr>
      <w:tr w:rsidR="00B7122B" w14:paraId="5FA0C9C3" w14:textId="77777777" w:rsidTr="00D13E62">
        <w:trPr>
          <w:trHeight w:val="261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4A23D" w14:textId="7D0B8402" w:rsidR="00B7122B" w:rsidRPr="00C81126" w:rsidRDefault="00B7122B" w:rsidP="00D13E62">
            <w:pPr>
              <w:jc w:val="center"/>
              <w:rPr>
                <w:b/>
                <w:bCs/>
              </w:rPr>
            </w:pPr>
            <w:r w:rsidRPr="00D72EE4">
              <w:rPr>
                <w:b/>
                <w:bCs/>
              </w:rPr>
              <w:t>Priežiūros darbai</w:t>
            </w:r>
            <w:r>
              <w:rPr>
                <w:b/>
                <w:bCs/>
              </w:rPr>
              <w:t xml:space="preserve"> </w:t>
            </w:r>
          </w:p>
        </w:tc>
      </w:tr>
      <w:tr w:rsidR="00B7122B" w14:paraId="2585777A" w14:textId="77777777" w:rsidTr="00D13E62">
        <w:trPr>
          <w:trHeight w:val="88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9223F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Eil. Nr.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38DA5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Kadastro vietovė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DED12" w14:textId="77777777" w:rsidR="00B7122B" w:rsidRDefault="00B7122B" w:rsidP="00D13E6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Melioracijos statinių pavadinimas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CCEBC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Griovio ilgis, km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4049A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Preliminarus lėšų poreikis,</w:t>
            </w:r>
          </w:p>
          <w:p w14:paraId="6D3136A0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tūkst. Eur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97830" w14:textId="77777777" w:rsidR="00B7122B" w:rsidRDefault="00B7122B" w:rsidP="00D13E62">
            <w:pPr>
              <w:jc w:val="both"/>
              <w:rPr>
                <w:rFonts w:eastAsia="Calibri"/>
              </w:rPr>
            </w:pPr>
          </w:p>
          <w:p w14:paraId="4A5477D1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Pastabos</w:t>
            </w:r>
          </w:p>
        </w:tc>
      </w:tr>
      <w:tr w:rsidR="00B7122B" w14:paraId="44B5F29B" w14:textId="77777777" w:rsidTr="00D13E62">
        <w:trPr>
          <w:trHeight w:val="60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420A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2E62" w14:textId="77777777" w:rsidR="00B7122B" w:rsidRPr="00FA0253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Iždonų, Obelyno ir Kaltinėnų</w:t>
            </w:r>
          </w:p>
          <w:p w14:paraId="0D173AA6" w14:textId="77777777" w:rsidR="00B7122B" w:rsidRDefault="00B7122B" w:rsidP="00D13E62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AC00" w14:textId="77777777" w:rsidR="00B7122B" w:rsidRDefault="00B7122B" w:rsidP="00D13E62">
            <w:pPr>
              <w:rPr>
                <w:rFonts w:eastAsia="Calibri"/>
              </w:rPr>
            </w:pPr>
            <w:r w:rsidRPr="003F22C8">
              <w:t xml:space="preserve">Šilalės rajono </w:t>
            </w:r>
            <w:r>
              <w:t>Iždonų, Obelyno ir Kaltinėnų kadastrinių vietovių</w:t>
            </w:r>
            <w:r w:rsidRPr="003F22C8">
              <w:t xml:space="preserve"> </w:t>
            </w:r>
            <w:r>
              <w:t>griovių ir statinių juose priežiūros darbai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5098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21,16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B3D6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22053,19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B956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</w:tr>
      <w:tr w:rsidR="00B7122B" w14:paraId="740C1285" w14:textId="77777777" w:rsidTr="00D13E62">
        <w:trPr>
          <w:trHeight w:val="60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0066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0599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Laukuvos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8F6D" w14:textId="77777777" w:rsidR="00B7122B" w:rsidRPr="00FB394A" w:rsidRDefault="00B7122B" w:rsidP="00D13E62">
            <w:r w:rsidRPr="009D6226">
              <w:t>Šilalės rajono Laukuvos kadastrinės vietovės griovių ir</w:t>
            </w:r>
            <w:r>
              <w:t xml:space="preserve"> statinių juose priežiūros darbai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486C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23,62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52F0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25590,65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BD1F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</w:tr>
      <w:tr w:rsidR="00B7122B" w14:paraId="7579797F" w14:textId="77777777" w:rsidTr="00D13E62">
        <w:trPr>
          <w:trHeight w:val="60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645E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1AED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Pajūralio ir Jomantų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D974" w14:textId="77777777" w:rsidR="00B7122B" w:rsidRPr="009D6226" w:rsidRDefault="00B7122B" w:rsidP="00D13E62">
            <w:r w:rsidRPr="009D6226">
              <w:t xml:space="preserve">Šilalės rajono </w:t>
            </w:r>
            <w:r>
              <w:t>Pajūralio ir Jomantų kadastrinių vietovių</w:t>
            </w:r>
            <w:r w:rsidRPr="009D6226">
              <w:t xml:space="preserve"> griovių ir</w:t>
            </w:r>
            <w:r>
              <w:t xml:space="preserve"> statinių juose priežiūros darbai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0B70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19,97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886D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25110,19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950B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</w:tr>
      <w:tr w:rsidR="00B7122B" w14:paraId="7E137520" w14:textId="77777777" w:rsidTr="00D13E62">
        <w:trPr>
          <w:trHeight w:val="60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E74F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AA5F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Biržų Lauko ir </w:t>
            </w:r>
            <w:proofErr w:type="spellStart"/>
            <w:r>
              <w:rPr>
                <w:rFonts w:eastAsia="Calibri"/>
              </w:rPr>
              <w:t>Jucaičių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F532" w14:textId="77777777" w:rsidR="00B7122B" w:rsidRPr="009D6226" w:rsidRDefault="00B7122B" w:rsidP="00D13E62">
            <w:r>
              <w:t xml:space="preserve">Šilalės rajono Biržų Lauko ir </w:t>
            </w:r>
            <w:proofErr w:type="spellStart"/>
            <w:r>
              <w:t>Jucaičių</w:t>
            </w:r>
            <w:proofErr w:type="spellEnd"/>
            <w:r>
              <w:t xml:space="preserve"> kadastrinių vietovių</w:t>
            </w:r>
            <w:r w:rsidRPr="005F42F8">
              <w:t xml:space="preserve"> griovių i</w:t>
            </w:r>
            <w:r>
              <w:t>r statinių juose priežiūros darbai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7493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21,94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1D85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26426,05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434C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</w:tr>
      <w:tr w:rsidR="00B7122B" w14:paraId="3F88E7E0" w14:textId="77777777" w:rsidTr="00D13E62">
        <w:trPr>
          <w:trHeight w:val="31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4782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1BDF" w14:textId="5E3D7E9B" w:rsidR="00B7122B" w:rsidRDefault="00E21292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Šilalės rajono savivaldybės </w:t>
            </w:r>
            <w:r w:rsidR="00B7122B">
              <w:rPr>
                <w:rFonts w:eastAsia="Calibri"/>
              </w:rPr>
              <w:t xml:space="preserve"> kadastro vietovės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0516" w14:textId="77777777" w:rsidR="00B7122B" w:rsidRDefault="00B7122B" w:rsidP="00D13E62">
            <w:r>
              <w:t xml:space="preserve">Melioracijos statinių avarinis remontas </w:t>
            </w:r>
            <w:r>
              <w:rPr>
                <w:rFonts w:eastAsiaTheme="minorHAnsi"/>
                <w:szCs w:val="22"/>
                <w:lang w:eastAsia="en-US"/>
              </w:rPr>
              <w:t>(pagal gautus prašymus)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1D59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98A7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50000,00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16C9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</w:tr>
      <w:tr w:rsidR="004E248B" w14:paraId="2AEFC5D4" w14:textId="77777777" w:rsidTr="00D13E62">
        <w:trPr>
          <w:trHeight w:val="31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D541" w14:textId="54BF26FD" w:rsidR="004E248B" w:rsidRDefault="004E248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EB30" w14:textId="207448F3" w:rsidR="004E248B" w:rsidRDefault="004E248B" w:rsidP="00E21292">
            <w:pPr>
              <w:jc w:val="both"/>
              <w:rPr>
                <w:rFonts w:eastAsia="Calibri"/>
              </w:rPr>
            </w:pPr>
            <w:r w:rsidRPr="00B7122B">
              <w:rPr>
                <w:rFonts w:eastAsia="Calibri"/>
              </w:rPr>
              <w:t>Šilalės rajon</w:t>
            </w:r>
            <w:r w:rsidR="00E21292">
              <w:rPr>
                <w:rFonts w:eastAsia="Calibri"/>
              </w:rPr>
              <w:t>o</w:t>
            </w:r>
            <w:r w:rsidRPr="00B7122B">
              <w:rPr>
                <w:rFonts w:eastAsia="Calibri"/>
              </w:rPr>
              <w:t xml:space="preserve"> savivaldybės teritorijoje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82B4" w14:textId="1AFB3E05" w:rsidR="004E248B" w:rsidRDefault="004E248B" w:rsidP="005C6DA8">
            <w:r w:rsidRPr="00B7122B">
              <w:t>Valstyb</w:t>
            </w:r>
            <w:r w:rsidR="005C6DA8">
              <w:t>ei</w:t>
            </w:r>
            <w:r w:rsidRPr="00B7122B">
              <w:t xml:space="preserve"> nuosavybės teise priklausančių hidrotechnikos statinių pagal kadastro vietovės būklės nustatymas</w:t>
            </w:r>
            <w:r>
              <w:t>, taisyklių atnaujinimas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0D4D" w14:textId="77777777" w:rsidR="004E248B" w:rsidRDefault="004E248B" w:rsidP="00D13E62">
            <w:pPr>
              <w:jc w:val="center"/>
              <w:rPr>
                <w:rFonts w:eastAsia="Calibri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41F9" w14:textId="1EEFDD7C" w:rsidR="004E248B" w:rsidRDefault="004E248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6000,00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E92A" w14:textId="77777777" w:rsidR="004E248B" w:rsidRDefault="004E248B" w:rsidP="00D13E62">
            <w:pPr>
              <w:jc w:val="center"/>
              <w:rPr>
                <w:rFonts w:eastAsia="Calibri"/>
              </w:rPr>
            </w:pPr>
          </w:p>
        </w:tc>
      </w:tr>
      <w:tr w:rsidR="00B7122B" w14:paraId="169F1F9A" w14:textId="77777777" w:rsidTr="00D13E62">
        <w:trPr>
          <w:trHeight w:val="31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26380" w14:textId="77777777" w:rsidR="00B7122B" w:rsidRDefault="00B7122B" w:rsidP="00D13E62">
            <w:pPr>
              <w:jc w:val="both"/>
              <w:rPr>
                <w:rFonts w:eastAsia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FFB4C" w14:textId="77777777" w:rsidR="00B7122B" w:rsidRDefault="00B7122B" w:rsidP="00D13E62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84543" w14:textId="350E84FA" w:rsidR="00B7122B" w:rsidRDefault="00E21292" w:rsidP="00D13E62">
            <w:r>
              <w:t>Iš viso</w:t>
            </w:r>
            <w:r w:rsidR="00B7122B">
              <w:t>: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5ED17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86,20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5455B" w14:textId="2BB1BF11" w:rsidR="00B7122B" w:rsidRDefault="004E248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155180,08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257CD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</w:tr>
    </w:tbl>
    <w:p w14:paraId="3FD7D02D" w14:textId="77777777" w:rsidR="00B7122B" w:rsidRDefault="00B7122B" w:rsidP="00B7122B"/>
    <w:p w14:paraId="7D68BAC1" w14:textId="77777777" w:rsidR="00B7122B" w:rsidRDefault="00B7122B" w:rsidP="00B7122B"/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843"/>
        <w:gridCol w:w="992"/>
        <w:gridCol w:w="851"/>
        <w:gridCol w:w="142"/>
        <w:gridCol w:w="1134"/>
        <w:gridCol w:w="1417"/>
        <w:gridCol w:w="1134"/>
      </w:tblGrid>
      <w:tr w:rsidR="00B7122B" w14:paraId="38F66538" w14:textId="77777777" w:rsidTr="00D13E62">
        <w:trPr>
          <w:trHeight w:val="208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EA2E13" w14:textId="1BAA8D65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2027</w:t>
            </w:r>
            <w:r w:rsidRPr="005E1845">
              <w:rPr>
                <w:rFonts w:eastAsia="Calibri"/>
                <w:b/>
                <w:bCs/>
              </w:rPr>
              <w:t xml:space="preserve"> metai</w:t>
            </w:r>
            <w:r w:rsidR="009352E4">
              <w:rPr>
                <w:rFonts w:eastAsia="Calibri"/>
                <w:b/>
                <w:bCs/>
              </w:rPr>
              <w:t xml:space="preserve"> (Valstybės lėšomis)</w:t>
            </w:r>
          </w:p>
        </w:tc>
      </w:tr>
      <w:tr w:rsidR="00B7122B" w:rsidRPr="005E1845" w14:paraId="17759F32" w14:textId="77777777" w:rsidTr="00D13E62">
        <w:trPr>
          <w:trHeight w:val="270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5F8C6" w14:textId="77777777" w:rsidR="00B7122B" w:rsidRPr="005E1845" w:rsidRDefault="00B7122B" w:rsidP="00D13E62">
            <w:pPr>
              <w:jc w:val="center"/>
              <w:rPr>
                <w:rFonts w:eastAsia="Calibri"/>
                <w:b/>
                <w:bCs/>
              </w:rPr>
            </w:pPr>
            <w:r w:rsidRPr="005E1845">
              <w:rPr>
                <w:rFonts w:eastAsia="Calibri"/>
                <w:b/>
                <w:bCs/>
              </w:rPr>
              <w:t>Remonto darbai</w:t>
            </w:r>
          </w:p>
        </w:tc>
      </w:tr>
      <w:tr w:rsidR="00B7122B" w:rsidRPr="00D47A7C" w14:paraId="6F83437A" w14:textId="77777777" w:rsidTr="00D13E62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8FDC9" w14:textId="77777777" w:rsidR="00B7122B" w:rsidRPr="00D47A7C" w:rsidRDefault="00B7122B" w:rsidP="00D13E62">
            <w:pPr>
              <w:jc w:val="both"/>
              <w:rPr>
                <w:rFonts w:eastAsia="Calibri"/>
                <w:sz w:val="23"/>
                <w:szCs w:val="23"/>
              </w:rPr>
            </w:pPr>
            <w:r w:rsidRPr="00D47A7C">
              <w:rPr>
                <w:rFonts w:eastAsia="Calibri"/>
                <w:sz w:val="23"/>
                <w:szCs w:val="23"/>
              </w:rPr>
              <w:t>Eil. Nr.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CB979" w14:textId="77777777" w:rsidR="00B7122B" w:rsidRPr="00D47A7C" w:rsidRDefault="00B7122B" w:rsidP="00D13E62">
            <w:pPr>
              <w:jc w:val="both"/>
              <w:rPr>
                <w:rFonts w:eastAsia="Calibri"/>
                <w:sz w:val="23"/>
                <w:szCs w:val="23"/>
              </w:rPr>
            </w:pPr>
            <w:r w:rsidRPr="00D47A7C">
              <w:rPr>
                <w:rFonts w:eastAsia="Calibri"/>
                <w:sz w:val="23"/>
                <w:szCs w:val="23"/>
              </w:rPr>
              <w:t>Kadastro vietovė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42C4D" w14:textId="77777777" w:rsidR="00B7122B" w:rsidRPr="00D47A7C" w:rsidRDefault="00B7122B" w:rsidP="00D13E62">
            <w:pPr>
              <w:jc w:val="both"/>
              <w:rPr>
                <w:rFonts w:eastAsia="Calibri"/>
                <w:sz w:val="23"/>
                <w:szCs w:val="23"/>
              </w:rPr>
            </w:pPr>
            <w:r w:rsidRPr="00D47A7C">
              <w:rPr>
                <w:rFonts w:eastAsia="Calibri"/>
                <w:sz w:val="23"/>
                <w:szCs w:val="23"/>
              </w:rPr>
              <w:t xml:space="preserve">Melioracijos statinių pavadinimas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5B8B" w14:textId="77777777" w:rsidR="00B7122B" w:rsidRPr="00D47A7C" w:rsidRDefault="00B7122B" w:rsidP="00D13E62">
            <w:pPr>
              <w:jc w:val="center"/>
              <w:rPr>
                <w:rFonts w:eastAsia="Calibri"/>
                <w:sz w:val="23"/>
                <w:szCs w:val="23"/>
              </w:rPr>
            </w:pPr>
            <w:r w:rsidRPr="00D47A7C">
              <w:rPr>
                <w:rFonts w:eastAsia="Calibri"/>
                <w:sz w:val="23"/>
                <w:szCs w:val="23"/>
              </w:rPr>
              <w:t>Preliminarūs kiekiai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8A79C" w14:textId="77777777" w:rsidR="00B7122B" w:rsidRPr="00D47A7C" w:rsidRDefault="00B7122B" w:rsidP="00D13E62">
            <w:pPr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Preliminaru</w:t>
            </w:r>
            <w:r w:rsidRPr="00D47A7C">
              <w:rPr>
                <w:rFonts w:eastAsia="Calibri"/>
                <w:sz w:val="23"/>
                <w:szCs w:val="23"/>
              </w:rPr>
              <w:t>s lėšų por</w:t>
            </w:r>
            <w:r>
              <w:rPr>
                <w:rFonts w:eastAsia="Calibri"/>
                <w:sz w:val="23"/>
                <w:szCs w:val="23"/>
              </w:rPr>
              <w:t>eikis</w:t>
            </w:r>
          </w:p>
          <w:p w14:paraId="1C62C36C" w14:textId="77777777" w:rsidR="00B7122B" w:rsidRPr="00D47A7C" w:rsidRDefault="00B7122B" w:rsidP="00D13E62">
            <w:pPr>
              <w:jc w:val="both"/>
              <w:rPr>
                <w:rFonts w:eastAsia="Calibri"/>
                <w:sz w:val="23"/>
                <w:szCs w:val="23"/>
              </w:rPr>
            </w:pPr>
            <w:r w:rsidRPr="00D47A7C">
              <w:rPr>
                <w:rFonts w:eastAsia="Calibri"/>
                <w:sz w:val="23"/>
                <w:szCs w:val="23"/>
              </w:rPr>
              <w:t>tūkst. Eur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FBF1C" w14:textId="77777777" w:rsidR="00B7122B" w:rsidRPr="00D47A7C" w:rsidRDefault="00B7122B" w:rsidP="00D13E62">
            <w:pPr>
              <w:jc w:val="both"/>
              <w:rPr>
                <w:rFonts w:eastAsia="Calibri"/>
                <w:sz w:val="23"/>
                <w:szCs w:val="23"/>
              </w:rPr>
            </w:pPr>
            <w:r w:rsidRPr="00D47A7C">
              <w:rPr>
                <w:rFonts w:eastAsia="Calibri"/>
                <w:sz w:val="23"/>
                <w:szCs w:val="23"/>
              </w:rPr>
              <w:t>Pastabos</w:t>
            </w:r>
          </w:p>
        </w:tc>
      </w:tr>
      <w:tr w:rsidR="00B7122B" w14:paraId="592450D1" w14:textId="77777777" w:rsidTr="00D13E62">
        <w:trPr>
          <w:trHeight w:val="84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82E7" w14:textId="77777777" w:rsidR="00B7122B" w:rsidRDefault="00B7122B" w:rsidP="00D13E62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9AD5" w14:textId="77777777" w:rsidR="00B7122B" w:rsidRDefault="00B7122B" w:rsidP="00D13E62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98B9" w14:textId="77777777" w:rsidR="00B7122B" w:rsidRDefault="00B7122B" w:rsidP="00D13E62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C5A7" w14:textId="77777777" w:rsidR="00B7122B" w:rsidRPr="00D47A7C" w:rsidRDefault="00B7122B" w:rsidP="00D13E62">
            <w:pPr>
              <w:jc w:val="center"/>
              <w:rPr>
                <w:rFonts w:eastAsia="Calibri"/>
                <w:sz w:val="22"/>
                <w:szCs w:val="22"/>
              </w:rPr>
            </w:pPr>
            <w:r w:rsidRPr="00D47A7C">
              <w:rPr>
                <w:rFonts w:eastAsia="Calibri"/>
                <w:sz w:val="22"/>
                <w:szCs w:val="22"/>
              </w:rPr>
              <w:t>Griovio ilgis, km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6659" w14:textId="77777777" w:rsidR="00B7122B" w:rsidRPr="00D47A7C" w:rsidRDefault="00B7122B" w:rsidP="00D13E62">
            <w:pPr>
              <w:jc w:val="center"/>
              <w:rPr>
                <w:rFonts w:eastAsia="Calibri"/>
                <w:sz w:val="22"/>
                <w:szCs w:val="22"/>
              </w:rPr>
            </w:pPr>
            <w:r w:rsidRPr="00D47A7C">
              <w:rPr>
                <w:rFonts w:eastAsia="Calibri"/>
                <w:sz w:val="22"/>
                <w:szCs w:val="22"/>
              </w:rPr>
              <w:t>Drenažo žiotys, vnt.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0D2C" w14:textId="77777777" w:rsidR="00B7122B" w:rsidRPr="00D47A7C" w:rsidRDefault="00B7122B" w:rsidP="00D13E62">
            <w:pPr>
              <w:jc w:val="center"/>
              <w:rPr>
                <w:rFonts w:eastAsia="Calibri"/>
                <w:sz w:val="22"/>
                <w:szCs w:val="22"/>
              </w:rPr>
            </w:pPr>
            <w:r w:rsidRPr="00D47A7C">
              <w:rPr>
                <w:rFonts w:eastAsia="Calibri"/>
                <w:sz w:val="22"/>
                <w:szCs w:val="22"/>
              </w:rPr>
              <w:t>Pralaidos/</w:t>
            </w:r>
          </w:p>
          <w:p w14:paraId="794D043B" w14:textId="77777777" w:rsidR="00B7122B" w:rsidRPr="00D47A7C" w:rsidRDefault="00B7122B" w:rsidP="00D13E62">
            <w:pPr>
              <w:jc w:val="center"/>
              <w:rPr>
                <w:rFonts w:eastAsia="Calibri"/>
                <w:sz w:val="22"/>
                <w:szCs w:val="22"/>
              </w:rPr>
            </w:pPr>
            <w:r w:rsidRPr="00D47A7C">
              <w:rPr>
                <w:rFonts w:eastAsia="Calibri"/>
                <w:sz w:val="22"/>
                <w:szCs w:val="22"/>
              </w:rPr>
              <w:t>tiltai,</w:t>
            </w:r>
          </w:p>
          <w:p w14:paraId="1AA854EE" w14:textId="77777777" w:rsidR="00B7122B" w:rsidRPr="00D47A7C" w:rsidRDefault="00B7122B" w:rsidP="00D13E62">
            <w:pPr>
              <w:jc w:val="center"/>
              <w:rPr>
                <w:rFonts w:eastAsia="Calibri"/>
                <w:sz w:val="22"/>
                <w:szCs w:val="22"/>
              </w:rPr>
            </w:pPr>
            <w:r w:rsidRPr="00D47A7C">
              <w:rPr>
                <w:rFonts w:eastAsia="Calibri"/>
                <w:sz w:val="22"/>
                <w:szCs w:val="22"/>
              </w:rPr>
              <w:t>vnt.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EDED" w14:textId="77777777" w:rsidR="00B7122B" w:rsidRDefault="00B7122B" w:rsidP="00D13E62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712C" w14:textId="77777777" w:rsidR="00B7122B" w:rsidRDefault="00B7122B" w:rsidP="00D13E62">
            <w:pPr>
              <w:jc w:val="both"/>
              <w:rPr>
                <w:rFonts w:eastAsia="Calibri"/>
              </w:rPr>
            </w:pPr>
          </w:p>
        </w:tc>
      </w:tr>
      <w:tr w:rsidR="00B7122B" w:rsidRPr="00D47A7C" w14:paraId="2E1E1E9C" w14:textId="77777777" w:rsidTr="00B7122B">
        <w:trPr>
          <w:trHeight w:val="10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D45BB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8EEAE" w14:textId="6DAB5DD6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Jomantų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9313A" w14:textId="77777777" w:rsidR="00B7122B" w:rsidRDefault="00B7122B" w:rsidP="00D13E62">
            <w:pPr>
              <w:rPr>
                <w:rFonts w:eastAsia="Calibri"/>
              </w:rPr>
            </w:pPr>
            <w:r>
              <w:rPr>
                <w:rFonts w:eastAsia="Calibri"/>
              </w:rPr>
              <w:t>Griovių remonto darbai ir juose esančių statinių remontas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23166" w14:textId="55E3FAA9" w:rsidR="00B7122B" w:rsidRPr="00C64AD2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DD9CA" w14:textId="2E49AC7A" w:rsidR="00B7122B" w:rsidRPr="00C64AD2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8FC03" w14:textId="62B7D79D" w:rsidR="00B7122B" w:rsidRPr="00C64AD2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8F2EE" w14:textId="090E3D06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21DCC" w14:textId="0247CE0C" w:rsidR="00B7122B" w:rsidRPr="00D47A7C" w:rsidRDefault="00B7122B" w:rsidP="00D13E62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B7122B" w:rsidRPr="00D47A7C" w14:paraId="23188779" w14:textId="77777777" w:rsidTr="00D13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181E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21BF" w14:textId="798CAD23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Pajūrio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76FB" w14:textId="77777777" w:rsidR="00B7122B" w:rsidRDefault="00B7122B" w:rsidP="00D13E62">
            <w:pPr>
              <w:rPr>
                <w:rFonts w:eastAsia="Calibri"/>
              </w:rPr>
            </w:pPr>
            <w:r>
              <w:rPr>
                <w:rFonts w:eastAsia="Calibri"/>
              </w:rPr>
              <w:t>Griovių remonto darbai ir juose esančių statinių remontas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1F74" w14:textId="5BB6A0EE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2,50</w:t>
            </w:r>
          </w:p>
          <w:p w14:paraId="03DE5553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FCC4" w14:textId="717610EE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93BD" w14:textId="6857D2AC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9DC3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3574" w14:textId="77777777" w:rsidR="00B7122B" w:rsidRPr="00D47A7C" w:rsidRDefault="00B7122B" w:rsidP="00D13E62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B7122B" w14:paraId="390038DA" w14:textId="77777777" w:rsidTr="00D13E6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E8BF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E5A3" w14:textId="22E3886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Laukuvos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A0F7" w14:textId="77777777" w:rsidR="00B7122B" w:rsidRPr="00D6361D" w:rsidRDefault="00B7122B" w:rsidP="00D13E62">
            <w:pPr>
              <w:rPr>
                <w:rFonts w:eastAsia="Calibri"/>
              </w:rPr>
            </w:pPr>
            <w:r>
              <w:rPr>
                <w:rFonts w:eastAsia="Calibri"/>
              </w:rPr>
              <w:t>Griovių remonto darbai ir juose esančių statinių remontas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FC38" w14:textId="0ADE6EBA" w:rsidR="00B7122B" w:rsidRDefault="00B7122B" w:rsidP="00D13E62">
            <w:pPr>
              <w:jc w:val="center"/>
            </w:pPr>
            <w:r>
              <w:t>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DE0B" w14:textId="4421D4C4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FC7A" w14:textId="6E899453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9BCE" w14:textId="53A7F301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EC41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</w:tr>
      <w:tr w:rsidR="00B7122B" w14:paraId="51097B6F" w14:textId="77777777" w:rsidTr="00D13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F464" w14:textId="1DF7798D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6868" w14:textId="22F6C5AD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Laukuvos, Tenenių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3F1" w14:textId="77777777" w:rsidR="00B7122B" w:rsidRDefault="00B7122B" w:rsidP="00D13E62">
            <w:pPr>
              <w:rPr>
                <w:rFonts w:eastAsia="Calibri"/>
              </w:rPr>
            </w:pPr>
            <w:r>
              <w:rPr>
                <w:rFonts w:eastAsia="Calibri"/>
              </w:rPr>
              <w:t>Griovių ir juose esančių statinių projektavimas projektų ekspertizė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2FA0" w14:textId="74DCDC04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D655" w14:textId="5E69CDBE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401D" w14:textId="4E3A52C3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6C15" w14:textId="63B72B1E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2969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</w:tr>
      <w:tr w:rsidR="00B7122B" w14:paraId="54D48CBB" w14:textId="77777777" w:rsidTr="00D13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2671" w14:textId="01F96242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A414" w14:textId="38039A85" w:rsidR="00B7122B" w:rsidRDefault="00E21292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Šilalės rajono savivaldybės </w:t>
            </w:r>
            <w:r w:rsidR="00B7122B">
              <w:rPr>
                <w:rFonts w:eastAsia="Calibri"/>
              </w:rPr>
              <w:t xml:space="preserve"> kadastro vietovės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63D1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Theme="minorHAnsi"/>
                <w:szCs w:val="22"/>
                <w:lang w:eastAsia="en-US"/>
              </w:rPr>
              <w:t>Valstybei nuosavybės teise priklausančių melioracijos statinių avarinis remontas (pagal gautus prašymus)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0684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DBA2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9BFC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ECFD" w14:textId="2531CE34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629B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</w:tr>
      <w:tr w:rsidR="00B7122B" w14:paraId="5D382D80" w14:textId="77777777" w:rsidTr="00D13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B327" w14:textId="162F91F2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DB7A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Traksėdžio,</w:t>
            </w:r>
          </w:p>
          <w:p w14:paraId="38C097FC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Balsių ir</w:t>
            </w:r>
          </w:p>
          <w:p w14:paraId="4F936F06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Bijotų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ED92" w14:textId="388FD893" w:rsidR="00B7122B" w:rsidRDefault="00B7122B" w:rsidP="005C6DA8">
            <w:pPr>
              <w:jc w:val="both"/>
              <w:rPr>
                <w:rFonts w:eastAsia="Calibri"/>
              </w:rPr>
            </w:pPr>
            <w:r w:rsidRPr="00B7122B">
              <w:rPr>
                <w:szCs w:val="20"/>
              </w:rPr>
              <w:t>Melioracijos statinių priežiūros darbai</w:t>
            </w:r>
            <w:r>
              <w:rPr>
                <w:szCs w:val="20"/>
              </w:rPr>
              <w:t xml:space="preserve"> (</w:t>
            </w:r>
            <w:r w:rsidR="005C6DA8" w:rsidRPr="00C07C52">
              <w:t>užtvankų</w:t>
            </w:r>
            <w:r w:rsidR="005C6DA8">
              <w:t xml:space="preserve"> </w:t>
            </w:r>
            <w:r w:rsidRPr="00C07C52">
              <w:t xml:space="preserve">Nevočių kaime ant Lokystos upelio, Balsių kaime ant </w:t>
            </w:r>
            <w:proofErr w:type="spellStart"/>
            <w:r w:rsidRPr="00C07C52">
              <w:t>Ašučio</w:t>
            </w:r>
            <w:proofErr w:type="spellEnd"/>
            <w:r w:rsidRPr="00C07C52">
              <w:t xml:space="preserve"> upelio ir Bijotų kaime ant </w:t>
            </w:r>
            <w:proofErr w:type="spellStart"/>
            <w:r w:rsidRPr="00C07C52">
              <w:t>Pelos</w:t>
            </w:r>
            <w:proofErr w:type="spellEnd"/>
            <w:r w:rsidRPr="00C07C52">
              <w:t xml:space="preserve"> upelio </w:t>
            </w:r>
            <w:r>
              <w:t>priežiūra).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C0A0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1A6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B7A2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A2E2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9A8E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</w:tr>
      <w:tr w:rsidR="00B7122B" w14:paraId="69417E57" w14:textId="77777777" w:rsidTr="00D13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6143" w14:textId="7A4E527A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3867" w14:textId="5E39D64E" w:rsidR="00B7122B" w:rsidRDefault="00E21292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Šilalės rajono savivaldybės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CB4B" w14:textId="77777777" w:rsidR="00B7122B" w:rsidRPr="00B7122B" w:rsidRDefault="00B7122B" w:rsidP="00D13E62">
            <w:pPr>
              <w:jc w:val="both"/>
              <w:rPr>
                <w:szCs w:val="20"/>
              </w:rPr>
            </w:pPr>
            <w:r>
              <w:rPr>
                <w:rFonts w:eastAsia="Calibri"/>
              </w:rPr>
              <w:t>Melioruotos žemės būklės bei melioracijos statinių apskaita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CA19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F05C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B3A5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7997" w14:textId="7777777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559E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</w:tr>
      <w:tr w:rsidR="00B7122B" w14:paraId="485E8C70" w14:textId="77777777" w:rsidTr="00D13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CEC3" w14:textId="77777777" w:rsidR="00B7122B" w:rsidRDefault="00B7122B" w:rsidP="00D13E62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CBAE" w14:textId="77777777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Iš viso: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BEEF" w14:textId="77777777" w:rsidR="00B7122B" w:rsidRDefault="00B7122B" w:rsidP="00D13E62">
            <w:pPr>
              <w:rPr>
                <w:rFonts w:eastAsia="Calibri"/>
              </w:rPr>
            </w:pPr>
            <w:r>
              <w:rPr>
                <w:rFonts w:eastAsia="Calibri"/>
              </w:rPr>
              <w:t>2026 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9FCE" w14:textId="4CA261C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7888" w14:textId="4DC220F0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B2F3" w14:textId="7EF67383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014D" w14:textId="5E3EA4B4" w:rsidR="00B7122B" w:rsidRPr="00DC0DED" w:rsidRDefault="00B7122B" w:rsidP="00D13E6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271000,00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A576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</w:tr>
    </w:tbl>
    <w:p w14:paraId="7208AD39" w14:textId="77777777" w:rsidR="00B7122B" w:rsidRDefault="00B7122B"/>
    <w:p w14:paraId="2541B343" w14:textId="77777777" w:rsidR="00B7122B" w:rsidRDefault="00B7122B"/>
    <w:p w14:paraId="2438D512" w14:textId="77777777" w:rsidR="00B7122B" w:rsidRDefault="00B7122B"/>
    <w:p w14:paraId="516F2227" w14:textId="77777777" w:rsidR="00DC0DED" w:rsidRDefault="00DC0DED"/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553"/>
        <w:gridCol w:w="2694"/>
        <w:gridCol w:w="1005"/>
        <w:gridCol w:w="1653"/>
        <w:gridCol w:w="2161"/>
      </w:tblGrid>
      <w:tr w:rsidR="00B75E97" w14:paraId="4359FA73" w14:textId="77777777" w:rsidTr="00D13E62">
        <w:trPr>
          <w:trHeight w:val="314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72BD9" w14:textId="611DB40C" w:rsidR="00B75E97" w:rsidRPr="00D72EE4" w:rsidRDefault="00B75E97" w:rsidP="00D13E6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202</w:t>
            </w:r>
            <w:r w:rsidR="00B7122B">
              <w:rPr>
                <w:rFonts w:eastAsia="Calibri"/>
                <w:b/>
                <w:bCs/>
              </w:rPr>
              <w:t>7</w:t>
            </w:r>
            <w:r w:rsidRPr="00D72EE4">
              <w:rPr>
                <w:rFonts w:eastAsia="Calibri"/>
                <w:b/>
                <w:bCs/>
              </w:rPr>
              <w:t xml:space="preserve"> m.</w:t>
            </w:r>
            <w:r w:rsidR="009352E4">
              <w:rPr>
                <w:rFonts w:eastAsia="Calibri"/>
                <w:b/>
                <w:bCs/>
              </w:rPr>
              <w:t xml:space="preserve"> (Savivaldybės lėšomis)</w:t>
            </w:r>
          </w:p>
        </w:tc>
      </w:tr>
      <w:tr w:rsidR="00B75E97" w14:paraId="4144EB9F" w14:textId="77777777" w:rsidTr="00D13E62">
        <w:trPr>
          <w:trHeight w:val="261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9E6B7" w14:textId="16754EBF" w:rsidR="00B75E97" w:rsidRPr="00C81126" w:rsidRDefault="00B75E97" w:rsidP="00D13E62">
            <w:pPr>
              <w:jc w:val="center"/>
              <w:rPr>
                <w:b/>
                <w:bCs/>
              </w:rPr>
            </w:pPr>
            <w:r w:rsidRPr="00D72EE4">
              <w:rPr>
                <w:b/>
                <w:bCs/>
              </w:rPr>
              <w:t>Priežiūros darbai</w:t>
            </w:r>
            <w:r w:rsidR="00573DD6">
              <w:rPr>
                <w:b/>
                <w:bCs/>
              </w:rPr>
              <w:t xml:space="preserve"> </w:t>
            </w:r>
          </w:p>
        </w:tc>
      </w:tr>
      <w:tr w:rsidR="00B75E97" w14:paraId="271CB7F2" w14:textId="77777777" w:rsidTr="00B7122B">
        <w:trPr>
          <w:trHeight w:val="88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01765" w14:textId="77777777" w:rsidR="00B75E97" w:rsidRDefault="00B75E97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Eil. Nr.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E2EFE" w14:textId="77777777" w:rsidR="00B75E97" w:rsidRDefault="00B75E97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Kadastro vietovė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DB40C" w14:textId="77777777" w:rsidR="00B75E97" w:rsidRDefault="00B75E97" w:rsidP="00D13E6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Melioracijos statinių pavadinimas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0E7CF" w14:textId="77777777" w:rsidR="00B75E97" w:rsidRDefault="00B75E97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Griovio ilgis, km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9B38E" w14:textId="77777777" w:rsidR="00B75E97" w:rsidRDefault="00B75E97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Preliminarus lėšų poreikis,</w:t>
            </w:r>
          </w:p>
          <w:p w14:paraId="35AA5A1A" w14:textId="77777777" w:rsidR="00B75E97" w:rsidRDefault="00B75E97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tūkst. Eur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F79AD" w14:textId="77777777" w:rsidR="00B75E97" w:rsidRDefault="00B75E97" w:rsidP="00D13E62">
            <w:pPr>
              <w:jc w:val="both"/>
              <w:rPr>
                <w:rFonts w:eastAsia="Calibri"/>
              </w:rPr>
            </w:pPr>
          </w:p>
          <w:p w14:paraId="7AFBC0B4" w14:textId="77777777" w:rsidR="00B75E97" w:rsidRDefault="00B75E97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Pastabos</w:t>
            </w:r>
          </w:p>
        </w:tc>
      </w:tr>
      <w:tr w:rsidR="00B75E97" w14:paraId="649FAA63" w14:textId="77777777" w:rsidTr="00B7122B">
        <w:trPr>
          <w:trHeight w:val="60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90D0" w14:textId="77777777" w:rsidR="00B75E97" w:rsidRDefault="00B75E97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437F" w14:textId="77777777" w:rsidR="00B75E97" w:rsidRPr="00FA0253" w:rsidRDefault="00B75E97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Iždonų, Obelyno ir Kaltinėnų</w:t>
            </w:r>
          </w:p>
          <w:p w14:paraId="48BB2100" w14:textId="77777777" w:rsidR="00B75E97" w:rsidRDefault="00B75E97" w:rsidP="00D13E62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C9E0" w14:textId="77777777" w:rsidR="00B75E97" w:rsidRDefault="00B75E97" w:rsidP="00D13E62">
            <w:pPr>
              <w:rPr>
                <w:rFonts w:eastAsia="Calibri"/>
              </w:rPr>
            </w:pPr>
            <w:r w:rsidRPr="003F22C8">
              <w:t xml:space="preserve">Šilalės rajono </w:t>
            </w:r>
            <w:r>
              <w:t>Iždonų, Obelyno ir Kaltinėnų kadastrinių vietovių</w:t>
            </w:r>
            <w:r w:rsidRPr="003F22C8">
              <w:t xml:space="preserve"> </w:t>
            </w:r>
            <w:r>
              <w:t>griovių ir statinių juose priežiūros darbai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7E27" w14:textId="77777777" w:rsidR="00B75E97" w:rsidRDefault="00B75E97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21,16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679A" w14:textId="77777777" w:rsidR="00B75E97" w:rsidRDefault="00B75E97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22053,19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32B9" w14:textId="77777777" w:rsidR="00B75E97" w:rsidRDefault="00B75E97" w:rsidP="00D13E62">
            <w:pPr>
              <w:jc w:val="center"/>
              <w:rPr>
                <w:rFonts w:eastAsia="Calibri"/>
              </w:rPr>
            </w:pPr>
          </w:p>
        </w:tc>
      </w:tr>
      <w:tr w:rsidR="00B75E97" w14:paraId="56223189" w14:textId="77777777" w:rsidTr="00B7122B">
        <w:trPr>
          <w:trHeight w:val="60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873B" w14:textId="77777777" w:rsidR="00B75E97" w:rsidRDefault="00B75E97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D885" w14:textId="77777777" w:rsidR="00B75E97" w:rsidRDefault="00B75E97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Laukuvos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4A59" w14:textId="77777777" w:rsidR="00B75E97" w:rsidRPr="00FB394A" w:rsidRDefault="00B75E97" w:rsidP="00D13E62">
            <w:r w:rsidRPr="009D6226">
              <w:t xml:space="preserve">Šilalės rajono Laukuvos kadastrinės vietovės </w:t>
            </w:r>
            <w:r w:rsidRPr="009D6226">
              <w:lastRenderedPageBreak/>
              <w:t>griovių ir</w:t>
            </w:r>
            <w:r>
              <w:t xml:space="preserve"> statinių juose priežiūros darbai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FE9D" w14:textId="77777777" w:rsidR="00B75E97" w:rsidRDefault="00B75E97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23,62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B568" w14:textId="77777777" w:rsidR="00B75E97" w:rsidRDefault="00B75E97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25590,65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57F5" w14:textId="77777777" w:rsidR="00B75E97" w:rsidRDefault="00B75E97" w:rsidP="00D13E62">
            <w:pPr>
              <w:jc w:val="center"/>
              <w:rPr>
                <w:rFonts w:eastAsia="Calibri"/>
              </w:rPr>
            </w:pPr>
          </w:p>
        </w:tc>
      </w:tr>
      <w:tr w:rsidR="00B75E97" w14:paraId="498D9BA6" w14:textId="77777777" w:rsidTr="00B7122B">
        <w:trPr>
          <w:trHeight w:val="60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54F" w14:textId="77777777" w:rsidR="00B75E97" w:rsidRDefault="00B75E97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E128" w14:textId="77777777" w:rsidR="00B75E97" w:rsidRDefault="00B75E97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Pajūralio ir Jomantų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A64D" w14:textId="77777777" w:rsidR="00B75E97" w:rsidRPr="009D6226" w:rsidRDefault="00B75E97" w:rsidP="00D13E62">
            <w:r w:rsidRPr="009D6226">
              <w:t xml:space="preserve">Šilalės rajono </w:t>
            </w:r>
            <w:r>
              <w:t>Pajūralio ir Jomantų kadastrinių vietovių</w:t>
            </w:r>
            <w:r w:rsidRPr="009D6226">
              <w:t xml:space="preserve"> griovių ir</w:t>
            </w:r>
            <w:r>
              <w:t xml:space="preserve"> statinių juose priežiūros darbai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D1F5" w14:textId="77777777" w:rsidR="00B75E97" w:rsidRDefault="00B75E97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19,97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72C1" w14:textId="77777777" w:rsidR="00B75E97" w:rsidRDefault="00B75E97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25110,19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2C48" w14:textId="77777777" w:rsidR="00B75E97" w:rsidRDefault="00B75E97" w:rsidP="00D13E62">
            <w:pPr>
              <w:jc w:val="center"/>
              <w:rPr>
                <w:rFonts w:eastAsia="Calibri"/>
              </w:rPr>
            </w:pPr>
          </w:p>
        </w:tc>
      </w:tr>
      <w:tr w:rsidR="00B75E97" w14:paraId="5A273AAC" w14:textId="77777777" w:rsidTr="00B7122B">
        <w:trPr>
          <w:trHeight w:val="60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12CF" w14:textId="77777777" w:rsidR="00B75E97" w:rsidRDefault="00B75E97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716F" w14:textId="77777777" w:rsidR="00B75E97" w:rsidRDefault="00B75E97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Biržų Lauko ir </w:t>
            </w:r>
            <w:proofErr w:type="spellStart"/>
            <w:r>
              <w:rPr>
                <w:rFonts w:eastAsia="Calibri"/>
              </w:rPr>
              <w:t>Jucaičių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7D1" w14:textId="77777777" w:rsidR="00B75E97" w:rsidRPr="009D6226" w:rsidRDefault="00B75E97" w:rsidP="00D13E62">
            <w:r>
              <w:t xml:space="preserve">Šilalės rajono Biržų Lauko ir </w:t>
            </w:r>
            <w:proofErr w:type="spellStart"/>
            <w:r>
              <w:t>Jucaičių</w:t>
            </w:r>
            <w:proofErr w:type="spellEnd"/>
            <w:r>
              <w:t xml:space="preserve"> kadastrinių vietovių</w:t>
            </w:r>
            <w:r w:rsidRPr="005F42F8">
              <w:t xml:space="preserve"> griovių i</w:t>
            </w:r>
            <w:r>
              <w:t>r statinių juose priežiūros darbai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BB7C" w14:textId="77777777" w:rsidR="00B75E97" w:rsidRDefault="00B75E97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21,94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2F95" w14:textId="77777777" w:rsidR="00B75E97" w:rsidRDefault="00B75E97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26426,05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2F0F" w14:textId="77777777" w:rsidR="00B75E97" w:rsidRDefault="00B75E97" w:rsidP="00D13E62">
            <w:pPr>
              <w:jc w:val="center"/>
              <w:rPr>
                <w:rFonts w:eastAsia="Calibri"/>
              </w:rPr>
            </w:pPr>
          </w:p>
        </w:tc>
      </w:tr>
      <w:tr w:rsidR="00B7122B" w14:paraId="7DD36785" w14:textId="77777777" w:rsidTr="00B7122B">
        <w:trPr>
          <w:trHeight w:val="31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BB49" w14:textId="2D4394F1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BC48" w14:textId="7081B0C6" w:rsidR="00B7122B" w:rsidRDefault="00E21292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Šilalės rajono savivaldybės </w:t>
            </w:r>
            <w:r w:rsidR="00B7122B">
              <w:rPr>
                <w:rFonts w:eastAsia="Calibri"/>
              </w:rPr>
              <w:t xml:space="preserve"> kadastro vietovės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EB0C" w14:textId="4BDA0DDD" w:rsidR="00B7122B" w:rsidRDefault="00B7122B" w:rsidP="00B7122B">
            <w:r>
              <w:t xml:space="preserve">Melioracijos statinių avarinis remontas </w:t>
            </w:r>
            <w:r>
              <w:rPr>
                <w:rFonts w:eastAsiaTheme="minorHAnsi"/>
                <w:szCs w:val="22"/>
                <w:lang w:eastAsia="en-US"/>
              </w:rPr>
              <w:t>(pagal gautus prašymus)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3D9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F24F" w14:textId="44DECA07" w:rsidR="00B7122B" w:rsidRDefault="00B7122B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50000,00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7633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</w:tr>
      <w:tr w:rsidR="00B7122B" w14:paraId="2A0B51FB" w14:textId="77777777" w:rsidTr="00B7122B">
        <w:trPr>
          <w:trHeight w:val="31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5370" w14:textId="0B612230" w:rsidR="00B7122B" w:rsidRDefault="00B7122B" w:rsidP="00D13E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E21292">
              <w:rPr>
                <w:rFonts w:eastAsia="Calibri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F3B7" w14:textId="3B92C41D" w:rsidR="00B7122B" w:rsidRDefault="00B7122B" w:rsidP="00E21292">
            <w:pPr>
              <w:jc w:val="both"/>
              <w:rPr>
                <w:rFonts w:eastAsia="Calibri"/>
              </w:rPr>
            </w:pPr>
            <w:r w:rsidRPr="00B7122B">
              <w:rPr>
                <w:rFonts w:eastAsia="Calibri"/>
              </w:rPr>
              <w:t>Šilalės rajon</w:t>
            </w:r>
            <w:r w:rsidR="00E21292">
              <w:rPr>
                <w:rFonts w:eastAsia="Calibri"/>
              </w:rPr>
              <w:t>o</w:t>
            </w:r>
            <w:r w:rsidRPr="00B7122B">
              <w:rPr>
                <w:rFonts w:eastAsia="Calibri"/>
              </w:rPr>
              <w:t xml:space="preserve"> savivaldybės teritorijoje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690D" w14:textId="2C6E5CBB" w:rsidR="00B7122B" w:rsidRDefault="00B7122B" w:rsidP="005C6DA8">
            <w:r w:rsidRPr="00B7122B">
              <w:t>Valstyb</w:t>
            </w:r>
            <w:r w:rsidR="005C6DA8">
              <w:t>ei</w:t>
            </w:r>
            <w:r w:rsidRPr="00B7122B">
              <w:t xml:space="preserve"> nuosavybės teise priklausančių hidrotechnikos</w:t>
            </w:r>
            <w:r w:rsidR="005C6DA8">
              <w:t xml:space="preserve"> statinių pagal kadastro vietove</w:t>
            </w:r>
            <w:r w:rsidRPr="00B7122B">
              <w:t>s būklės nustatymas</w:t>
            </w:r>
            <w: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130F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D953" w14:textId="7310AED1" w:rsidR="00B7122B" w:rsidRDefault="00B7122B" w:rsidP="004E24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6000,00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2BCF" w14:textId="77777777" w:rsidR="00B7122B" w:rsidRDefault="00B7122B" w:rsidP="00D13E62">
            <w:pPr>
              <w:jc w:val="center"/>
              <w:rPr>
                <w:rFonts w:eastAsia="Calibri"/>
              </w:rPr>
            </w:pPr>
          </w:p>
        </w:tc>
      </w:tr>
      <w:tr w:rsidR="00B75E97" w14:paraId="209356B7" w14:textId="77777777" w:rsidTr="00B7122B">
        <w:trPr>
          <w:trHeight w:val="31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2CBBA" w14:textId="77777777" w:rsidR="00B75E97" w:rsidRDefault="00B75E97" w:rsidP="00D13E62">
            <w:pPr>
              <w:jc w:val="both"/>
              <w:rPr>
                <w:rFonts w:eastAsia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E5FFC" w14:textId="77777777" w:rsidR="00B75E97" w:rsidRDefault="00B75E97" w:rsidP="00D13E62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50FFB" w14:textId="3633395D" w:rsidR="00B75E97" w:rsidRDefault="00E21292" w:rsidP="00D13E62">
            <w:r>
              <w:t>Iš v</w:t>
            </w:r>
            <w:r w:rsidR="00B75E97">
              <w:t>iso: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2C3F6" w14:textId="77777777" w:rsidR="00B75E97" w:rsidRDefault="00B75E97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86,20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47B8D" w14:textId="77777777" w:rsidR="00B75E97" w:rsidRDefault="00B75E97" w:rsidP="00D13E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99180,08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49921" w14:textId="77777777" w:rsidR="00B75E97" w:rsidRDefault="00B75E97" w:rsidP="00D13E62">
            <w:pPr>
              <w:jc w:val="center"/>
              <w:rPr>
                <w:rFonts w:eastAsia="Calibri"/>
              </w:rPr>
            </w:pPr>
          </w:p>
        </w:tc>
      </w:tr>
    </w:tbl>
    <w:p w14:paraId="22796D1A" w14:textId="77777777" w:rsidR="00CE1D02" w:rsidRDefault="00CE1D02"/>
    <w:p w14:paraId="2DD2DC58" w14:textId="77777777" w:rsidR="00CE1D02" w:rsidRDefault="00CE1D02"/>
    <w:p w14:paraId="6DFD71F4" w14:textId="662C73E8" w:rsidR="00AA30AF" w:rsidRDefault="00E21292" w:rsidP="00E21292">
      <w:pPr>
        <w:jc w:val="center"/>
      </w:pPr>
      <w:r>
        <w:t>________________________________</w:t>
      </w:r>
    </w:p>
    <w:p w14:paraId="1E835E98" w14:textId="77777777" w:rsidR="00AA30AF" w:rsidRDefault="00AA30AF"/>
    <w:p w14:paraId="530A0C49" w14:textId="77777777" w:rsidR="00AA30AF" w:rsidRDefault="00AA30AF"/>
    <w:p w14:paraId="0EDEAD8D" w14:textId="77777777" w:rsidR="00AA30AF" w:rsidRDefault="00AA30AF"/>
    <w:p w14:paraId="5281E3F0" w14:textId="77777777" w:rsidR="00AA30AF" w:rsidRDefault="00AA30AF" w:rsidP="00AA30AF"/>
    <w:sectPr w:rsidR="00AA30AF" w:rsidSect="00E21292">
      <w:headerReference w:type="default" r:id="rId6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DFB14" w14:textId="77777777" w:rsidR="00330152" w:rsidRDefault="00330152" w:rsidP="00E21292">
      <w:r>
        <w:separator/>
      </w:r>
    </w:p>
  </w:endnote>
  <w:endnote w:type="continuationSeparator" w:id="0">
    <w:p w14:paraId="29BEEBC3" w14:textId="77777777" w:rsidR="00330152" w:rsidRDefault="00330152" w:rsidP="00E2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E78A3" w14:textId="77777777" w:rsidR="00330152" w:rsidRDefault="00330152" w:rsidP="00E21292">
      <w:r>
        <w:separator/>
      </w:r>
    </w:p>
  </w:footnote>
  <w:footnote w:type="continuationSeparator" w:id="0">
    <w:p w14:paraId="39F01C75" w14:textId="77777777" w:rsidR="00330152" w:rsidRDefault="00330152" w:rsidP="00E21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265632"/>
      <w:docPartObj>
        <w:docPartGallery w:val="Page Numbers (Top of Page)"/>
        <w:docPartUnique/>
      </w:docPartObj>
    </w:sdtPr>
    <w:sdtContent>
      <w:p w14:paraId="6BB1FBE6" w14:textId="40CEB5D8" w:rsidR="00E21292" w:rsidRDefault="00E2129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DA8">
          <w:rPr>
            <w:noProof/>
          </w:rPr>
          <w:t>2</w:t>
        </w:r>
        <w:r>
          <w:fldChar w:fldCharType="end"/>
        </w:r>
      </w:p>
    </w:sdtContent>
  </w:sdt>
  <w:p w14:paraId="6F3FF3F7" w14:textId="77777777" w:rsidR="00E21292" w:rsidRDefault="00E212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B32"/>
    <w:rsid w:val="00090A49"/>
    <w:rsid w:val="000E113E"/>
    <w:rsid w:val="00182AF6"/>
    <w:rsid w:val="001A7956"/>
    <w:rsid w:val="001C4E4E"/>
    <w:rsid w:val="00227771"/>
    <w:rsid w:val="00330152"/>
    <w:rsid w:val="00387250"/>
    <w:rsid w:val="00467F16"/>
    <w:rsid w:val="004A2CD7"/>
    <w:rsid w:val="004E248B"/>
    <w:rsid w:val="004F1639"/>
    <w:rsid w:val="00573DD6"/>
    <w:rsid w:val="005A45ED"/>
    <w:rsid w:val="005C6DA8"/>
    <w:rsid w:val="00633BC4"/>
    <w:rsid w:val="0067516C"/>
    <w:rsid w:val="0070751D"/>
    <w:rsid w:val="008B56C8"/>
    <w:rsid w:val="0090699F"/>
    <w:rsid w:val="009352E4"/>
    <w:rsid w:val="009430BA"/>
    <w:rsid w:val="00A1781D"/>
    <w:rsid w:val="00AA30AF"/>
    <w:rsid w:val="00B7122B"/>
    <w:rsid w:val="00B75E97"/>
    <w:rsid w:val="00BA5619"/>
    <w:rsid w:val="00BC208B"/>
    <w:rsid w:val="00CA1B32"/>
    <w:rsid w:val="00CB6027"/>
    <w:rsid w:val="00CE1D02"/>
    <w:rsid w:val="00DA614B"/>
    <w:rsid w:val="00DC0DED"/>
    <w:rsid w:val="00DD60C1"/>
    <w:rsid w:val="00E21292"/>
    <w:rsid w:val="00E4006E"/>
    <w:rsid w:val="00EB58E2"/>
    <w:rsid w:val="00ED68B8"/>
    <w:rsid w:val="00F454B1"/>
    <w:rsid w:val="00F90E6E"/>
    <w:rsid w:val="00F97A49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837F"/>
  <w15:chartTrackingRefBased/>
  <w15:docId w15:val="{05108768-7F2C-4E47-844A-8AA71943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A1B32"/>
    <w:rPr>
      <w:rFonts w:eastAsia="Times New Roman" w:cs="Times New Roman"/>
      <w:kern w:val="0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45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2129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21292"/>
    <w:rPr>
      <w:rFonts w:ascii="Segoe UI" w:eastAsia="Times New Roman" w:hAnsi="Segoe UI" w:cs="Segoe UI"/>
      <w:kern w:val="0"/>
      <w:sz w:val="18"/>
      <w:szCs w:val="18"/>
      <w:lang w:eastAsia="lt-LT"/>
      <w14:ligatures w14:val="none"/>
    </w:rPr>
  </w:style>
  <w:style w:type="paragraph" w:styleId="Antrats">
    <w:name w:val="header"/>
    <w:basedOn w:val="prastasis"/>
    <w:link w:val="AntratsDiagrama"/>
    <w:uiPriority w:val="99"/>
    <w:unhideWhenUsed/>
    <w:rsid w:val="00E2129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21292"/>
    <w:rPr>
      <w:rFonts w:eastAsia="Times New Roman" w:cs="Times New Roman"/>
      <w:kern w:val="0"/>
      <w:szCs w:val="24"/>
      <w:lang w:eastAsia="lt-LT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E2129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21292"/>
    <w:rPr>
      <w:rFonts w:eastAsia="Times New Roman" w:cs="Times New Roman"/>
      <w:kern w:val="0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4626</Words>
  <Characters>2637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2025-01-08T06:18:00Z</cp:lastPrinted>
  <dcterms:created xsi:type="dcterms:W3CDTF">2025-01-08T06:39:00Z</dcterms:created>
  <dcterms:modified xsi:type="dcterms:W3CDTF">2025-01-09T08:32:00Z</dcterms:modified>
</cp:coreProperties>
</file>