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70BDE501"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B07953">
        <w:rPr>
          <w:rFonts w:ascii="Times New Roman" w:hAnsi="Times New Roman"/>
          <w:sz w:val="24"/>
          <w:szCs w:val="24"/>
          <w:lang w:val="lt-LT"/>
        </w:rPr>
        <w:t xml:space="preserve">kvėdarnos SENIŪNIJOS pajūralio bendruomenės centro </w:t>
      </w:r>
      <w:r w:rsidR="00F83CA8">
        <w:rPr>
          <w:rFonts w:ascii="Times New Roman" w:hAnsi="Times New Roman"/>
          <w:sz w:val="24"/>
          <w:szCs w:val="24"/>
          <w:lang w:val="lt-LT"/>
        </w:rPr>
        <w:t xml:space="preserve"> </w:t>
      </w:r>
      <w:r w:rsidR="006D6099">
        <w:rPr>
          <w:rFonts w:ascii="Times New Roman" w:hAnsi="Times New Roman"/>
          <w:sz w:val="24"/>
          <w:szCs w:val="24"/>
          <w:lang w:val="lt-LT"/>
        </w:rPr>
        <w:t>PROJEKTo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F83CA8">
        <w:rPr>
          <w:rFonts w:ascii="Times New Roman" w:hAnsi="Times New Roman"/>
          <w:sz w:val="24"/>
          <w:szCs w:val="24"/>
          <w:lang w:val="lt-LT"/>
        </w:rPr>
        <w:t>AVIMO IR LĖŠŲ SKYRIMO PROJEKTUI</w:t>
      </w:r>
      <w:r w:rsidR="00804D88">
        <w:rPr>
          <w:rFonts w:ascii="Times New Roman" w:hAnsi="Times New Roman"/>
          <w:sz w:val="24"/>
          <w:szCs w:val="24"/>
          <w:lang w:val="lt-LT"/>
        </w:rPr>
        <w:t xml:space="preserve"> ĮGYVENDINTI 2023</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42AA6D1F"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804D88">
        <w:rPr>
          <w:rFonts w:ascii="Times New Roman" w:hAnsi="Times New Roman"/>
          <w:sz w:val="24"/>
          <w:szCs w:val="24"/>
          <w:lang w:val="lt-LT"/>
        </w:rPr>
        <w:t>3</w:t>
      </w:r>
      <w:r>
        <w:rPr>
          <w:rFonts w:ascii="Times New Roman" w:hAnsi="Times New Roman"/>
          <w:sz w:val="24"/>
          <w:szCs w:val="24"/>
          <w:lang w:val="lt-LT"/>
        </w:rPr>
        <w:t xml:space="preserve"> m. </w:t>
      </w:r>
      <w:r w:rsidR="00804D88">
        <w:rPr>
          <w:rFonts w:ascii="Times New Roman" w:hAnsi="Times New Roman"/>
          <w:sz w:val="24"/>
          <w:szCs w:val="24"/>
          <w:lang w:val="lt-LT"/>
        </w:rPr>
        <w:t>birželio</w:t>
      </w:r>
      <w:r w:rsidR="006C301E">
        <w:rPr>
          <w:rFonts w:ascii="Times New Roman" w:hAnsi="Times New Roman"/>
          <w:sz w:val="24"/>
          <w:szCs w:val="24"/>
          <w:lang w:val="lt-LT"/>
        </w:rPr>
        <w:t xml:space="preserve"> </w:t>
      </w:r>
      <w:r w:rsidR="006F25BD">
        <w:rPr>
          <w:rFonts w:ascii="Times New Roman" w:hAnsi="Times New Roman"/>
          <w:sz w:val="24"/>
          <w:szCs w:val="24"/>
          <w:lang w:val="lt-LT"/>
        </w:rPr>
        <w:t>26</w:t>
      </w:r>
      <w:r w:rsidR="00E50470" w:rsidRPr="00813625">
        <w:rPr>
          <w:rFonts w:ascii="Times New Roman" w:hAnsi="Times New Roman"/>
          <w:sz w:val="24"/>
          <w:szCs w:val="24"/>
          <w:lang w:val="lt-LT"/>
        </w:rPr>
        <w:t xml:space="preserve"> d. Nr. DĮV-</w:t>
      </w:r>
      <w:r w:rsidR="006F25BD">
        <w:rPr>
          <w:rFonts w:ascii="Times New Roman" w:hAnsi="Times New Roman"/>
          <w:sz w:val="24"/>
          <w:szCs w:val="24"/>
          <w:lang w:val="lt-LT"/>
        </w:rPr>
        <w:t>414</w:t>
      </w:r>
      <w:bookmarkStart w:id="0" w:name="_GoBack"/>
      <w:bookmarkEnd w:id="0"/>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2FC63824"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804D88">
        <w:t>3</w:t>
      </w:r>
      <w:r w:rsidR="006A2EEE">
        <w:t xml:space="preserve"> m. </w:t>
      </w:r>
      <w:r w:rsidR="00804D88">
        <w:t>birželio 22</w:t>
      </w:r>
      <w:r w:rsidR="006A2EEE">
        <w:t xml:space="preserve"> d. posėdžio </w:t>
      </w:r>
      <w:r w:rsidR="007A7764">
        <w:t xml:space="preserve">protokolą </w:t>
      </w:r>
      <w:r w:rsidR="007A7764" w:rsidRPr="00FE2F70">
        <w:t>Nr.</w:t>
      </w:r>
      <w:r w:rsidR="00EE1E98">
        <w:t xml:space="preserve"> 1</w:t>
      </w:r>
      <w:r w:rsidRPr="00FE2F70">
        <w:t>:</w:t>
      </w:r>
    </w:p>
    <w:p w14:paraId="15914F29" w14:textId="58B89687" w:rsidR="00653D3E" w:rsidRDefault="00B07953" w:rsidP="00A3731A">
      <w:pPr>
        <w:ind w:firstLine="851"/>
        <w:jc w:val="both"/>
      </w:pPr>
      <w:r>
        <w:t xml:space="preserve">1. </w:t>
      </w:r>
      <w:r w:rsidR="006F27F7">
        <w:t>S k i r i u</w:t>
      </w:r>
      <w:r w:rsidR="00A3731A">
        <w:t xml:space="preserve"> </w:t>
      </w:r>
      <w:r>
        <w:t>Pajūralio bendruomenės centrui</w:t>
      </w:r>
      <w:r w:rsidR="006D6099">
        <w:t xml:space="preserve"> pro</w:t>
      </w:r>
      <w:r>
        <w:t>jektui „Prie Joninių laužo</w:t>
      </w:r>
      <w:r w:rsidR="006D6099">
        <w:t xml:space="preserve">“ įgyvendinti 2023 m. II ketvirtyje </w:t>
      </w:r>
      <w:r>
        <w:t>(šventės išlaidoms apmokėti) 1494</w:t>
      </w:r>
      <w:r w:rsidR="006D6099">
        <w:t>,00 (</w:t>
      </w:r>
      <w:r>
        <w:t>vieną tūkstantį keturis šimtus devyniasdešimt keturis</w:t>
      </w:r>
      <w:r w:rsidR="00A3731A">
        <w:t xml:space="preserve"> eurus) Eur.</w:t>
      </w:r>
    </w:p>
    <w:p w14:paraId="34FE39BA" w14:textId="51DFA47B" w:rsidR="00653D3E" w:rsidRDefault="00653D3E" w:rsidP="00653D3E">
      <w:pPr>
        <w:ind w:firstLine="851"/>
        <w:jc w:val="both"/>
      </w:pPr>
      <w:r>
        <w:t xml:space="preserve">  2. P a v e d </w:t>
      </w:r>
      <w:r w:rsidR="006D6099">
        <w:t xml:space="preserve">u </w:t>
      </w:r>
      <w:r w:rsidR="00B07953">
        <w:t>Pajūralio bendruomenės centro</w:t>
      </w:r>
      <w:r w:rsidR="00A3731A">
        <w:t xml:space="preserve"> pirmininkui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56FCF9CC" w:rsidR="00653D3E" w:rsidRDefault="00653D3E" w:rsidP="00653D3E">
      <w:pPr>
        <w:ind w:firstLine="851"/>
        <w:jc w:val="both"/>
      </w:pPr>
      <w:r>
        <w:t xml:space="preserve"> 3. Į p a r e i g o j u paskelbti šį įsakymą Šilalės rajono savivaldybės interneto svetainėje   </w:t>
      </w:r>
      <w:r w:rsidRPr="00653D3E">
        <w:t>www.silale.lt</w:t>
      </w:r>
      <w:r w:rsidR="00B07953">
        <w:t xml:space="preserve">  ir Pajūralio bendruomenės centro</w:t>
      </w:r>
      <w:r>
        <w:t xml:space="preserve"> skelbimų lentoje.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A3731A">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A3B61" w14:textId="77777777" w:rsidR="00D81EAC" w:rsidRDefault="00D81EAC" w:rsidP="002437F2">
      <w:r>
        <w:separator/>
      </w:r>
    </w:p>
  </w:endnote>
  <w:endnote w:type="continuationSeparator" w:id="0">
    <w:p w14:paraId="2E8F00F6" w14:textId="77777777" w:rsidR="00D81EAC" w:rsidRDefault="00D81EAC"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82685" w14:textId="77777777" w:rsidR="00D81EAC" w:rsidRDefault="00D81EAC" w:rsidP="002437F2">
      <w:r>
        <w:separator/>
      </w:r>
    </w:p>
  </w:footnote>
  <w:footnote w:type="continuationSeparator" w:id="0">
    <w:p w14:paraId="4FDA97C6" w14:textId="77777777" w:rsidR="00D81EAC" w:rsidRDefault="00D81EAC"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2"/>
  </w:num>
  <w:num w:numId="4">
    <w:abstractNumId w:val="17"/>
  </w:num>
  <w:num w:numId="5">
    <w:abstractNumId w:val="14"/>
  </w:num>
  <w:num w:numId="6">
    <w:abstractNumId w:val="0"/>
  </w:num>
  <w:num w:numId="7">
    <w:abstractNumId w:val="10"/>
  </w:num>
  <w:num w:numId="8">
    <w:abstractNumId w:val="3"/>
  </w:num>
  <w:num w:numId="9">
    <w:abstractNumId w:val="12"/>
  </w:num>
  <w:num w:numId="10">
    <w:abstractNumId w:val="1"/>
  </w:num>
  <w:num w:numId="11">
    <w:abstractNumId w:val="11"/>
  </w:num>
  <w:num w:numId="12">
    <w:abstractNumId w:val="13"/>
  </w:num>
  <w:num w:numId="13">
    <w:abstractNumId w:val="5"/>
  </w:num>
  <w:num w:numId="14">
    <w:abstractNumId w:val="6"/>
  </w:num>
  <w:num w:numId="15">
    <w:abstractNumId w:val="15"/>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D5883"/>
    <w:rsid w:val="000F2CAA"/>
    <w:rsid w:val="00124B6C"/>
    <w:rsid w:val="00144C19"/>
    <w:rsid w:val="00160B79"/>
    <w:rsid w:val="00162E92"/>
    <w:rsid w:val="00177A09"/>
    <w:rsid w:val="001B1FB9"/>
    <w:rsid w:val="001B60CB"/>
    <w:rsid w:val="002115F5"/>
    <w:rsid w:val="002437F2"/>
    <w:rsid w:val="0025408C"/>
    <w:rsid w:val="00287AAF"/>
    <w:rsid w:val="002F522C"/>
    <w:rsid w:val="0038767A"/>
    <w:rsid w:val="00387ABD"/>
    <w:rsid w:val="003D1115"/>
    <w:rsid w:val="003E2A23"/>
    <w:rsid w:val="003F6B72"/>
    <w:rsid w:val="00404CE4"/>
    <w:rsid w:val="004D01FF"/>
    <w:rsid w:val="00525957"/>
    <w:rsid w:val="00557774"/>
    <w:rsid w:val="00560DA0"/>
    <w:rsid w:val="0058564A"/>
    <w:rsid w:val="00594763"/>
    <w:rsid w:val="005B0EDF"/>
    <w:rsid w:val="005B6278"/>
    <w:rsid w:val="005B772C"/>
    <w:rsid w:val="005D6714"/>
    <w:rsid w:val="0061017C"/>
    <w:rsid w:val="006300CC"/>
    <w:rsid w:val="006346AF"/>
    <w:rsid w:val="00643CBC"/>
    <w:rsid w:val="00653D3E"/>
    <w:rsid w:val="006551A9"/>
    <w:rsid w:val="00690F58"/>
    <w:rsid w:val="00692468"/>
    <w:rsid w:val="006A2EEE"/>
    <w:rsid w:val="006C301E"/>
    <w:rsid w:val="006D6099"/>
    <w:rsid w:val="006E30E0"/>
    <w:rsid w:val="006F25BD"/>
    <w:rsid w:val="006F27F7"/>
    <w:rsid w:val="00705505"/>
    <w:rsid w:val="00705ADF"/>
    <w:rsid w:val="0073685B"/>
    <w:rsid w:val="00750477"/>
    <w:rsid w:val="00750BDD"/>
    <w:rsid w:val="007525DE"/>
    <w:rsid w:val="00771C20"/>
    <w:rsid w:val="007903F1"/>
    <w:rsid w:val="007A7764"/>
    <w:rsid w:val="007C6834"/>
    <w:rsid w:val="007F4F53"/>
    <w:rsid w:val="00804D88"/>
    <w:rsid w:val="008051D0"/>
    <w:rsid w:val="00817226"/>
    <w:rsid w:val="00830E78"/>
    <w:rsid w:val="008A1D81"/>
    <w:rsid w:val="008B26A6"/>
    <w:rsid w:val="008B6B17"/>
    <w:rsid w:val="008C0399"/>
    <w:rsid w:val="008C5AA7"/>
    <w:rsid w:val="008F6640"/>
    <w:rsid w:val="0090501B"/>
    <w:rsid w:val="0096366E"/>
    <w:rsid w:val="00966CB0"/>
    <w:rsid w:val="009D6D6C"/>
    <w:rsid w:val="009E5317"/>
    <w:rsid w:val="00A35484"/>
    <w:rsid w:val="00A3731A"/>
    <w:rsid w:val="00A4341A"/>
    <w:rsid w:val="00A53BCB"/>
    <w:rsid w:val="00A71EF9"/>
    <w:rsid w:val="00A75ADD"/>
    <w:rsid w:val="00AC4D94"/>
    <w:rsid w:val="00AC5D67"/>
    <w:rsid w:val="00AF02CB"/>
    <w:rsid w:val="00AF03D8"/>
    <w:rsid w:val="00B07953"/>
    <w:rsid w:val="00B342E3"/>
    <w:rsid w:val="00C0298F"/>
    <w:rsid w:val="00C17181"/>
    <w:rsid w:val="00C614F6"/>
    <w:rsid w:val="00C71021"/>
    <w:rsid w:val="00CD7722"/>
    <w:rsid w:val="00CF0FF0"/>
    <w:rsid w:val="00CF6874"/>
    <w:rsid w:val="00D17070"/>
    <w:rsid w:val="00D3191A"/>
    <w:rsid w:val="00D81EAC"/>
    <w:rsid w:val="00DA45AE"/>
    <w:rsid w:val="00DD1054"/>
    <w:rsid w:val="00DD4367"/>
    <w:rsid w:val="00DE1896"/>
    <w:rsid w:val="00E363CD"/>
    <w:rsid w:val="00E50470"/>
    <w:rsid w:val="00E57201"/>
    <w:rsid w:val="00E80D70"/>
    <w:rsid w:val="00EE1E98"/>
    <w:rsid w:val="00F015C8"/>
    <w:rsid w:val="00F1433B"/>
    <w:rsid w:val="00F2636A"/>
    <w:rsid w:val="00F50C65"/>
    <w:rsid w:val="00F83CA8"/>
    <w:rsid w:val="00F96F34"/>
    <w:rsid w:val="00F97DD0"/>
    <w:rsid w:val="00FA51A9"/>
    <w:rsid w:val="00FA5B86"/>
    <w:rsid w:val="00FB3CD3"/>
    <w:rsid w:val="00FB4FD2"/>
    <w:rsid w:val="00FC0D5A"/>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1438</Words>
  <Characters>821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2023-06-22T06:06:00Z</cp:lastPrinted>
  <dcterms:created xsi:type="dcterms:W3CDTF">2023-06-26T10:44:00Z</dcterms:created>
  <dcterms:modified xsi:type="dcterms:W3CDTF">2023-06-26T10:44:00Z</dcterms:modified>
</cp:coreProperties>
</file>