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235840">
        <w:rPr>
          <w:rFonts w:ascii="Times New Roman" w:hAnsi="Times New Roman"/>
          <w:b/>
          <w:color w:val="auto"/>
          <w:sz w:val="24"/>
          <w:lang w:val="lt-LT"/>
        </w:rPr>
        <w:t>BIJOTŲ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1E689E">
        <w:rPr>
          <w:rFonts w:ascii="Times New Roman" w:hAnsi="Times New Roman"/>
          <w:sz w:val="24"/>
          <w:lang w:val="lt-LT"/>
        </w:rPr>
        <w:t>12</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1E689E">
        <w:rPr>
          <w:rFonts w:ascii="Times New Roman" w:hAnsi="Times New Roman"/>
          <w:sz w:val="24"/>
          <w:lang w:val="lt-LT"/>
        </w:rPr>
        <w:t>DĮV-1151</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r w:rsidR="00235840">
        <w:t>Bijotų</w:t>
      </w:r>
      <w:r w:rsidR="001D3FA8">
        <w:t xml:space="preserve"> seniūnijos 2018 m. </w:t>
      </w:r>
      <w:r w:rsidR="00235840">
        <w:t>spalio 10</w:t>
      </w:r>
      <w:r w:rsidR="001D3FA8">
        <w:t xml:space="preserve"> d. raštą Nr. D2-</w:t>
      </w:r>
      <w:r w:rsidR="00235840">
        <w:t>157-(1.7)</w:t>
      </w:r>
      <w:r w:rsidR="001D3FA8">
        <w:t xml:space="preserve"> ,,Dėl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235840">
        <w:t>Bijotų</w:t>
      </w:r>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235840">
        <w:t>Bijotų</w:t>
      </w:r>
      <w:r w:rsidR="009B6B62">
        <w:t xml:space="preserve"> </w:t>
      </w:r>
      <w:proofErr w:type="spellStart"/>
      <w:r w:rsidR="009B6B62">
        <w:t>seniūnaitija</w:t>
      </w:r>
      <w:proofErr w:type="spellEnd"/>
      <w:r w:rsidR="009B6B62">
        <w:t xml:space="preserve"> – </w:t>
      </w:r>
      <w:r w:rsidR="00235840">
        <w:t xml:space="preserve">Kristina </w:t>
      </w:r>
      <w:proofErr w:type="spellStart"/>
      <w:r w:rsidR="00235840">
        <w:t>Mizgirienė</w:t>
      </w:r>
      <w:proofErr w:type="spellEnd"/>
      <w:r w:rsidR="009B6B62">
        <w:t>;</w:t>
      </w:r>
    </w:p>
    <w:p w:rsidR="009B6B62" w:rsidRDefault="00235840" w:rsidP="009B6B62">
      <w:pPr>
        <w:numPr>
          <w:ilvl w:val="1"/>
          <w:numId w:val="11"/>
        </w:numPr>
        <w:tabs>
          <w:tab w:val="left" w:pos="993"/>
          <w:tab w:val="left" w:pos="1418"/>
        </w:tabs>
        <w:ind w:left="0" w:firstLine="960"/>
        <w:jc w:val="both"/>
      </w:pPr>
      <w:r>
        <w:t>Girdiškės</w:t>
      </w:r>
      <w:r w:rsidR="009B6B62">
        <w:t xml:space="preserve"> </w:t>
      </w:r>
      <w:proofErr w:type="spellStart"/>
      <w:r w:rsidR="009B6B62">
        <w:t>seniūnaitija</w:t>
      </w:r>
      <w:proofErr w:type="spellEnd"/>
      <w:r w:rsidR="009B6B62">
        <w:t xml:space="preserve"> – </w:t>
      </w:r>
      <w:r>
        <w:t>Elvyra Buikienė;</w:t>
      </w:r>
    </w:p>
    <w:p w:rsidR="00235840" w:rsidRDefault="00235840" w:rsidP="009B6B62">
      <w:pPr>
        <w:numPr>
          <w:ilvl w:val="1"/>
          <w:numId w:val="11"/>
        </w:numPr>
        <w:tabs>
          <w:tab w:val="left" w:pos="993"/>
          <w:tab w:val="left" w:pos="1418"/>
        </w:tabs>
        <w:ind w:left="0" w:firstLine="960"/>
        <w:jc w:val="both"/>
      </w:pPr>
      <w:r>
        <w:t xml:space="preserve">Košių </w:t>
      </w:r>
      <w:proofErr w:type="spellStart"/>
      <w:r>
        <w:t>seniūnaitija</w:t>
      </w:r>
      <w:proofErr w:type="spellEnd"/>
      <w:r>
        <w:t xml:space="preserve"> – Daiva Ramanauskienė;</w:t>
      </w:r>
    </w:p>
    <w:p w:rsidR="00235840" w:rsidRDefault="00235840" w:rsidP="009B6B62">
      <w:pPr>
        <w:numPr>
          <w:ilvl w:val="1"/>
          <w:numId w:val="11"/>
        </w:numPr>
        <w:tabs>
          <w:tab w:val="left" w:pos="993"/>
          <w:tab w:val="left" w:pos="1418"/>
        </w:tabs>
        <w:ind w:left="0" w:firstLine="960"/>
        <w:jc w:val="both"/>
      </w:pPr>
      <w:proofErr w:type="spellStart"/>
      <w:r>
        <w:t>Tūjainių</w:t>
      </w:r>
      <w:proofErr w:type="spellEnd"/>
      <w:r>
        <w:t xml:space="preserve"> </w:t>
      </w:r>
      <w:proofErr w:type="spellStart"/>
      <w:r>
        <w:t>seniūnaitija</w:t>
      </w:r>
      <w:proofErr w:type="spellEnd"/>
      <w:r>
        <w:t xml:space="preserve"> </w:t>
      </w:r>
      <w:r w:rsidR="00326171">
        <w:t>–</w:t>
      </w:r>
      <w:r>
        <w:t xml:space="preserve"> </w:t>
      </w:r>
      <w:r w:rsidR="00326171">
        <w:t xml:space="preserve">Rita </w:t>
      </w:r>
      <w:proofErr w:type="spellStart"/>
      <w:r w:rsidR="00326171">
        <w:t>Gedvilienė</w:t>
      </w:r>
      <w:proofErr w:type="spellEnd"/>
      <w:r w:rsidR="00326171">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326171">
        <w:rPr>
          <w:rStyle w:val="Hipersaitas"/>
          <w:color w:val="auto"/>
          <w:u w:val="none"/>
        </w:rPr>
        <w:t>Bijotų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61" w:rsidRDefault="00E23561">
      <w:r>
        <w:separator/>
      </w:r>
    </w:p>
  </w:endnote>
  <w:endnote w:type="continuationSeparator" w:id="0">
    <w:p w:rsidR="00E23561" w:rsidRDefault="00E2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61" w:rsidRDefault="00E23561">
      <w:r>
        <w:separator/>
      </w:r>
    </w:p>
  </w:footnote>
  <w:footnote w:type="continuationSeparator" w:id="0">
    <w:p w:rsidR="00E23561" w:rsidRDefault="00E2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60BB2"/>
    <w:rsid w:val="00176F0D"/>
    <w:rsid w:val="00182FD8"/>
    <w:rsid w:val="00191104"/>
    <w:rsid w:val="001A048F"/>
    <w:rsid w:val="001A2112"/>
    <w:rsid w:val="001A6DE4"/>
    <w:rsid w:val="001D3FA8"/>
    <w:rsid w:val="001E689E"/>
    <w:rsid w:val="001F4B4F"/>
    <w:rsid w:val="001F6DBA"/>
    <w:rsid w:val="00235840"/>
    <w:rsid w:val="00247E19"/>
    <w:rsid w:val="00250CF8"/>
    <w:rsid w:val="00256CF7"/>
    <w:rsid w:val="00260D4D"/>
    <w:rsid w:val="00264227"/>
    <w:rsid w:val="00281649"/>
    <w:rsid w:val="00297BE9"/>
    <w:rsid w:val="002A428C"/>
    <w:rsid w:val="002B0634"/>
    <w:rsid w:val="002B5D5E"/>
    <w:rsid w:val="002B7310"/>
    <w:rsid w:val="002B7E66"/>
    <w:rsid w:val="002D28BF"/>
    <w:rsid w:val="002E65A9"/>
    <w:rsid w:val="002F2064"/>
    <w:rsid w:val="003202D1"/>
    <w:rsid w:val="00322D74"/>
    <w:rsid w:val="00324EBB"/>
    <w:rsid w:val="00326171"/>
    <w:rsid w:val="00342A76"/>
    <w:rsid w:val="00343C3E"/>
    <w:rsid w:val="00345F77"/>
    <w:rsid w:val="00364C4A"/>
    <w:rsid w:val="00366E6C"/>
    <w:rsid w:val="00370B28"/>
    <w:rsid w:val="00385971"/>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16CF"/>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7686C"/>
    <w:rsid w:val="00A80E63"/>
    <w:rsid w:val="00A9036C"/>
    <w:rsid w:val="00A94E8A"/>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23561"/>
    <w:rsid w:val="00E411EE"/>
    <w:rsid w:val="00E7386F"/>
    <w:rsid w:val="00EE0CD9"/>
    <w:rsid w:val="00EE5B48"/>
    <w:rsid w:val="00EE6091"/>
    <w:rsid w:val="00EF20D2"/>
    <w:rsid w:val="00F03459"/>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1725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2018-10-05T06:26:00Z</cp:lastPrinted>
  <dcterms:created xsi:type="dcterms:W3CDTF">2018-10-12T12:27:00Z</dcterms:created>
  <dcterms:modified xsi:type="dcterms:W3CDTF">2018-10-12T12:27:00Z</dcterms:modified>
</cp:coreProperties>
</file>