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A6" w:rsidRDefault="006E792B" w:rsidP="00155D84">
      <w:pPr>
        <w:pStyle w:val="Pavadinimas"/>
      </w:pPr>
      <w:r>
        <w:t xml:space="preserve">DĖL </w:t>
      </w:r>
      <w:r w:rsidR="00FB70DD">
        <w:t xml:space="preserve">ŠILALĖS RAJONO SAVIVALDYBĖS </w:t>
      </w:r>
      <w:r w:rsidR="00B41F0E">
        <w:t xml:space="preserve">ADMINISTRACIJOS DIREKTORIAUS </w:t>
      </w:r>
      <w:r w:rsidR="00FB70DD">
        <w:t xml:space="preserve">2017 M. </w:t>
      </w:r>
      <w:r w:rsidR="002D4595">
        <w:t>RUGSĖJ</w:t>
      </w:r>
      <w:r w:rsidR="0020558C">
        <w:t>O 2</w:t>
      </w:r>
      <w:r w:rsidR="002D4595">
        <w:t>2</w:t>
      </w:r>
      <w:r w:rsidR="0020558C">
        <w:t xml:space="preserve"> D. ĮSAKYMO NR. DĮV-1</w:t>
      </w:r>
      <w:r w:rsidR="002D4595">
        <w:t>290</w:t>
      </w:r>
      <w:r w:rsidR="0020558C">
        <w:t xml:space="preserve"> </w:t>
      </w:r>
      <w:r w:rsidR="00B41F0E">
        <w:t xml:space="preserve">,,DĖL DAUGIABUČIŲ GYVENAMŲJŲ NAMŲ BUTŲ IR KITŲ PATALPŲ SAVININKŲ BENDROJO NAUDOJIMO OBJEKTŲ ADMINISTRATORIAUS SKYRIMO“ </w:t>
      </w:r>
      <w:r w:rsidR="001B151E">
        <w:t>P</w:t>
      </w:r>
      <w:r w:rsidR="00B41F0E">
        <w:t>A</w:t>
      </w:r>
      <w:r w:rsidR="0020558C">
        <w:t>KEITI</w:t>
      </w:r>
      <w:r w:rsidR="001B151E">
        <w:t>MO</w:t>
      </w:r>
      <w:r w:rsidR="005B09A6">
        <w:t xml:space="preserve"> 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D6947">
        <w:rPr>
          <w:b w:val="0"/>
        </w:rPr>
        <w:t>1</w:t>
      </w:r>
      <w:r w:rsidR="0020558C">
        <w:rPr>
          <w:b w:val="0"/>
        </w:rPr>
        <w:t>7</w:t>
      </w:r>
      <w:r w:rsidRPr="00FA3B82">
        <w:rPr>
          <w:b w:val="0"/>
        </w:rPr>
        <w:t xml:space="preserve"> m. </w:t>
      </w:r>
      <w:r w:rsidR="00253D7D">
        <w:rPr>
          <w:b w:val="0"/>
        </w:rPr>
        <w:t>lapkričio</w:t>
      </w:r>
      <w:r w:rsidR="00730AB4">
        <w:rPr>
          <w:b w:val="0"/>
        </w:rPr>
        <w:t xml:space="preserve"> </w:t>
      </w:r>
      <w:r w:rsidR="00E954A3">
        <w:rPr>
          <w:b w:val="0"/>
        </w:rPr>
        <w:t>21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E954A3">
        <w:rPr>
          <w:b w:val="0"/>
        </w:rPr>
        <w:t>1575</w:t>
      </w:r>
    </w:p>
    <w:p w:rsidR="00B11C84" w:rsidRPr="00FA3B82" w:rsidRDefault="00B11C84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C3226B" w:rsidRPr="00FA3B82" w:rsidRDefault="00C3226B">
      <w:pPr>
        <w:jc w:val="center"/>
        <w:rPr>
          <w:sz w:val="22"/>
          <w:lang w:val="lt-LT"/>
        </w:rPr>
      </w:pPr>
    </w:p>
    <w:p w:rsidR="00CC4114" w:rsidRDefault="00C22C6A" w:rsidP="00CC4114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>
        <w:rPr>
          <w:lang w:val="lt-LT"/>
        </w:rPr>
        <w:t>Vadovaudamasi</w:t>
      </w:r>
      <w:r w:rsidR="00ED6947">
        <w:rPr>
          <w:lang w:val="lt-LT"/>
        </w:rPr>
        <w:t>s</w:t>
      </w:r>
      <w:r w:rsidR="00766313">
        <w:rPr>
          <w:lang w:val="lt-LT"/>
        </w:rPr>
        <w:t xml:space="preserve"> Lietuvos Respublikos civilinio kodekso </w:t>
      </w:r>
      <w:r w:rsidR="009017F8">
        <w:rPr>
          <w:lang w:val="lt-LT"/>
        </w:rPr>
        <w:t>4.</w:t>
      </w:r>
      <w:r w:rsidR="00AA3944">
        <w:rPr>
          <w:lang w:val="lt-LT"/>
        </w:rPr>
        <w:t>84</w:t>
      </w:r>
      <w:r w:rsidR="00A71C2E">
        <w:rPr>
          <w:lang w:val="lt-LT"/>
        </w:rPr>
        <w:t xml:space="preserve"> straipsni</w:t>
      </w:r>
      <w:r w:rsidR="00AA3944">
        <w:rPr>
          <w:lang w:val="lt-LT"/>
        </w:rPr>
        <w:t>o 10 dalimi</w:t>
      </w:r>
      <w:r w:rsidR="00A71C2E">
        <w:rPr>
          <w:lang w:val="lt-LT"/>
        </w:rPr>
        <w:t xml:space="preserve">, </w:t>
      </w:r>
      <w:r w:rsidR="002203B6">
        <w:rPr>
          <w:lang w:val="lt-LT"/>
        </w:rPr>
        <w:t>Lietuvos Respublikos vietos savivaldos įstatymo 1</w:t>
      </w:r>
      <w:r w:rsidR="00E34166">
        <w:rPr>
          <w:lang w:val="lt-LT"/>
        </w:rPr>
        <w:t>8</w:t>
      </w:r>
      <w:r w:rsidR="002203B6">
        <w:rPr>
          <w:lang w:val="lt-LT"/>
        </w:rPr>
        <w:t xml:space="preserve"> straipsnio </w:t>
      </w:r>
      <w:r w:rsidR="00E34166">
        <w:rPr>
          <w:lang w:val="lt-LT"/>
        </w:rPr>
        <w:t>1</w:t>
      </w:r>
      <w:r w:rsidR="002203B6">
        <w:rPr>
          <w:lang w:val="lt-LT"/>
        </w:rPr>
        <w:t xml:space="preserve"> dalimi, </w:t>
      </w:r>
      <w:r w:rsidR="00F602A3">
        <w:rPr>
          <w:lang w:val="lt-LT"/>
        </w:rPr>
        <w:t>atsižvelgdama</w:t>
      </w:r>
      <w:r w:rsidR="00A71C2E">
        <w:rPr>
          <w:lang w:val="lt-LT"/>
        </w:rPr>
        <w:t>s</w:t>
      </w:r>
      <w:r w:rsidR="00F602A3">
        <w:rPr>
          <w:lang w:val="lt-LT"/>
        </w:rPr>
        <w:t xml:space="preserve"> į </w:t>
      </w:r>
      <w:r w:rsidR="002D4595">
        <w:rPr>
          <w:lang w:val="lt-LT"/>
        </w:rPr>
        <w:t>Albino Kiltinavičiau</w:t>
      </w:r>
      <w:r w:rsidR="0020558C">
        <w:rPr>
          <w:lang w:val="lt-LT"/>
        </w:rPr>
        <w:t xml:space="preserve">s 2017 m. </w:t>
      </w:r>
      <w:r w:rsidR="002D4595">
        <w:rPr>
          <w:lang w:val="lt-LT"/>
        </w:rPr>
        <w:t>lapkrič</w:t>
      </w:r>
      <w:r w:rsidR="00253D7D">
        <w:rPr>
          <w:lang w:val="lt-LT"/>
        </w:rPr>
        <w:t>i</w:t>
      </w:r>
      <w:r w:rsidR="0020558C">
        <w:rPr>
          <w:lang w:val="lt-LT"/>
        </w:rPr>
        <w:t xml:space="preserve">o </w:t>
      </w:r>
      <w:r w:rsidR="00253D7D">
        <w:rPr>
          <w:lang w:val="lt-LT"/>
        </w:rPr>
        <w:t>2</w:t>
      </w:r>
      <w:r w:rsidR="0020558C">
        <w:rPr>
          <w:lang w:val="lt-LT"/>
        </w:rPr>
        <w:t xml:space="preserve"> d. prašymą ,,Dėl jungtinės veiklos sutarties“</w:t>
      </w:r>
      <w:r w:rsidR="00C3226B" w:rsidRPr="00020D50">
        <w:rPr>
          <w:lang w:val="lt-LT"/>
        </w:rPr>
        <w:t>:</w:t>
      </w:r>
    </w:p>
    <w:p w:rsidR="0063064B" w:rsidRDefault="0020558C" w:rsidP="00BE7CB8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63064B">
        <w:rPr>
          <w:lang w:val="lt-LT"/>
        </w:rPr>
        <w:t xml:space="preserve">. P </w:t>
      </w:r>
      <w:r w:rsidR="00B41F0E">
        <w:rPr>
          <w:lang w:val="lt-LT"/>
        </w:rPr>
        <w:t xml:space="preserve">r i p a ž į s t u  netekusiu galios </w:t>
      </w:r>
      <w:r w:rsidR="0063064B">
        <w:rPr>
          <w:lang w:val="lt-LT"/>
        </w:rPr>
        <w:t>Šilalės rajono savivaldybės administracijos direktoriaus 201</w:t>
      </w:r>
      <w:r>
        <w:rPr>
          <w:lang w:val="lt-LT"/>
        </w:rPr>
        <w:t>7</w:t>
      </w:r>
      <w:r w:rsidR="0063064B">
        <w:rPr>
          <w:lang w:val="lt-LT"/>
        </w:rPr>
        <w:t xml:space="preserve"> m. </w:t>
      </w:r>
      <w:r w:rsidR="002D4595">
        <w:rPr>
          <w:lang w:val="lt-LT"/>
        </w:rPr>
        <w:t>rugsėj</w:t>
      </w:r>
      <w:r w:rsidR="00B41F0E">
        <w:rPr>
          <w:lang w:val="lt-LT"/>
        </w:rPr>
        <w:t>o</w:t>
      </w:r>
      <w:r w:rsidR="0063064B">
        <w:rPr>
          <w:lang w:val="lt-LT"/>
        </w:rPr>
        <w:t xml:space="preserve"> </w:t>
      </w:r>
      <w:r>
        <w:rPr>
          <w:lang w:val="lt-LT"/>
        </w:rPr>
        <w:t>2</w:t>
      </w:r>
      <w:r w:rsidR="002D4595">
        <w:rPr>
          <w:lang w:val="lt-LT"/>
        </w:rPr>
        <w:t>2</w:t>
      </w:r>
      <w:r w:rsidR="0063064B">
        <w:rPr>
          <w:lang w:val="lt-LT"/>
        </w:rPr>
        <w:t xml:space="preserve"> d. įsakym</w:t>
      </w:r>
      <w:r w:rsidR="00451785">
        <w:rPr>
          <w:lang w:val="lt-LT"/>
        </w:rPr>
        <w:t>o</w:t>
      </w:r>
      <w:r>
        <w:rPr>
          <w:lang w:val="lt-LT"/>
        </w:rPr>
        <w:t xml:space="preserve"> Nr. DĮV-1</w:t>
      </w:r>
      <w:r w:rsidR="002D4595">
        <w:rPr>
          <w:lang w:val="lt-LT"/>
        </w:rPr>
        <w:t>290</w:t>
      </w:r>
      <w:r>
        <w:rPr>
          <w:lang w:val="lt-LT"/>
        </w:rPr>
        <w:t xml:space="preserve"> ,,Dėl </w:t>
      </w:r>
      <w:r w:rsidR="00F15A93">
        <w:rPr>
          <w:lang w:val="lt-LT"/>
        </w:rPr>
        <w:t xml:space="preserve">daugiabučių </w:t>
      </w:r>
      <w:r>
        <w:rPr>
          <w:lang w:val="lt-LT"/>
        </w:rPr>
        <w:t xml:space="preserve">gyvenamųjų </w:t>
      </w:r>
      <w:r w:rsidR="0063064B">
        <w:rPr>
          <w:lang w:val="lt-LT"/>
        </w:rPr>
        <w:t>namų butų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ir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kitų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patalpų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savininkų</w:t>
      </w:r>
      <w:r w:rsidR="00FA1F10">
        <w:rPr>
          <w:lang w:val="lt-LT"/>
        </w:rPr>
        <w:t xml:space="preserve">  </w:t>
      </w:r>
      <w:r w:rsidR="0063064B">
        <w:rPr>
          <w:lang w:val="lt-LT"/>
        </w:rPr>
        <w:t>bendro</w:t>
      </w:r>
      <w:r w:rsidR="00887949">
        <w:rPr>
          <w:lang w:val="lt-LT"/>
        </w:rPr>
        <w:t>jo</w:t>
      </w:r>
      <w:r w:rsidR="0063064B">
        <w:rPr>
          <w:lang w:val="lt-LT"/>
        </w:rPr>
        <w:t xml:space="preserve"> </w:t>
      </w:r>
      <w:r w:rsidR="00887949">
        <w:rPr>
          <w:lang w:val="lt-LT"/>
        </w:rPr>
        <w:t>naudojimo objektų ad</w:t>
      </w:r>
      <w:r w:rsidR="0063064B">
        <w:rPr>
          <w:lang w:val="lt-LT"/>
        </w:rPr>
        <w:t>ministratoriaus</w:t>
      </w:r>
      <w:r w:rsidR="00887949">
        <w:rPr>
          <w:lang w:val="lt-LT"/>
        </w:rPr>
        <w:t xml:space="preserve"> skyrimo</w:t>
      </w:r>
      <w:r w:rsidR="0063064B">
        <w:rPr>
          <w:lang w:val="lt-LT"/>
        </w:rPr>
        <w:t>“</w:t>
      </w:r>
      <w:r w:rsidR="00DC6C5A">
        <w:rPr>
          <w:lang w:val="lt-LT"/>
        </w:rPr>
        <w:t xml:space="preserve"> </w:t>
      </w:r>
      <w:r w:rsidR="00253D7D">
        <w:rPr>
          <w:lang w:val="lt-LT"/>
        </w:rPr>
        <w:t>1.</w:t>
      </w:r>
      <w:r w:rsidR="002D4595">
        <w:rPr>
          <w:lang w:val="lt-LT"/>
        </w:rPr>
        <w:t>8</w:t>
      </w:r>
      <w:r w:rsidR="00DC6C5A">
        <w:rPr>
          <w:lang w:val="lt-LT"/>
        </w:rPr>
        <w:t xml:space="preserve"> </w:t>
      </w:r>
      <w:r>
        <w:rPr>
          <w:lang w:val="lt-LT"/>
        </w:rPr>
        <w:t>papunktį</w:t>
      </w:r>
      <w:r w:rsidR="00176C89">
        <w:rPr>
          <w:lang w:val="lt-LT"/>
        </w:rPr>
        <w:t>.</w:t>
      </w:r>
    </w:p>
    <w:p w:rsidR="002D4595" w:rsidRDefault="005A2347" w:rsidP="007C4D16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</w:t>
      </w:r>
      <w:r w:rsidR="002D4595">
        <w:rPr>
          <w:lang w:val="lt-LT"/>
        </w:rPr>
        <w:t xml:space="preserve">2. </w:t>
      </w:r>
      <w:r w:rsidR="006C3EFE" w:rsidRPr="00ED2F06">
        <w:rPr>
          <w:lang w:val="lt-LT"/>
        </w:rPr>
        <w:t>Į p a r e i g o j u  UAB „</w:t>
      </w:r>
      <w:r w:rsidR="006C3EFE">
        <w:rPr>
          <w:lang w:val="lt-LT"/>
        </w:rPr>
        <w:t>Šilalės būst</w:t>
      </w:r>
      <w:r w:rsidR="006C3EFE" w:rsidRPr="00ED2F06">
        <w:rPr>
          <w:lang w:val="lt-LT"/>
        </w:rPr>
        <w:t xml:space="preserve">as“ </w:t>
      </w:r>
      <w:r>
        <w:rPr>
          <w:lang w:val="lt-LT"/>
        </w:rPr>
        <w:t>išregistruoti daugiabuči</w:t>
      </w:r>
      <w:r w:rsidR="007C4D16">
        <w:rPr>
          <w:lang w:val="lt-LT"/>
        </w:rPr>
        <w:t>o</w:t>
      </w:r>
      <w:r>
        <w:rPr>
          <w:lang w:val="lt-LT"/>
        </w:rPr>
        <w:t xml:space="preserve"> </w:t>
      </w:r>
      <w:r w:rsidRPr="00ED2F06">
        <w:rPr>
          <w:lang w:val="lt-LT"/>
        </w:rPr>
        <w:t>gyvenam</w:t>
      </w:r>
      <w:r w:rsidR="007C4D16">
        <w:rPr>
          <w:lang w:val="lt-LT"/>
        </w:rPr>
        <w:t>ojo</w:t>
      </w:r>
      <w:r>
        <w:rPr>
          <w:lang w:val="lt-LT"/>
        </w:rPr>
        <w:t xml:space="preserve"> nam</w:t>
      </w:r>
      <w:r w:rsidR="007C4D16">
        <w:rPr>
          <w:lang w:val="lt-LT"/>
        </w:rPr>
        <w:t>o</w:t>
      </w:r>
      <w:r>
        <w:rPr>
          <w:lang w:val="lt-LT"/>
        </w:rPr>
        <w:t xml:space="preserve"> </w:t>
      </w:r>
      <w:r w:rsidR="007C4D16">
        <w:rPr>
          <w:lang w:val="lt-LT"/>
        </w:rPr>
        <w:t xml:space="preserve">Antano </w:t>
      </w:r>
      <w:proofErr w:type="spellStart"/>
      <w:r w:rsidR="007C4D16">
        <w:rPr>
          <w:lang w:val="lt-LT"/>
        </w:rPr>
        <w:t>Surplio</w:t>
      </w:r>
      <w:proofErr w:type="spellEnd"/>
      <w:r w:rsidR="007C4D16">
        <w:rPr>
          <w:lang w:val="lt-LT"/>
        </w:rPr>
        <w:t xml:space="preserve"> g. 23, </w:t>
      </w:r>
      <w:proofErr w:type="spellStart"/>
      <w:r w:rsidR="007C4D16">
        <w:rPr>
          <w:lang w:val="lt-LT"/>
        </w:rPr>
        <w:t>Jucaičių</w:t>
      </w:r>
      <w:proofErr w:type="spellEnd"/>
      <w:r w:rsidR="007C4D16">
        <w:rPr>
          <w:lang w:val="lt-LT"/>
        </w:rPr>
        <w:t xml:space="preserve"> k., Šilalės kaimiškoji sen., Šilalės r. (unikalus Nr. 8798-3003-1012, naudingas plotas – 397,92 kv. m, gyvenamųjų patalpų (butų) ir kitų patalpų skaičius – 6, namui žemės sklypas nepriskirtas) </w:t>
      </w:r>
      <w:r w:rsidRPr="00ED2F06">
        <w:rPr>
          <w:lang w:val="lt-LT"/>
        </w:rPr>
        <w:t>bendrojo naudojimo objektų administravimo juridinį faktą</w:t>
      </w:r>
      <w:r w:rsidR="007C4D16">
        <w:rPr>
          <w:lang w:val="lt-LT"/>
        </w:rPr>
        <w:t xml:space="preserve"> iš </w:t>
      </w:r>
      <w:r w:rsidR="006C3EFE">
        <w:rPr>
          <w:lang w:val="lt-LT"/>
        </w:rPr>
        <w:t>Va</w:t>
      </w:r>
      <w:r w:rsidR="006C3EFE" w:rsidRPr="00ED2F06">
        <w:rPr>
          <w:lang w:val="lt-LT"/>
        </w:rPr>
        <w:t>lstybės įmonės Registrų centro Nekilnojamojo turto registr</w:t>
      </w:r>
      <w:r w:rsidR="007C4D16">
        <w:rPr>
          <w:lang w:val="lt-LT"/>
        </w:rPr>
        <w:t>o</w:t>
      </w:r>
      <w:r w:rsidR="006C3EFE" w:rsidRPr="00ED2F06">
        <w:rPr>
          <w:lang w:val="lt-LT"/>
        </w:rPr>
        <w:t>.</w:t>
      </w:r>
    </w:p>
    <w:p w:rsidR="00F533D8" w:rsidRPr="00137C76" w:rsidRDefault="00F533D8" w:rsidP="00BE7CB8">
      <w:pPr>
        <w:pStyle w:val="Pagrindiniotekstotrauka"/>
        <w:ind w:firstLine="0"/>
        <w:rPr>
          <w:rFonts w:ascii="Times New Roman" w:hAnsi="Times New Roman"/>
          <w:szCs w:val="24"/>
        </w:rPr>
      </w:pPr>
      <w:r>
        <w:t xml:space="preserve">            </w:t>
      </w:r>
      <w:r w:rsidR="002D4595">
        <w:t>3</w:t>
      </w:r>
      <w:r w:rsidR="00730750">
        <w:t>.</w:t>
      </w:r>
      <w:r>
        <w:t xml:space="preserve"> </w:t>
      </w:r>
      <w:r w:rsidR="00295D48">
        <w:t>P a v e d u  p</w:t>
      </w:r>
      <w:r w:rsidRPr="00187E51">
        <w:rPr>
          <w:rFonts w:ascii="Times New Roman" w:hAnsi="Times New Roman"/>
          <w:szCs w:val="24"/>
        </w:rPr>
        <w:t xml:space="preserve">askelbti šį </w:t>
      </w:r>
      <w:r>
        <w:rPr>
          <w:rFonts w:ascii="Times New Roman" w:hAnsi="Times New Roman"/>
          <w:szCs w:val="24"/>
        </w:rPr>
        <w:t>įsaky</w:t>
      </w:r>
      <w:r w:rsidRPr="00187E51">
        <w:rPr>
          <w:rFonts w:ascii="Times New Roman" w:hAnsi="Times New Roman"/>
          <w:szCs w:val="24"/>
        </w:rPr>
        <w:t xml:space="preserve">mą </w:t>
      </w:r>
      <w:r w:rsidR="00295D48">
        <w:rPr>
          <w:rFonts w:ascii="Times New Roman" w:hAnsi="Times New Roman"/>
          <w:szCs w:val="24"/>
        </w:rPr>
        <w:t xml:space="preserve">Šilalės rajono </w:t>
      </w:r>
      <w:r w:rsidRPr="00187E51">
        <w:rPr>
          <w:rFonts w:ascii="Times New Roman" w:hAnsi="Times New Roman"/>
          <w:szCs w:val="24"/>
        </w:rPr>
        <w:t xml:space="preserve">savivaldybės interneto </w:t>
      </w:r>
      <w:r w:rsidR="00014CE7">
        <w:rPr>
          <w:rFonts w:ascii="Times New Roman" w:hAnsi="Times New Roman"/>
          <w:szCs w:val="24"/>
        </w:rPr>
        <w:t>svetainėj</w:t>
      </w:r>
      <w:r w:rsidRPr="00187E51">
        <w:rPr>
          <w:rFonts w:ascii="Times New Roman" w:hAnsi="Times New Roman"/>
          <w:szCs w:val="24"/>
        </w:rPr>
        <w:t xml:space="preserve">e </w:t>
      </w:r>
      <w:r w:rsidRPr="00137C76">
        <w:rPr>
          <w:rFonts w:ascii="Times New Roman" w:hAnsi="Times New Roman"/>
          <w:szCs w:val="24"/>
        </w:rPr>
        <w:t>www.silale.lt.</w:t>
      </w:r>
    </w:p>
    <w:p w:rsidR="00730750" w:rsidRPr="00E03474" w:rsidRDefault="00AC0BB8" w:rsidP="00BE7CB8">
      <w:pPr>
        <w:jc w:val="both"/>
        <w:rPr>
          <w:lang w:val="lt-LT"/>
        </w:rPr>
      </w:pPr>
      <w:r>
        <w:rPr>
          <w:lang w:val="lt-LT"/>
        </w:rPr>
        <w:t xml:space="preserve">  </w:t>
      </w:r>
      <w:r w:rsidR="00730750">
        <w:rPr>
          <w:lang w:val="lt-LT"/>
        </w:rPr>
        <w:t xml:space="preserve">          </w:t>
      </w:r>
      <w:r w:rsidR="00730750" w:rsidRPr="00E03474">
        <w:rPr>
          <w:lang w:val="lt-LT"/>
        </w:rPr>
        <w:t xml:space="preserve">Šis </w:t>
      </w:r>
      <w:r w:rsidR="00730750">
        <w:rPr>
          <w:lang w:val="lt-LT"/>
        </w:rPr>
        <w:t xml:space="preserve"> įsakymas </w:t>
      </w:r>
      <w:r w:rsidR="00730750" w:rsidRPr="00E03474">
        <w:rPr>
          <w:lang w:val="lt-LT"/>
        </w:rPr>
        <w:t xml:space="preserve"> gali</w:t>
      </w:r>
      <w:r w:rsidR="00730750">
        <w:rPr>
          <w:lang w:val="lt-LT"/>
        </w:rPr>
        <w:t xml:space="preserve"> </w:t>
      </w:r>
      <w:r w:rsidR="00730750" w:rsidRPr="00E03474">
        <w:rPr>
          <w:lang w:val="lt-LT"/>
        </w:rPr>
        <w:t xml:space="preserve"> būti</w:t>
      </w:r>
      <w:r w:rsidR="00730750">
        <w:rPr>
          <w:lang w:val="lt-LT"/>
        </w:rPr>
        <w:t xml:space="preserve"> </w:t>
      </w:r>
      <w:r w:rsidR="00730750" w:rsidRPr="00E03474">
        <w:rPr>
          <w:lang w:val="lt-LT"/>
        </w:rPr>
        <w:t xml:space="preserve"> skundžiamas Lietuvos Respublikos administracinių bylų teisenos </w:t>
      </w:r>
      <w:r w:rsidR="00295D48">
        <w:rPr>
          <w:lang w:val="lt-LT"/>
        </w:rPr>
        <w:t>įstatymo ir Lietuvos Respublikos civilinio kodekso n</w:t>
      </w:r>
      <w:r w:rsidR="00730750" w:rsidRPr="00E03474">
        <w:rPr>
          <w:lang w:val="lt-LT"/>
        </w:rPr>
        <w:t xml:space="preserve">ustatyta </w:t>
      </w:r>
      <w:r w:rsidR="00730750">
        <w:rPr>
          <w:lang w:val="lt-LT"/>
        </w:rPr>
        <w:t xml:space="preserve"> </w:t>
      </w:r>
      <w:r w:rsidR="00730750" w:rsidRPr="00E03474">
        <w:rPr>
          <w:lang w:val="lt-LT"/>
        </w:rPr>
        <w:t>tvarka.</w:t>
      </w:r>
    </w:p>
    <w:p w:rsidR="00730750" w:rsidRDefault="00730750" w:rsidP="00730750">
      <w:pPr>
        <w:ind w:firstLine="720"/>
        <w:jc w:val="both"/>
        <w:rPr>
          <w:lang w:val="lt-LT"/>
        </w:rPr>
      </w:pPr>
    </w:p>
    <w:p w:rsidR="00295D48" w:rsidRDefault="000E0DBC" w:rsidP="00730750">
      <w:pPr>
        <w:jc w:val="both"/>
        <w:rPr>
          <w:lang w:val="lt-LT"/>
        </w:rPr>
      </w:pPr>
      <w:r>
        <w:rPr>
          <w:lang w:val="lt-LT"/>
        </w:rPr>
        <w:t xml:space="preserve"> </w:t>
      </w:r>
    </w:p>
    <w:p w:rsidR="00B11C84" w:rsidRDefault="00B11C84" w:rsidP="00730750">
      <w:pPr>
        <w:jc w:val="both"/>
        <w:rPr>
          <w:lang w:val="lt-LT"/>
        </w:rPr>
      </w:pPr>
      <w:r w:rsidRPr="00FA3B82">
        <w:rPr>
          <w:lang w:val="lt-LT"/>
        </w:rPr>
        <w:t>Direktor</w:t>
      </w:r>
      <w:r w:rsidR="00C3226B">
        <w:rPr>
          <w:lang w:val="lt-LT"/>
        </w:rPr>
        <w:t xml:space="preserve">ius                                                                                              </w:t>
      </w:r>
      <w:r w:rsidR="00BE7CB8">
        <w:rPr>
          <w:lang w:val="lt-LT"/>
        </w:rPr>
        <w:t xml:space="preserve">             Raimundas Vaitiekus</w:t>
      </w:r>
      <w:r w:rsidR="00C3226B">
        <w:rPr>
          <w:lang w:val="lt-LT"/>
        </w:rPr>
        <w:t xml:space="preserve">  </w:t>
      </w:r>
      <w:bookmarkStart w:id="0" w:name="_GoBack"/>
      <w:bookmarkEnd w:id="0"/>
    </w:p>
    <w:sectPr w:rsidR="00B11C84" w:rsidSect="006A03FB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25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71" w:rsidRDefault="00EF7A71">
      <w:r>
        <w:separator/>
      </w:r>
    </w:p>
  </w:endnote>
  <w:endnote w:type="continuationSeparator" w:id="0">
    <w:p w:rsidR="00EF7A71" w:rsidRDefault="00EF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71" w:rsidRDefault="00EF7A71">
      <w:r>
        <w:separator/>
      </w:r>
    </w:p>
  </w:footnote>
  <w:footnote w:type="continuationSeparator" w:id="0">
    <w:p w:rsidR="00EF7A71" w:rsidRDefault="00EF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0B88" w:rsidRDefault="00A10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</w:pP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  <w:jc w:val="center"/>
    </w:pPr>
  </w:p>
  <w:p w:rsidR="00A10B88" w:rsidRDefault="00A10B88">
    <w:pPr>
      <w:pStyle w:val="Antrats"/>
      <w:rPr>
        <w:sz w:val="16"/>
      </w:rPr>
    </w:pPr>
  </w:p>
  <w:p w:rsidR="00A10B88" w:rsidRDefault="00441237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1500" cy="7048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B88" w:rsidRDefault="00A10B88">
    <w:pPr>
      <w:pStyle w:val="Antrats"/>
      <w:jc w:val="center"/>
      <w:rPr>
        <w:sz w:val="12"/>
      </w:rPr>
    </w:pPr>
  </w:p>
  <w:p w:rsidR="00A10B88" w:rsidRDefault="00A10B88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A10B88" w:rsidRDefault="00A10B8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10B88" w:rsidRDefault="00A10B88">
    <w:pPr>
      <w:pStyle w:val="Antrats"/>
      <w:jc w:val="center"/>
      <w:rPr>
        <w:rFonts w:ascii="Times New Roman" w:hAnsi="Times New Roman"/>
        <w:b/>
      </w:rPr>
    </w:pPr>
  </w:p>
  <w:p w:rsidR="00A10B88" w:rsidRDefault="00A10B8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56A4"/>
    <w:rsid w:val="00014CE7"/>
    <w:rsid w:val="00020D50"/>
    <w:rsid w:val="00041DF7"/>
    <w:rsid w:val="00042099"/>
    <w:rsid w:val="000533F6"/>
    <w:rsid w:val="00054EC4"/>
    <w:rsid w:val="00054F71"/>
    <w:rsid w:val="000571AC"/>
    <w:rsid w:val="00060F3B"/>
    <w:rsid w:val="00061D99"/>
    <w:rsid w:val="00063B54"/>
    <w:rsid w:val="00067CB6"/>
    <w:rsid w:val="00075AC9"/>
    <w:rsid w:val="0008318A"/>
    <w:rsid w:val="00084D4B"/>
    <w:rsid w:val="00085596"/>
    <w:rsid w:val="000960B6"/>
    <w:rsid w:val="000A0BFA"/>
    <w:rsid w:val="000A1BAD"/>
    <w:rsid w:val="000B7C65"/>
    <w:rsid w:val="000E0DBC"/>
    <w:rsid w:val="000E12E9"/>
    <w:rsid w:val="000E1848"/>
    <w:rsid w:val="000E4FF3"/>
    <w:rsid w:val="000E753E"/>
    <w:rsid w:val="000F3335"/>
    <w:rsid w:val="001018DA"/>
    <w:rsid w:val="00114B09"/>
    <w:rsid w:val="00130415"/>
    <w:rsid w:val="001403AE"/>
    <w:rsid w:val="00145DB2"/>
    <w:rsid w:val="00155D84"/>
    <w:rsid w:val="0015715B"/>
    <w:rsid w:val="0015739E"/>
    <w:rsid w:val="00171638"/>
    <w:rsid w:val="001768D4"/>
    <w:rsid w:val="00176C89"/>
    <w:rsid w:val="0018159A"/>
    <w:rsid w:val="001A2B65"/>
    <w:rsid w:val="001B151E"/>
    <w:rsid w:val="001B42DD"/>
    <w:rsid w:val="001C3F5A"/>
    <w:rsid w:val="001C52AA"/>
    <w:rsid w:val="001F73D9"/>
    <w:rsid w:val="0020558C"/>
    <w:rsid w:val="00215C51"/>
    <w:rsid w:val="00217DAB"/>
    <w:rsid w:val="002203B6"/>
    <w:rsid w:val="00226418"/>
    <w:rsid w:val="002269DF"/>
    <w:rsid w:val="0023122B"/>
    <w:rsid w:val="00250DAA"/>
    <w:rsid w:val="00253D7D"/>
    <w:rsid w:val="00265330"/>
    <w:rsid w:val="00276CE9"/>
    <w:rsid w:val="0028124E"/>
    <w:rsid w:val="00295D48"/>
    <w:rsid w:val="002B1D79"/>
    <w:rsid w:val="002C0361"/>
    <w:rsid w:val="002C3252"/>
    <w:rsid w:val="002D362E"/>
    <w:rsid w:val="002D4595"/>
    <w:rsid w:val="002D7F19"/>
    <w:rsid w:val="002F426D"/>
    <w:rsid w:val="00303342"/>
    <w:rsid w:val="00306B5B"/>
    <w:rsid w:val="00317006"/>
    <w:rsid w:val="0034697A"/>
    <w:rsid w:val="0035513D"/>
    <w:rsid w:val="00362E7A"/>
    <w:rsid w:val="00364FDA"/>
    <w:rsid w:val="00374B20"/>
    <w:rsid w:val="003905FE"/>
    <w:rsid w:val="00396411"/>
    <w:rsid w:val="003A3144"/>
    <w:rsid w:val="003A7F54"/>
    <w:rsid w:val="003B087F"/>
    <w:rsid w:val="003C0D80"/>
    <w:rsid w:val="003C2DEB"/>
    <w:rsid w:val="003D6136"/>
    <w:rsid w:val="003E59BE"/>
    <w:rsid w:val="003F037B"/>
    <w:rsid w:val="003F145F"/>
    <w:rsid w:val="00412059"/>
    <w:rsid w:val="00416DF9"/>
    <w:rsid w:val="00424110"/>
    <w:rsid w:val="00430527"/>
    <w:rsid w:val="004359C7"/>
    <w:rsid w:val="00441237"/>
    <w:rsid w:val="00442999"/>
    <w:rsid w:val="00446882"/>
    <w:rsid w:val="00451785"/>
    <w:rsid w:val="004607B8"/>
    <w:rsid w:val="0046590D"/>
    <w:rsid w:val="00477383"/>
    <w:rsid w:val="00481E27"/>
    <w:rsid w:val="00493558"/>
    <w:rsid w:val="004A7D0A"/>
    <w:rsid w:val="004B0C8A"/>
    <w:rsid w:val="004E3E96"/>
    <w:rsid w:val="004E7C99"/>
    <w:rsid w:val="004F24F2"/>
    <w:rsid w:val="004F2D53"/>
    <w:rsid w:val="004F5386"/>
    <w:rsid w:val="00501435"/>
    <w:rsid w:val="00525763"/>
    <w:rsid w:val="00546696"/>
    <w:rsid w:val="00547088"/>
    <w:rsid w:val="005475DA"/>
    <w:rsid w:val="00556E1F"/>
    <w:rsid w:val="00597376"/>
    <w:rsid w:val="005A1C2E"/>
    <w:rsid w:val="005A2347"/>
    <w:rsid w:val="005A28CD"/>
    <w:rsid w:val="005A63C1"/>
    <w:rsid w:val="005B09A6"/>
    <w:rsid w:val="005B3103"/>
    <w:rsid w:val="005D215F"/>
    <w:rsid w:val="005D2F3B"/>
    <w:rsid w:val="005E0D16"/>
    <w:rsid w:val="005F30AD"/>
    <w:rsid w:val="005F50E0"/>
    <w:rsid w:val="005F548C"/>
    <w:rsid w:val="005F675E"/>
    <w:rsid w:val="006002F6"/>
    <w:rsid w:val="00605031"/>
    <w:rsid w:val="006075A9"/>
    <w:rsid w:val="006079AC"/>
    <w:rsid w:val="006114E2"/>
    <w:rsid w:val="006144EB"/>
    <w:rsid w:val="0063064B"/>
    <w:rsid w:val="006355F7"/>
    <w:rsid w:val="00637B21"/>
    <w:rsid w:val="00647F7F"/>
    <w:rsid w:val="00660220"/>
    <w:rsid w:val="00663CEC"/>
    <w:rsid w:val="00665F72"/>
    <w:rsid w:val="00684947"/>
    <w:rsid w:val="006955F9"/>
    <w:rsid w:val="006A03FB"/>
    <w:rsid w:val="006A29DA"/>
    <w:rsid w:val="006A42C8"/>
    <w:rsid w:val="006A6A59"/>
    <w:rsid w:val="006C2734"/>
    <w:rsid w:val="006C3EFE"/>
    <w:rsid w:val="006C5AEB"/>
    <w:rsid w:val="006D2440"/>
    <w:rsid w:val="006E48F8"/>
    <w:rsid w:val="006E792B"/>
    <w:rsid w:val="006F2CA3"/>
    <w:rsid w:val="006F577B"/>
    <w:rsid w:val="006F5914"/>
    <w:rsid w:val="0070146B"/>
    <w:rsid w:val="00703BB3"/>
    <w:rsid w:val="00707DB8"/>
    <w:rsid w:val="007251B3"/>
    <w:rsid w:val="007251C8"/>
    <w:rsid w:val="00727A10"/>
    <w:rsid w:val="00730750"/>
    <w:rsid w:val="00730AB4"/>
    <w:rsid w:val="00734B92"/>
    <w:rsid w:val="00752774"/>
    <w:rsid w:val="007531CA"/>
    <w:rsid w:val="00753BBC"/>
    <w:rsid w:val="00766313"/>
    <w:rsid w:val="00797707"/>
    <w:rsid w:val="007A0165"/>
    <w:rsid w:val="007A0455"/>
    <w:rsid w:val="007B2371"/>
    <w:rsid w:val="007B7648"/>
    <w:rsid w:val="007C4D16"/>
    <w:rsid w:val="007D1D06"/>
    <w:rsid w:val="007E0983"/>
    <w:rsid w:val="007E43C4"/>
    <w:rsid w:val="008167D5"/>
    <w:rsid w:val="008205E8"/>
    <w:rsid w:val="008238E3"/>
    <w:rsid w:val="0082652A"/>
    <w:rsid w:val="00830B39"/>
    <w:rsid w:val="00835551"/>
    <w:rsid w:val="00841CDA"/>
    <w:rsid w:val="00855449"/>
    <w:rsid w:val="008559FB"/>
    <w:rsid w:val="0085613A"/>
    <w:rsid w:val="0085713E"/>
    <w:rsid w:val="0086259D"/>
    <w:rsid w:val="00867574"/>
    <w:rsid w:val="00871655"/>
    <w:rsid w:val="00874BC5"/>
    <w:rsid w:val="00887949"/>
    <w:rsid w:val="008913B0"/>
    <w:rsid w:val="008B1875"/>
    <w:rsid w:val="008B4730"/>
    <w:rsid w:val="008B4F18"/>
    <w:rsid w:val="008C3E9D"/>
    <w:rsid w:val="008C7E77"/>
    <w:rsid w:val="008D670B"/>
    <w:rsid w:val="008F1C65"/>
    <w:rsid w:val="008F7D15"/>
    <w:rsid w:val="008F7DC0"/>
    <w:rsid w:val="009017F8"/>
    <w:rsid w:val="00901F65"/>
    <w:rsid w:val="00903F26"/>
    <w:rsid w:val="00927394"/>
    <w:rsid w:val="0093606E"/>
    <w:rsid w:val="009407D1"/>
    <w:rsid w:val="009425C9"/>
    <w:rsid w:val="00944ED0"/>
    <w:rsid w:val="009719AE"/>
    <w:rsid w:val="009734CF"/>
    <w:rsid w:val="00973740"/>
    <w:rsid w:val="00977C0C"/>
    <w:rsid w:val="009B4ABC"/>
    <w:rsid w:val="009C6804"/>
    <w:rsid w:val="009F01FE"/>
    <w:rsid w:val="00A0068D"/>
    <w:rsid w:val="00A10B88"/>
    <w:rsid w:val="00A34FF6"/>
    <w:rsid w:val="00A36A5C"/>
    <w:rsid w:val="00A46D77"/>
    <w:rsid w:val="00A61873"/>
    <w:rsid w:val="00A646A7"/>
    <w:rsid w:val="00A64F9A"/>
    <w:rsid w:val="00A71C2E"/>
    <w:rsid w:val="00A861BC"/>
    <w:rsid w:val="00A86D3F"/>
    <w:rsid w:val="00A90E7A"/>
    <w:rsid w:val="00A9580D"/>
    <w:rsid w:val="00A96490"/>
    <w:rsid w:val="00AA3944"/>
    <w:rsid w:val="00AC097A"/>
    <w:rsid w:val="00AC0BB8"/>
    <w:rsid w:val="00AC65DE"/>
    <w:rsid w:val="00AC7008"/>
    <w:rsid w:val="00AD24F3"/>
    <w:rsid w:val="00AE4341"/>
    <w:rsid w:val="00AE7BF9"/>
    <w:rsid w:val="00AF1A90"/>
    <w:rsid w:val="00B10432"/>
    <w:rsid w:val="00B11C84"/>
    <w:rsid w:val="00B3613E"/>
    <w:rsid w:val="00B41F0E"/>
    <w:rsid w:val="00B47C62"/>
    <w:rsid w:val="00B63738"/>
    <w:rsid w:val="00B929BE"/>
    <w:rsid w:val="00BA7C9E"/>
    <w:rsid w:val="00BB2417"/>
    <w:rsid w:val="00BB52B4"/>
    <w:rsid w:val="00BC640C"/>
    <w:rsid w:val="00BE3CDE"/>
    <w:rsid w:val="00BE52E7"/>
    <w:rsid w:val="00BE7CB8"/>
    <w:rsid w:val="00BF3ABD"/>
    <w:rsid w:val="00C01C60"/>
    <w:rsid w:val="00C138AD"/>
    <w:rsid w:val="00C22C6A"/>
    <w:rsid w:val="00C3226B"/>
    <w:rsid w:val="00C50A4D"/>
    <w:rsid w:val="00C54BF0"/>
    <w:rsid w:val="00C57473"/>
    <w:rsid w:val="00C60F74"/>
    <w:rsid w:val="00C65613"/>
    <w:rsid w:val="00C72DE7"/>
    <w:rsid w:val="00C738D4"/>
    <w:rsid w:val="00C848E0"/>
    <w:rsid w:val="00C92236"/>
    <w:rsid w:val="00C93237"/>
    <w:rsid w:val="00C95B38"/>
    <w:rsid w:val="00C96C07"/>
    <w:rsid w:val="00CA3E36"/>
    <w:rsid w:val="00CA6B38"/>
    <w:rsid w:val="00CB2CC8"/>
    <w:rsid w:val="00CB390F"/>
    <w:rsid w:val="00CC4114"/>
    <w:rsid w:val="00CC7F54"/>
    <w:rsid w:val="00CD528C"/>
    <w:rsid w:val="00CD5FDA"/>
    <w:rsid w:val="00CE32AC"/>
    <w:rsid w:val="00CE7AB7"/>
    <w:rsid w:val="00CF6ECB"/>
    <w:rsid w:val="00D01EE7"/>
    <w:rsid w:val="00D108AC"/>
    <w:rsid w:val="00D13123"/>
    <w:rsid w:val="00D209C2"/>
    <w:rsid w:val="00D22463"/>
    <w:rsid w:val="00D46FC6"/>
    <w:rsid w:val="00D520CE"/>
    <w:rsid w:val="00D60BC3"/>
    <w:rsid w:val="00D60F85"/>
    <w:rsid w:val="00D71B54"/>
    <w:rsid w:val="00D7702B"/>
    <w:rsid w:val="00D808DB"/>
    <w:rsid w:val="00D84F4D"/>
    <w:rsid w:val="00D940AE"/>
    <w:rsid w:val="00DB0242"/>
    <w:rsid w:val="00DB433E"/>
    <w:rsid w:val="00DB4DFE"/>
    <w:rsid w:val="00DB544E"/>
    <w:rsid w:val="00DC1B7B"/>
    <w:rsid w:val="00DC6C5A"/>
    <w:rsid w:val="00DC6D49"/>
    <w:rsid w:val="00DD04CB"/>
    <w:rsid w:val="00DE1B65"/>
    <w:rsid w:val="00DF0104"/>
    <w:rsid w:val="00E26A3E"/>
    <w:rsid w:val="00E26B7C"/>
    <w:rsid w:val="00E335BD"/>
    <w:rsid w:val="00E34166"/>
    <w:rsid w:val="00E401F1"/>
    <w:rsid w:val="00E433E4"/>
    <w:rsid w:val="00E52977"/>
    <w:rsid w:val="00E601FE"/>
    <w:rsid w:val="00E639E0"/>
    <w:rsid w:val="00E6500C"/>
    <w:rsid w:val="00E733C5"/>
    <w:rsid w:val="00E94272"/>
    <w:rsid w:val="00E954A3"/>
    <w:rsid w:val="00EA18A5"/>
    <w:rsid w:val="00EA48BC"/>
    <w:rsid w:val="00EA7832"/>
    <w:rsid w:val="00EC141B"/>
    <w:rsid w:val="00EC1463"/>
    <w:rsid w:val="00ED0091"/>
    <w:rsid w:val="00ED3236"/>
    <w:rsid w:val="00ED4CE0"/>
    <w:rsid w:val="00ED6947"/>
    <w:rsid w:val="00EF1874"/>
    <w:rsid w:val="00EF7A71"/>
    <w:rsid w:val="00F04DE3"/>
    <w:rsid w:val="00F10AB8"/>
    <w:rsid w:val="00F121FF"/>
    <w:rsid w:val="00F14735"/>
    <w:rsid w:val="00F15590"/>
    <w:rsid w:val="00F15A93"/>
    <w:rsid w:val="00F47770"/>
    <w:rsid w:val="00F47DCB"/>
    <w:rsid w:val="00F533D8"/>
    <w:rsid w:val="00F602A3"/>
    <w:rsid w:val="00F6381B"/>
    <w:rsid w:val="00FA1F10"/>
    <w:rsid w:val="00FA3B82"/>
    <w:rsid w:val="00FA3CEF"/>
    <w:rsid w:val="00FA44A7"/>
    <w:rsid w:val="00FB0C00"/>
    <w:rsid w:val="00FB6573"/>
    <w:rsid w:val="00FB70DD"/>
    <w:rsid w:val="00FC75CD"/>
    <w:rsid w:val="00FD2317"/>
    <w:rsid w:val="00FD48F4"/>
    <w:rsid w:val="00FD4B82"/>
    <w:rsid w:val="00FD4F5C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72F02-109B-4B50-A873-C9E752E6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rsid w:val="00730750"/>
    <w:rPr>
      <w:color w:val="0000FF"/>
      <w:u w:val="single"/>
    </w:rPr>
  </w:style>
  <w:style w:type="paragraph" w:styleId="Pagrindinistekstas">
    <w:name w:val="Body Text"/>
    <w:basedOn w:val="prastasis"/>
    <w:rsid w:val="00525763"/>
    <w:pPr>
      <w:spacing w:after="120"/>
    </w:pPr>
  </w:style>
  <w:style w:type="paragraph" w:styleId="Sraopastraipa">
    <w:name w:val="List Paragraph"/>
    <w:basedOn w:val="prastasis"/>
    <w:uiPriority w:val="34"/>
    <w:qFormat/>
    <w:rsid w:val="002D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2017-11-22T07:41:00Z</cp:lastPrinted>
  <dcterms:created xsi:type="dcterms:W3CDTF">2017-11-22T07:42:00Z</dcterms:created>
  <dcterms:modified xsi:type="dcterms:W3CDTF">2017-11-22T07:43:00Z</dcterms:modified>
</cp:coreProperties>
</file>