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9D8F" w14:textId="77777777"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769A6BAD" wp14:editId="1D21D44B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72FD2" w14:textId="77777777"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14:paraId="75125FF5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14:paraId="5CF81D95" w14:textId="77777777"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14:paraId="3593C667" w14:textId="77777777"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14:paraId="012F3F21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14:paraId="0C958313" w14:textId="28BEBD60" w:rsidR="0019775F" w:rsidRDefault="00231188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DĖL ŠILALĖS RAJONO SAVIVALDYBĖS MERO 202</w:t>
      </w:r>
      <w:r w:rsidR="000E54BA">
        <w:rPr>
          <w:b/>
        </w:rPr>
        <w:t>1</w:t>
      </w:r>
      <w:r>
        <w:rPr>
          <w:b/>
        </w:rPr>
        <w:t xml:space="preserve"> M. </w:t>
      </w:r>
      <w:r w:rsidR="000E54BA">
        <w:rPr>
          <w:b/>
        </w:rPr>
        <w:t>BALANDŽIO 13</w:t>
      </w:r>
      <w:r w:rsidR="0023498F">
        <w:rPr>
          <w:b/>
        </w:rPr>
        <w:t xml:space="preserve"> </w:t>
      </w:r>
      <w:r>
        <w:rPr>
          <w:b/>
        </w:rPr>
        <w:t>D. POTVARKIO NR. T3-</w:t>
      </w:r>
      <w:r w:rsidR="000E54BA">
        <w:rPr>
          <w:b/>
        </w:rPr>
        <w:t>34</w:t>
      </w:r>
      <w:r>
        <w:rPr>
          <w:b/>
        </w:rPr>
        <w:t xml:space="preserve"> „</w:t>
      </w:r>
      <w:r w:rsidR="0019775F"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 w:rsidR="0019775F">
        <w:rPr>
          <w:b/>
        </w:rPr>
        <w:t xml:space="preserve">ŠILALĖS </w:t>
      </w:r>
      <w:r w:rsidR="00A0581A">
        <w:rPr>
          <w:b/>
        </w:rPr>
        <w:t>S</w:t>
      </w:r>
      <w:r w:rsidR="00D56537">
        <w:rPr>
          <w:b/>
        </w:rPr>
        <w:t>PORTO</w:t>
      </w:r>
      <w:r w:rsidR="00A0581A">
        <w:rPr>
          <w:b/>
        </w:rPr>
        <w:t xml:space="preserve"> MOKYKLOS</w:t>
      </w:r>
      <w:r w:rsidR="000062EA">
        <w:rPr>
          <w:b/>
        </w:rPr>
        <w:t xml:space="preserve"> DIREKTORIAUS </w:t>
      </w:r>
      <w:r w:rsidR="000131BA">
        <w:rPr>
          <w:b/>
        </w:rPr>
        <w:t>PAREIGOMS EITI</w:t>
      </w:r>
      <w:r w:rsidR="00CB5906">
        <w:rPr>
          <w:b/>
        </w:rPr>
        <w:t xml:space="preserve"> </w:t>
      </w:r>
      <w:r w:rsidR="000E54BA">
        <w:rPr>
          <w:b/>
        </w:rPr>
        <w:t>KOMISIJOS  SUDARYMO</w:t>
      </w:r>
      <w:r>
        <w:rPr>
          <w:b/>
        </w:rPr>
        <w:t>“ PAKEITIMO</w:t>
      </w:r>
      <w:r w:rsidR="000131BA">
        <w:rPr>
          <w:b/>
        </w:rPr>
        <w:t xml:space="preserve"> </w:t>
      </w:r>
    </w:p>
    <w:p w14:paraId="5ED21837" w14:textId="77777777"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14:paraId="3CF7D0AF" w14:textId="52E5490F"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</w:t>
      </w:r>
      <w:r w:rsidR="00B33221">
        <w:rPr>
          <w:rFonts w:ascii="Times New Roman" w:hAnsi="Times New Roman"/>
        </w:rPr>
        <w:t>1</w:t>
      </w:r>
      <w:r w:rsidRPr="001130A7">
        <w:rPr>
          <w:rFonts w:ascii="Times New Roman" w:hAnsi="Times New Roman"/>
        </w:rPr>
        <w:t xml:space="preserve"> m. </w:t>
      </w:r>
      <w:r w:rsidR="000E54BA">
        <w:rPr>
          <w:rFonts w:ascii="Times New Roman" w:hAnsi="Times New Roman"/>
        </w:rPr>
        <w:t>balandžio</w:t>
      </w:r>
      <w:r w:rsidR="00117237">
        <w:rPr>
          <w:rFonts w:ascii="Times New Roman" w:hAnsi="Times New Roman"/>
        </w:rPr>
        <w:t xml:space="preserve"> </w:t>
      </w:r>
      <w:r w:rsidR="009A559C">
        <w:rPr>
          <w:rFonts w:ascii="Times New Roman" w:hAnsi="Times New Roman"/>
        </w:rPr>
        <w:t xml:space="preserve">15 </w:t>
      </w:r>
      <w:r w:rsidRPr="001130A7">
        <w:rPr>
          <w:rFonts w:ascii="Times New Roman" w:hAnsi="Times New Roman"/>
        </w:rPr>
        <w:t>d. Nr. T3-</w:t>
      </w:r>
      <w:r>
        <w:rPr>
          <w:rFonts w:ascii="Times New Roman" w:hAnsi="Times New Roman"/>
        </w:rPr>
        <w:t xml:space="preserve"> </w:t>
      </w:r>
      <w:r w:rsidR="009A559C">
        <w:rPr>
          <w:rFonts w:ascii="Times New Roman" w:hAnsi="Times New Roman"/>
        </w:rPr>
        <w:t>36</w:t>
      </w:r>
      <w:bookmarkStart w:id="0" w:name="_GoBack"/>
      <w:bookmarkEnd w:id="0"/>
    </w:p>
    <w:p w14:paraId="0A0D8B84" w14:textId="77777777"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14:paraId="44ADF46F" w14:textId="77777777"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14:paraId="608729FA" w14:textId="78CA86D4" w:rsidR="00231188" w:rsidRPr="001B65FE" w:rsidRDefault="00231188" w:rsidP="00231188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Vadovaudamasis Lietuvos Respublikos vietos savivaldos įstatymo </w:t>
      </w:r>
      <w:r w:rsidR="00117237">
        <w:rPr>
          <w:rFonts w:ascii="Times New Roman" w:hAnsi="Times New Roman"/>
          <w:szCs w:val="24"/>
        </w:rPr>
        <w:t>18 straipsnio 1 dalimi,</w:t>
      </w:r>
      <w:r w:rsidR="00117237">
        <w:t xml:space="preserve"> </w:t>
      </w:r>
      <w:r w:rsidR="00895A4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straipsnio </w:t>
      </w:r>
      <w:r w:rsidR="00895A4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dali</w:t>
      </w:r>
      <w:r w:rsidR="00895A4F">
        <w:rPr>
          <w:rFonts w:ascii="Times New Roman" w:hAnsi="Times New Roman"/>
          <w:szCs w:val="24"/>
        </w:rPr>
        <w:t xml:space="preserve">es 16 punktu, 4 dalimi, </w:t>
      </w:r>
      <w:r w:rsidR="00DE2A13" w:rsidRPr="001B65FE">
        <w:rPr>
          <w:rFonts w:ascii="Times New Roman" w:hAnsi="Times New Roman"/>
          <w:szCs w:val="24"/>
        </w:rPr>
        <w:t xml:space="preserve">atsižvelgdamas į </w:t>
      </w:r>
      <w:r w:rsidR="00AE61FA">
        <w:rPr>
          <w:rFonts w:ascii="Times New Roman" w:hAnsi="Times New Roman"/>
          <w:szCs w:val="24"/>
        </w:rPr>
        <w:t>Šilalės sporto mokyklos 2021 m. balandžio 14 d. raštą Nr. S6-49-(1.8) ,,Dėl komisijos nario delegavimo į Šilalės sporto mokyklos direktoriaus konkurso atrankos komisiją“</w:t>
      </w:r>
      <w:r w:rsidRPr="001B65FE">
        <w:rPr>
          <w:rFonts w:ascii="Times New Roman" w:hAnsi="Times New Roman"/>
          <w:szCs w:val="24"/>
        </w:rPr>
        <w:t xml:space="preserve">:  </w:t>
      </w:r>
    </w:p>
    <w:p w14:paraId="3C624BFD" w14:textId="41117DEA" w:rsidR="00231188" w:rsidRDefault="00231188" w:rsidP="00A41B61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P a k e i č i u Šilalės </w:t>
      </w:r>
      <w:r>
        <w:t>rajono savivaldybės mero 202</w:t>
      </w:r>
      <w:r w:rsidR="00CB5906">
        <w:t>1</w:t>
      </w:r>
      <w:r>
        <w:t xml:space="preserve"> m. </w:t>
      </w:r>
      <w:r w:rsidR="00CB5906">
        <w:t xml:space="preserve">balandžio 13 d. </w:t>
      </w:r>
      <w:r>
        <w:t>po</w:t>
      </w:r>
      <w:r w:rsidR="00C45B6A">
        <w:t xml:space="preserve">tvarkį </w:t>
      </w:r>
      <w:r>
        <w:t>Nr. T3-</w:t>
      </w:r>
      <w:r w:rsidR="00CB5906">
        <w:t>34</w:t>
      </w:r>
      <w:r>
        <w:t xml:space="preserve">  „Dėl Viešo konkurso Šilalės </w:t>
      </w:r>
      <w:r w:rsidR="00A0581A">
        <w:t>s</w:t>
      </w:r>
      <w:r w:rsidR="00D56537">
        <w:t>porto</w:t>
      </w:r>
      <w:r w:rsidR="00A0581A">
        <w:t xml:space="preserve"> mokyklos</w:t>
      </w:r>
      <w:r w:rsidR="00A41B61">
        <w:t xml:space="preserve"> direktoriaus pareigoms eiti</w:t>
      </w:r>
      <w:r w:rsidR="00CB5906">
        <w:t xml:space="preserve"> komisijos sudarymo</w:t>
      </w:r>
      <w:r w:rsidR="00A41B61">
        <w:t xml:space="preserve">“ ir </w:t>
      </w:r>
      <w:r w:rsidR="00A41B61">
        <w:rPr>
          <w:rFonts w:ascii="Times New Roman" w:hAnsi="Times New Roman"/>
          <w:szCs w:val="24"/>
        </w:rPr>
        <w:t>1</w:t>
      </w:r>
      <w:r w:rsidR="00CB5906">
        <w:rPr>
          <w:rFonts w:ascii="Times New Roman" w:hAnsi="Times New Roman"/>
          <w:szCs w:val="24"/>
        </w:rPr>
        <w:t>.3</w:t>
      </w:r>
      <w:r w:rsidR="00A41B61">
        <w:rPr>
          <w:rFonts w:ascii="Times New Roman" w:hAnsi="Times New Roman"/>
          <w:szCs w:val="24"/>
        </w:rPr>
        <w:t xml:space="preserve"> </w:t>
      </w:r>
      <w:r w:rsidR="00CB5906">
        <w:rPr>
          <w:rFonts w:ascii="Times New Roman" w:hAnsi="Times New Roman"/>
          <w:szCs w:val="24"/>
        </w:rPr>
        <w:t>papunktį</w:t>
      </w:r>
      <w:r w:rsidR="00A41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išdėstau taip:</w:t>
      </w:r>
    </w:p>
    <w:p w14:paraId="2209FF88" w14:textId="3873C6FF" w:rsidR="00231188" w:rsidRPr="00231188" w:rsidRDefault="00231188" w:rsidP="00231188">
      <w:pPr>
        <w:pStyle w:val="Betarp"/>
        <w:ind w:firstLine="851"/>
        <w:rPr>
          <w:rStyle w:val="Grietas"/>
          <w:b w:val="0"/>
        </w:rPr>
      </w:pPr>
      <w:r w:rsidRPr="00231188">
        <w:rPr>
          <w:rFonts w:ascii="Times New Roman" w:hAnsi="Times New Roman"/>
          <w:szCs w:val="24"/>
        </w:rPr>
        <w:t>„1.</w:t>
      </w:r>
      <w:r w:rsidR="00CB5906">
        <w:rPr>
          <w:rFonts w:ascii="Times New Roman" w:hAnsi="Times New Roman"/>
          <w:szCs w:val="24"/>
        </w:rPr>
        <w:t>3.</w:t>
      </w:r>
      <w:r w:rsidRPr="00231188">
        <w:rPr>
          <w:rFonts w:ascii="Times New Roman" w:hAnsi="Times New Roman"/>
          <w:szCs w:val="24"/>
        </w:rPr>
        <w:t xml:space="preserve"> </w:t>
      </w:r>
      <w:r w:rsidR="00CB5906">
        <w:rPr>
          <w:rFonts w:ascii="TimesNewRomanPSMT" w:hAnsi="TimesNewRomanPSMT" w:cs="TimesNewRomanPSMT"/>
          <w:szCs w:val="24"/>
          <w:lang w:eastAsia="lt-LT"/>
        </w:rPr>
        <w:t>Milda Galdikaitė-Mikašauskienė, Mokyklos bendruomenės tėvų atstovė;</w:t>
      </w:r>
      <w:r w:rsidR="006170BF">
        <w:rPr>
          <w:rStyle w:val="Grietas"/>
          <w:b w:val="0"/>
        </w:rPr>
        <w:t>“</w:t>
      </w:r>
      <w:r w:rsidR="00CB5906">
        <w:rPr>
          <w:rStyle w:val="Grietas"/>
          <w:b w:val="0"/>
        </w:rPr>
        <w:t>.</w:t>
      </w:r>
    </w:p>
    <w:p w14:paraId="3D1F8352" w14:textId="6AA9554D" w:rsidR="00CB5906" w:rsidRDefault="00CB5906" w:rsidP="00CB5906">
      <w:pPr>
        <w:autoSpaceDE w:val="0"/>
        <w:autoSpaceDN w:val="0"/>
        <w:adjustRightInd w:val="0"/>
        <w:ind w:firstLine="851"/>
        <w:jc w:val="left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>2. P a v e d u paskelbti šį potvarkį:</w:t>
      </w:r>
    </w:p>
    <w:p w14:paraId="2CBCA65C" w14:textId="6CA5FF38" w:rsidR="00CB5906" w:rsidRDefault="00CB5906" w:rsidP="00CB5906">
      <w:pPr>
        <w:autoSpaceDE w:val="0"/>
        <w:autoSpaceDN w:val="0"/>
        <w:adjustRightInd w:val="0"/>
        <w:ind w:firstLine="851"/>
        <w:jc w:val="left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>2.1. Gitanai Jurgutienei, Šilalės sporto mokyklos direktorei – Mokyklos interneto svetainėje www.silalessportomokykla.lt;</w:t>
      </w:r>
    </w:p>
    <w:p w14:paraId="3AC4BE21" w14:textId="77777777" w:rsidR="00CB5906" w:rsidRDefault="00CB5906" w:rsidP="00CB5906">
      <w:pPr>
        <w:tabs>
          <w:tab w:val="left" w:pos="851"/>
          <w:tab w:val="left" w:pos="3318"/>
          <w:tab w:val="left" w:pos="4503"/>
        </w:tabs>
        <w:ind w:firstLine="851"/>
      </w:pPr>
      <w:r>
        <w:rPr>
          <w:rFonts w:ascii="TimesNewRomanPSMT" w:hAnsi="TimesNewRomanPSMT" w:cs="TimesNewRomanPSMT"/>
          <w:szCs w:val="24"/>
          <w:lang w:eastAsia="lt-LT"/>
        </w:rPr>
        <w:t>2.2. Šilalės rajono savivaldybės interneto svetainėje www.silale.lt.</w:t>
      </w:r>
      <w:r w:rsidRPr="00231188">
        <w:t xml:space="preserve"> </w:t>
      </w:r>
    </w:p>
    <w:p w14:paraId="08F3D0C9" w14:textId="373D03BA" w:rsidR="005D41EB" w:rsidRPr="006D082E" w:rsidRDefault="005D41EB" w:rsidP="00CB5906">
      <w:pPr>
        <w:tabs>
          <w:tab w:val="left" w:pos="851"/>
          <w:tab w:val="left" w:pos="3318"/>
          <w:tab w:val="left" w:pos="4503"/>
        </w:tabs>
        <w:ind w:firstLine="851"/>
      </w:pPr>
      <w:r w:rsidRPr="00231188">
        <w:t>Šis potvarkis gali būti skundžiamas Lietuvos Respublikos</w:t>
      </w:r>
      <w:r w:rsidRPr="006D082E">
        <w:t xml:space="preserve">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14:paraId="0C9D6053" w14:textId="77777777"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0C851790" w14:textId="77777777"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68E5A6C2" w14:textId="77777777"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14:paraId="4D3B4A33" w14:textId="77777777"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83EF" w14:textId="77777777" w:rsidR="001E6BAE" w:rsidRDefault="001E6BAE">
      <w:r>
        <w:separator/>
      </w:r>
    </w:p>
  </w:endnote>
  <w:endnote w:type="continuationSeparator" w:id="0">
    <w:p w14:paraId="291EFB0E" w14:textId="77777777" w:rsidR="001E6BAE" w:rsidRDefault="001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5B0B" w14:textId="77777777"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F07C" w14:textId="77777777" w:rsidR="001E6BAE" w:rsidRDefault="001E6BAE">
      <w:r>
        <w:separator/>
      </w:r>
    </w:p>
  </w:footnote>
  <w:footnote w:type="continuationSeparator" w:id="0">
    <w:p w14:paraId="44B5AE2B" w14:textId="77777777" w:rsidR="001E6BAE" w:rsidRDefault="001E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1FDB" w14:textId="77777777" w:rsidR="0019775F" w:rsidRDefault="009228F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A0E421" w14:textId="77777777"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C5DF1" w14:textId="77777777" w:rsidR="0019775F" w:rsidRDefault="009228F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11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CA7D1" w14:textId="77777777"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14:paraId="3A4EB86B" w14:textId="77777777"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062EA"/>
    <w:rsid w:val="000131BA"/>
    <w:rsid w:val="00014E86"/>
    <w:rsid w:val="000272D6"/>
    <w:rsid w:val="000311D4"/>
    <w:rsid w:val="00032083"/>
    <w:rsid w:val="00041788"/>
    <w:rsid w:val="000544B7"/>
    <w:rsid w:val="00082197"/>
    <w:rsid w:val="0008307F"/>
    <w:rsid w:val="000928C3"/>
    <w:rsid w:val="000B700B"/>
    <w:rsid w:val="000E0CD5"/>
    <w:rsid w:val="000E54BA"/>
    <w:rsid w:val="000E7F2A"/>
    <w:rsid w:val="000F1A23"/>
    <w:rsid w:val="000F7E0E"/>
    <w:rsid w:val="00102380"/>
    <w:rsid w:val="001133AC"/>
    <w:rsid w:val="00117237"/>
    <w:rsid w:val="00137727"/>
    <w:rsid w:val="00145711"/>
    <w:rsid w:val="00175345"/>
    <w:rsid w:val="0019775F"/>
    <w:rsid w:val="001B65FE"/>
    <w:rsid w:val="001C4A36"/>
    <w:rsid w:val="001D0EAA"/>
    <w:rsid w:val="001E15B9"/>
    <w:rsid w:val="001E6BAE"/>
    <w:rsid w:val="001F43F8"/>
    <w:rsid w:val="001F60BD"/>
    <w:rsid w:val="00231188"/>
    <w:rsid w:val="002326EE"/>
    <w:rsid w:val="00234774"/>
    <w:rsid w:val="0023498F"/>
    <w:rsid w:val="00261269"/>
    <w:rsid w:val="00267A56"/>
    <w:rsid w:val="002A2483"/>
    <w:rsid w:val="002A743F"/>
    <w:rsid w:val="002B0A36"/>
    <w:rsid w:val="002E6525"/>
    <w:rsid w:val="00303274"/>
    <w:rsid w:val="00337EFB"/>
    <w:rsid w:val="003902DE"/>
    <w:rsid w:val="003D0994"/>
    <w:rsid w:val="003F6538"/>
    <w:rsid w:val="004114CD"/>
    <w:rsid w:val="004266F6"/>
    <w:rsid w:val="00433170"/>
    <w:rsid w:val="00471A86"/>
    <w:rsid w:val="004D4013"/>
    <w:rsid w:val="004D736A"/>
    <w:rsid w:val="004E4F2C"/>
    <w:rsid w:val="0050145A"/>
    <w:rsid w:val="00501A6B"/>
    <w:rsid w:val="00556008"/>
    <w:rsid w:val="00574012"/>
    <w:rsid w:val="00581663"/>
    <w:rsid w:val="00593F01"/>
    <w:rsid w:val="00595075"/>
    <w:rsid w:val="005B6525"/>
    <w:rsid w:val="005D41EB"/>
    <w:rsid w:val="005D6F9F"/>
    <w:rsid w:val="005F1066"/>
    <w:rsid w:val="006170BF"/>
    <w:rsid w:val="00627BD0"/>
    <w:rsid w:val="00656A83"/>
    <w:rsid w:val="00680FB3"/>
    <w:rsid w:val="006A6A3A"/>
    <w:rsid w:val="006E3C9F"/>
    <w:rsid w:val="006E571A"/>
    <w:rsid w:val="00712597"/>
    <w:rsid w:val="00727115"/>
    <w:rsid w:val="00741D59"/>
    <w:rsid w:val="00753676"/>
    <w:rsid w:val="00765FC2"/>
    <w:rsid w:val="00775A21"/>
    <w:rsid w:val="00775D83"/>
    <w:rsid w:val="007C63EF"/>
    <w:rsid w:val="007C6EFA"/>
    <w:rsid w:val="007E1B43"/>
    <w:rsid w:val="007E661C"/>
    <w:rsid w:val="00813C47"/>
    <w:rsid w:val="00821979"/>
    <w:rsid w:val="00835B57"/>
    <w:rsid w:val="00845A35"/>
    <w:rsid w:val="00845AEE"/>
    <w:rsid w:val="00850E33"/>
    <w:rsid w:val="00852777"/>
    <w:rsid w:val="00895A4F"/>
    <w:rsid w:val="008A1F43"/>
    <w:rsid w:val="008B5AC9"/>
    <w:rsid w:val="00902206"/>
    <w:rsid w:val="009228FB"/>
    <w:rsid w:val="00967553"/>
    <w:rsid w:val="009A559C"/>
    <w:rsid w:val="009B4578"/>
    <w:rsid w:val="009B4D5B"/>
    <w:rsid w:val="009C463D"/>
    <w:rsid w:val="009C5FD3"/>
    <w:rsid w:val="009E0882"/>
    <w:rsid w:val="009E277E"/>
    <w:rsid w:val="009F28AD"/>
    <w:rsid w:val="00A0581A"/>
    <w:rsid w:val="00A2409A"/>
    <w:rsid w:val="00A26785"/>
    <w:rsid w:val="00A318F0"/>
    <w:rsid w:val="00A41B61"/>
    <w:rsid w:val="00A45460"/>
    <w:rsid w:val="00A874E2"/>
    <w:rsid w:val="00AD1EFE"/>
    <w:rsid w:val="00AE61FA"/>
    <w:rsid w:val="00AF316B"/>
    <w:rsid w:val="00AF3FDA"/>
    <w:rsid w:val="00AF5FB2"/>
    <w:rsid w:val="00B21C42"/>
    <w:rsid w:val="00B2773D"/>
    <w:rsid w:val="00B330C1"/>
    <w:rsid w:val="00B33221"/>
    <w:rsid w:val="00B654B7"/>
    <w:rsid w:val="00B74A99"/>
    <w:rsid w:val="00B76B43"/>
    <w:rsid w:val="00B8144E"/>
    <w:rsid w:val="00BA65A7"/>
    <w:rsid w:val="00BA6F5C"/>
    <w:rsid w:val="00BB3D79"/>
    <w:rsid w:val="00BE348C"/>
    <w:rsid w:val="00BF2B29"/>
    <w:rsid w:val="00C100DD"/>
    <w:rsid w:val="00C10890"/>
    <w:rsid w:val="00C15E2E"/>
    <w:rsid w:val="00C45B6A"/>
    <w:rsid w:val="00C66AA7"/>
    <w:rsid w:val="00C70D87"/>
    <w:rsid w:val="00C73291"/>
    <w:rsid w:val="00C771FD"/>
    <w:rsid w:val="00C848B7"/>
    <w:rsid w:val="00C918BC"/>
    <w:rsid w:val="00C92044"/>
    <w:rsid w:val="00CA49E7"/>
    <w:rsid w:val="00CB5906"/>
    <w:rsid w:val="00CD6FCF"/>
    <w:rsid w:val="00CF4224"/>
    <w:rsid w:val="00CF5FED"/>
    <w:rsid w:val="00D01413"/>
    <w:rsid w:val="00D0397E"/>
    <w:rsid w:val="00D24803"/>
    <w:rsid w:val="00D25BD7"/>
    <w:rsid w:val="00D3583E"/>
    <w:rsid w:val="00D404D1"/>
    <w:rsid w:val="00D56537"/>
    <w:rsid w:val="00D57C00"/>
    <w:rsid w:val="00D83E2B"/>
    <w:rsid w:val="00D925B7"/>
    <w:rsid w:val="00DE2A13"/>
    <w:rsid w:val="00DE6F94"/>
    <w:rsid w:val="00E46B16"/>
    <w:rsid w:val="00E51120"/>
    <w:rsid w:val="00E57E16"/>
    <w:rsid w:val="00E7063A"/>
    <w:rsid w:val="00E83272"/>
    <w:rsid w:val="00E92D94"/>
    <w:rsid w:val="00E961AB"/>
    <w:rsid w:val="00ED1243"/>
    <w:rsid w:val="00ED5797"/>
    <w:rsid w:val="00EE7316"/>
    <w:rsid w:val="00F13FE3"/>
    <w:rsid w:val="00F21E2D"/>
    <w:rsid w:val="00F3244B"/>
    <w:rsid w:val="00F37FD8"/>
    <w:rsid w:val="00F4669F"/>
    <w:rsid w:val="00F54FD4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BACB8"/>
  <w15:docId w15:val="{E5A0BB51-3F08-4D09-9553-A833DF3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31188"/>
    <w:rPr>
      <w:rFonts w:ascii="TimesLT" w:hAnsi="TimesLT"/>
      <w:sz w:val="24"/>
      <w:lang w:eastAsia="en-US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6B16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3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2019-09-24T06:53:00Z</cp:lastPrinted>
  <dcterms:created xsi:type="dcterms:W3CDTF">2021-04-15T12:09:00Z</dcterms:created>
  <dcterms:modified xsi:type="dcterms:W3CDTF">2021-04-15T12:09:00Z</dcterms:modified>
</cp:coreProperties>
</file>